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C648D" w14:textId="77777777" w:rsidR="00FC1E3C" w:rsidRDefault="00FC1E3C" w:rsidP="00FC1E3C">
      <w:pPr>
        <w:pStyle w:val="NoSpacing"/>
        <w:jc w:val="center"/>
      </w:pPr>
      <w:r>
        <w:t>TOWN OF WHEATON REGULAR BOARD MEETING MINUTES</w:t>
      </w:r>
    </w:p>
    <w:p w14:paraId="62AA6EC1" w14:textId="5A7AE7E9" w:rsidR="00FC1E3C" w:rsidRDefault="00E7466C" w:rsidP="008B274E">
      <w:pPr>
        <w:pStyle w:val="NoSpacing"/>
        <w:jc w:val="center"/>
      </w:pPr>
      <w:r>
        <w:t>Tuesday, August 12</w:t>
      </w:r>
      <w:r w:rsidR="00226D2B">
        <w:t>,</w:t>
      </w:r>
      <w:r w:rsidR="0053623B">
        <w:t xml:space="preserve"> 2025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4751722C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D77BB1">
        <w:t>at 7:00</w:t>
      </w:r>
      <w:r w:rsidR="0056490D">
        <w:t xml:space="preserve">pm </w:t>
      </w:r>
      <w:r w:rsidR="00C70514">
        <w:t>with</w:t>
      </w:r>
      <w:r>
        <w:t xml:space="preserve"> the Pledge of Allegiance being recited and a moment of silence being observed.</w:t>
      </w:r>
    </w:p>
    <w:p w14:paraId="423122FB" w14:textId="332EF676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65791C">
        <w:t xml:space="preserve">Mr. Gutsch, </w:t>
      </w:r>
      <w:r w:rsidR="00D42717">
        <w:t>Mr. Deutscher</w:t>
      </w:r>
      <w:r w:rsidR="00311617">
        <w:t xml:space="preserve">, </w:t>
      </w:r>
      <w:r w:rsidR="0065791C">
        <w:t>Ms. Miller</w:t>
      </w:r>
      <w:r w:rsidR="00BA40E4">
        <w:t xml:space="preserve">, </w:t>
      </w:r>
      <w:r w:rsidR="00E7466C">
        <w:t xml:space="preserve">Mr. Kohls, </w:t>
      </w:r>
      <w:r w:rsidR="00D9756D">
        <w:t>Ms. Rudd</w:t>
      </w:r>
      <w:r w:rsidR="001209D5">
        <w:t>,</w:t>
      </w:r>
      <w:r w:rsidR="000A2D57">
        <w:t xml:space="preserve"> </w:t>
      </w:r>
      <w:r w:rsidR="008B274E">
        <w:t xml:space="preserve">Mr. Books, </w:t>
      </w:r>
      <w:r w:rsidR="00A24CBD">
        <w:t xml:space="preserve">and </w:t>
      </w:r>
      <w:r w:rsidR="00CE6A0F">
        <w:t>Ms. Droske</w:t>
      </w:r>
      <w:r w:rsidR="00BA6CCF">
        <w:t>.</w:t>
      </w:r>
    </w:p>
    <w:p w14:paraId="7217C7F4" w14:textId="00ADF745" w:rsidR="00FC1E3C" w:rsidRDefault="006D1A33" w:rsidP="00FC1E3C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D42717">
        <w:t>Books/Droske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092A9437" w14:textId="09F3B7ED" w:rsidR="0047453F" w:rsidRDefault="003709A4" w:rsidP="006A48C6">
      <w:pPr>
        <w:ind w:left="360"/>
      </w:pPr>
      <w:r>
        <w:t>5</w:t>
      </w:r>
      <w:r w:rsidR="00FC1E3C">
        <w:t xml:space="preserve">)   </w:t>
      </w:r>
      <w:r w:rsidR="008B274E" w:rsidRPr="00865722">
        <w:t>Mr. Deutscher presented the clerk</w:t>
      </w:r>
      <w:r w:rsidR="008B274E">
        <w:t>’</w:t>
      </w:r>
      <w:r w:rsidR="008B274E" w:rsidRPr="00865722">
        <w:t>s report and ch</w:t>
      </w:r>
      <w:r w:rsidR="008B274E">
        <w:t xml:space="preserve">eck register.  A motion was made by </w:t>
      </w:r>
      <w:r w:rsidR="00514A1D">
        <w:t>Books/Rudd</w:t>
      </w:r>
      <w:r w:rsidR="00C70514">
        <w:t xml:space="preserve"> to approve the</w:t>
      </w:r>
      <w:r w:rsidR="00514A1D">
        <w:t xml:space="preserve"> July 8</w:t>
      </w:r>
      <w:r w:rsidR="00D42717">
        <w:t xml:space="preserve">, 2025 </w:t>
      </w:r>
      <w:r w:rsidR="00514A1D">
        <w:t xml:space="preserve">and July 31, 2025 </w:t>
      </w:r>
      <w:r w:rsidR="00D42717">
        <w:t>meeting minutes</w:t>
      </w:r>
      <w:r w:rsidR="00514A1D">
        <w:t xml:space="preserve"> with the discussed change</w:t>
      </w:r>
      <w:r w:rsidR="008B274E">
        <w:t xml:space="preserve">.  The motion carried on a </w:t>
      </w:r>
      <w:r w:rsidR="006A48C6">
        <w:t>unanimous voice vote.</w:t>
      </w:r>
    </w:p>
    <w:p w14:paraId="2772D32F" w14:textId="353FCFD6" w:rsidR="0065791C" w:rsidRDefault="00B63BD0" w:rsidP="00E426D7">
      <w:pPr>
        <w:ind w:left="360"/>
      </w:pPr>
      <w:r>
        <w:t xml:space="preserve"> </w:t>
      </w:r>
      <w:r w:rsidR="006A48C6">
        <w:t>6</w:t>
      </w:r>
      <w:r w:rsidR="0059158B">
        <w:t xml:space="preserve">)  </w:t>
      </w:r>
      <w:r w:rsidR="001D64B7">
        <w:t>Special Board Action</w:t>
      </w:r>
    </w:p>
    <w:p w14:paraId="29A2DD9A" w14:textId="7AF62C51" w:rsidR="0044715B" w:rsidRDefault="0044715B" w:rsidP="0044715B">
      <w:pPr>
        <w:pStyle w:val="NoSpacing"/>
      </w:pPr>
      <w:r>
        <w:t xml:space="preserve">              </w:t>
      </w:r>
      <w:r w:rsidR="00514A1D">
        <w:t>A</w:t>
      </w:r>
      <w:r>
        <w:t xml:space="preserve">)  </w:t>
      </w:r>
      <w:r w:rsidR="00514A1D">
        <w:t>No one has expressed interest in being appointed to the Parks Commission to complete the term of Mark Kohls.</w:t>
      </w:r>
    </w:p>
    <w:p w14:paraId="7BCCE00E" w14:textId="136A718A" w:rsidR="00C4268C" w:rsidRDefault="00C4268C" w:rsidP="00D77BB1">
      <w:pPr>
        <w:pStyle w:val="NoSpacing"/>
      </w:pPr>
    </w:p>
    <w:p w14:paraId="09E0C004" w14:textId="1FFD152A" w:rsidR="00B63BD0" w:rsidRDefault="006A48C6" w:rsidP="006A48C6">
      <w:pPr>
        <w:ind w:left="360"/>
      </w:pPr>
      <w:r>
        <w:t>7</w:t>
      </w:r>
      <w:r w:rsidR="002B3611">
        <w:t xml:space="preserve">)   </w:t>
      </w:r>
      <w:r w:rsidR="008B274E">
        <w:t>Public comments</w:t>
      </w:r>
      <w:r w:rsidR="00311617">
        <w:t xml:space="preserve">:  </w:t>
      </w:r>
      <w:r w:rsidR="0065791C">
        <w:t>None</w:t>
      </w:r>
    </w:p>
    <w:p w14:paraId="2CD3F80E" w14:textId="63BB4440" w:rsidR="001033F9" w:rsidRDefault="00FE437B" w:rsidP="00450BE1">
      <w:pPr>
        <w:pStyle w:val="NoSpacing"/>
      </w:pPr>
      <w:r>
        <w:t xml:space="preserve">     </w:t>
      </w:r>
      <w:r w:rsidR="0001658E">
        <w:t xml:space="preserve"> </w:t>
      </w:r>
      <w:r w:rsidR="00D50D30">
        <w:t xml:space="preserve"> </w:t>
      </w:r>
      <w:r w:rsidR="006A48C6">
        <w:t>8</w:t>
      </w:r>
      <w:r w:rsidR="00C531D5">
        <w:t xml:space="preserve">) </w:t>
      </w:r>
      <w:r w:rsidR="00450BE1">
        <w:t>Committee Reports:</w:t>
      </w:r>
    </w:p>
    <w:p w14:paraId="5ADFFCD6" w14:textId="5FBBC69F" w:rsidR="0057676A" w:rsidRDefault="001033F9" w:rsidP="00450BE1">
      <w:pPr>
        <w:pStyle w:val="NoSpacing"/>
      </w:pPr>
      <w:r>
        <w:t xml:space="preserve">             </w:t>
      </w:r>
      <w:r w:rsidR="00803331">
        <w:t>A</w:t>
      </w:r>
      <w:r w:rsidR="00C4268C">
        <w:t>)</w:t>
      </w:r>
      <w:r w:rsidR="00C4268C" w:rsidRPr="00BA2D57">
        <w:t xml:space="preserve"> </w:t>
      </w:r>
      <w:r w:rsidR="009D6BDD">
        <w:t>Ms. Miller</w:t>
      </w:r>
      <w:r w:rsidR="00BA40E4">
        <w:t xml:space="preserve"> presented the treasurer’s report</w:t>
      </w:r>
      <w:r w:rsidR="00C4268C" w:rsidRPr="00BA2D57">
        <w:t>.</w:t>
      </w:r>
    </w:p>
    <w:p w14:paraId="1ADFC9DF" w14:textId="3AA88121" w:rsidR="00C4268C" w:rsidRDefault="00552F56" w:rsidP="00450BE1">
      <w:pPr>
        <w:pStyle w:val="NoSpacing"/>
      </w:pPr>
      <w:r w:rsidRPr="00BA2D57">
        <w:t xml:space="preserve">             </w:t>
      </w:r>
      <w:r w:rsidR="003709A4">
        <w:t>B</w:t>
      </w:r>
      <w:r w:rsidR="00803331" w:rsidRPr="00BA2D57">
        <w:t xml:space="preserve">) </w:t>
      </w:r>
      <w:r w:rsidR="003709A4">
        <w:t xml:space="preserve">Chief Adam Blaskowski </w:t>
      </w:r>
      <w:r w:rsidR="000A05C8" w:rsidRPr="00BA2D57">
        <w:t>presented the fire chief report</w:t>
      </w:r>
      <w:r w:rsidR="00567B5F">
        <w:t xml:space="preserve"> on t</w:t>
      </w:r>
      <w:r w:rsidR="00B81A2B">
        <w:t xml:space="preserve">he budget, equipment, runs, </w:t>
      </w:r>
      <w:r w:rsidR="00567B5F">
        <w:t>training</w:t>
      </w:r>
      <w:r w:rsidR="00B81A2B">
        <w:t>, and answered questions from the board</w:t>
      </w:r>
      <w:r w:rsidR="000A05C8" w:rsidRPr="00BA2D57">
        <w:t>.</w:t>
      </w:r>
    </w:p>
    <w:p w14:paraId="18D14FC3" w14:textId="54EF24E3" w:rsidR="00C4268C" w:rsidRPr="00BA2D57" w:rsidRDefault="00C4268C" w:rsidP="00450BE1">
      <w:pPr>
        <w:pStyle w:val="NoSpacing"/>
      </w:pPr>
      <w:r>
        <w:t xml:space="preserve">             </w:t>
      </w:r>
      <w:r w:rsidR="00514A1D">
        <w:t>C</w:t>
      </w:r>
      <w:r w:rsidR="00D467C5">
        <w:t>)</w:t>
      </w:r>
      <w:r w:rsidR="00B81A2B">
        <w:t xml:space="preserve"> </w:t>
      </w:r>
      <w:r w:rsidR="00927C3F">
        <w:t>No new updates on groundwater were available</w:t>
      </w:r>
      <w:r w:rsidR="00DE562A">
        <w:t>.</w:t>
      </w:r>
    </w:p>
    <w:p w14:paraId="0E79BAA5" w14:textId="3C5DB59B" w:rsidR="00BA40E4" w:rsidRDefault="00FD1CF2" w:rsidP="00B249FB">
      <w:pPr>
        <w:pStyle w:val="NoSpacing"/>
      </w:pPr>
      <w:r w:rsidRPr="00BA2D57">
        <w:t xml:space="preserve">             </w:t>
      </w:r>
      <w:r w:rsidR="00514A1D">
        <w:t>D</w:t>
      </w:r>
      <w:r w:rsidR="00006284">
        <w:t xml:space="preserve">) </w:t>
      </w:r>
      <w:r w:rsidR="00514A1D">
        <w:t>The Parks Commission members and Wheaton Fire &amp; Rescue personnel were updated on the website.  The park ordinance was updated and the Fire Commission was archived on the website.</w:t>
      </w:r>
    </w:p>
    <w:p w14:paraId="6ACE57DD" w14:textId="6ED041B4" w:rsidR="00B249FB" w:rsidRDefault="00B62245" w:rsidP="00450BE1">
      <w:pPr>
        <w:pStyle w:val="NoSpacing"/>
      </w:pPr>
      <w:r>
        <w:t xml:space="preserve">             </w:t>
      </w:r>
      <w:r w:rsidR="00514A1D">
        <w:t>E</w:t>
      </w:r>
      <w:r>
        <w:t xml:space="preserve">) </w:t>
      </w:r>
      <w:r w:rsidR="00514A1D">
        <w:t>The town chair presented a tourism update.</w:t>
      </w:r>
    </w:p>
    <w:p w14:paraId="745A1052" w14:textId="63CB9E59" w:rsidR="00D467C5" w:rsidRDefault="00B81A2B" w:rsidP="00DE562A">
      <w:pPr>
        <w:pStyle w:val="NoSpacing"/>
      </w:pPr>
      <w:r>
        <w:t xml:space="preserve">            </w:t>
      </w:r>
    </w:p>
    <w:p w14:paraId="60DA303D" w14:textId="2D94B4EB" w:rsidR="00FC4A75" w:rsidRPr="00BA2D57" w:rsidRDefault="00D6405E" w:rsidP="00A62533">
      <w:pPr>
        <w:pStyle w:val="NoSpacing"/>
      </w:pPr>
      <w:r w:rsidRPr="00BA2D57">
        <w:t xml:space="preserve">     </w:t>
      </w:r>
      <w:r w:rsidR="00F51DE7" w:rsidRPr="00BA2D57">
        <w:t xml:space="preserve"> </w:t>
      </w:r>
      <w:r w:rsidRPr="00BA2D57">
        <w:t xml:space="preserve"> </w:t>
      </w:r>
      <w:r w:rsidR="00632345">
        <w:t xml:space="preserve"> </w:t>
      </w:r>
      <w:r w:rsidR="00C946F3">
        <w:t xml:space="preserve"> </w:t>
      </w:r>
      <w:r w:rsidR="006A48C6">
        <w:t xml:space="preserve"> 9</w:t>
      </w:r>
      <w:r w:rsidR="00EF3629" w:rsidRPr="00BA2D57">
        <w:t>) Old</w:t>
      </w:r>
      <w:r w:rsidR="001077D3" w:rsidRPr="00BA2D57">
        <w:t xml:space="preserve"> Business</w:t>
      </w:r>
    </w:p>
    <w:p w14:paraId="1BCBA2EA" w14:textId="271800EB" w:rsidR="00F5134D" w:rsidRPr="00D467C5" w:rsidRDefault="001077D3" w:rsidP="00DF5523">
      <w:pPr>
        <w:pStyle w:val="NoSpacing"/>
        <w:rPr>
          <w:u w:val="single"/>
        </w:rPr>
      </w:pPr>
      <w:r w:rsidRPr="00BA2D57">
        <w:t xml:space="preserve">     </w:t>
      </w:r>
      <w:r w:rsidR="006016D2" w:rsidRPr="00BA2D57">
        <w:t xml:space="preserve">      </w:t>
      </w:r>
      <w:r w:rsidRPr="00BA2D57">
        <w:t>A</w:t>
      </w:r>
      <w:r w:rsidR="00B47187">
        <w:t xml:space="preserve">)  </w:t>
      </w:r>
      <w:r w:rsidR="00514A1D">
        <w:t>A motion was made by Books/Droske for the town to take over the responsibility of the Wheaton Wildflower Road.  The motion carried on a unanimous voice vote.</w:t>
      </w:r>
    </w:p>
    <w:p w14:paraId="543D545D" w14:textId="1DD2AA64" w:rsidR="00247351" w:rsidRDefault="00D50D30" w:rsidP="00DF5523">
      <w:pPr>
        <w:pStyle w:val="NoSpacing"/>
      </w:pPr>
      <w:r>
        <w:t xml:space="preserve">           B</w:t>
      </w:r>
      <w:r w:rsidR="00247351">
        <w:t xml:space="preserve">)  </w:t>
      </w:r>
      <w:r w:rsidR="00514A1D">
        <w:t xml:space="preserve">The board will hold a special meeting to </w:t>
      </w:r>
      <w:r w:rsidR="00A84C84">
        <w:t>discuss the Bylaws, Constitution, current ordinance 39, and draft ordinance 39.</w:t>
      </w:r>
    </w:p>
    <w:p w14:paraId="496BE92F" w14:textId="0FBB2842" w:rsidR="0047211C" w:rsidRDefault="00D50D30" w:rsidP="00DF5523">
      <w:pPr>
        <w:pStyle w:val="NoSpacing"/>
      </w:pPr>
      <w:r>
        <w:t xml:space="preserve">           C</w:t>
      </w:r>
      <w:r w:rsidR="0047211C">
        <w:t>)  No one has expressed interest in being appointed as the town dog catcher.</w:t>
      </w:r>
    </w:p>
    <w:p w14:paraId="38675565" w14:textId="006F4F53" w:rsidR="0047211C" w:rsidRDefault="00632345" w:rsidP="00DF5523">
      <w:pPr>
        <w:pStyle w:val="NoSpacing"/>
      </w:pPr>
      <w:r>
        <w:t xml:space="preserve">           D)  </w:t>
      </w:r>
      <w:r w:rsidR="00DE562A">
        <w:t>There were not any interested board members in being appointed as the Town Board Vice Chair.</w:t>
      </w:r>
    </w:p>
    <w:p w14:paraId="0611880A" w14:textId="75F21E81" w:rsidR="00085F72" w:rsidRDefault="00E251F2" w:rsidP="00085F72">
      <w:pPr>
        <w:pStyle w:val="NoSpacing"/>
      </w:pPr>
      <w:r>
        <w:t xml:space="preserve">           E)</w:t>
      </w:r>
      <w:r w:rsidR="007F5A5D">
        <w:t xml:space="preserve"> </w:t>
      </w:r>
      <w:r w:rsidR="008F5FDB">
        <w:t xml:space="preserve"> </w:t>
      </w:r>
      <w:r w:rsidR="00A84C84">
        <w:t>A motion was made by Books/Droske to accept the additional chip seal proposal by Scott’s Construction for 60</w:t>
      </w:r>
      <w:r w:rsidR="00A84C84" w:rsidRPr="00A84C84">
        <w:rPr>
          <w:vertAlign w:val="superscript"/>
        </w:rPr>
        <w:t>th</w:t>
      </w:r>
      <w:r w:rsidR="00746687">
        <w:t xml:space="preserve"> avenue from County M to town line</w:t>
      </w:r>
      <w:r w:rsidR="00A84C84">
        <w:t xml:space="preserve"> at a cost of $20,608 and 50</w:t>
      </w:r>
      <w:r w:rsidR="00A84C84" w:rsidRPr="00A84C84">
        <w:rPr>
          <w:vertAlign w:val="superscript"/>
        </w:rPr>
        <w:t>th</w:t>
      </w:r>
      <w:r w:rsidR="00A84C84">
        <w:t xml:space="preserve"> street from Highway 29 to 20</w:t>
      </w:r>
      <w:r w:rsidR="00A84C84" w:rsidRPr="00A84C84">
        <w:rPr>
          <w:vertAlign w:val="superscript"/>
        </w:rPr>
        <w:t>th</w:t>
      </w:r>
      <w:r w:rsidR="00A84C84">
        <w:t xml:space="preserve"> avenue at a cost of $40,554.  The motion carried on a unanimous roll call vote.</w:t>
      </w:r>
      <w:bookmarkStart w:id="0" w:name="_GoBack"/>
      <w:bookmarkEnd w:id="0"/>
    </w:p>
    <w:p w14:paraId="58FFD06E" w14:textId="73647C71" w:rsidR="00E251F2" w:rsidRDefault="00E251F2" w:rsidP="00085F72">
      <w:pPr>
        <w:pStyle w:val="NoSpacing"/>
      </w:pPr>
      <w:r>
        <w:t xml:space="preserve">           F) </w:t>
      </w:r>
      <w:r w:rsidR="00DE562A">
        <w:t>The board tabled any action on tree removal in the right of way on 65</w:t>
      </w:r>
      <w:r w:rsidR="00DE562A" w:rsidRPr="00DE562A">
        <w:rPr>
          <w:vertAlign w:val="superscript"/>
        </w:rPr>
        <w:t>th</w:t>
      </w:r>
      <w:r w:rsidR="00DE562A">
        <w:t xml:space="preserve"> Avenue N and 66</w:t>
      </w:r>
      <w:r w:rsidR="00DE562A" w:rsidRPr="00DE562A">
        <w:rPr>
          <w:vertAlign w:val="superscript"/>
        </w:rPr>
        <w:t>th</w:t>
      </w:r>
      <w:r w:rsidR="00A84C84">
        <w:t xml:space="preserve"> Avenue N to the September</w:t>
      </w:r>
      <w:r w:rsidR="00DE562A">
        <w:t xml:space="preserve"> board meeting.</w:t>
      </w:r>
    </w:p>
    <w:p w14:paraId="30D9F448" w14:textId="61569D25" w:rsidR="00E251F2" w:rsidRDefault="00E251F2" w:rsidP="00085F72">
      <w:pPr>
        <w:pStyle w:val="NoSpacing"/>
      </w:pPr>
      <w:r>
        <w:t xml:space="preserve">          G) </w:t>
      </w:r>
      <w:r w:rsidR="000703DA">
        <w:t>Ms. Droske updated the board on the high</w:t>
      </w:r>
      <w:r w:rsidR="00A84C84">
        <w:t>way T project</w:t>
      </w:r>
      <w:r w:rsidR="000703DA">
        <w:t>.</w:t>
      </w:r>
    </w:p>
    <w:p w14:paraId="27B7D7EC" w14:textId="7C475DB3" w:rsidR="000703DA" w:rsidRDefault="000703DA" w:rsidP="00085F72">
      <w:pPr>
        <w:pStyle w:val="NoSpacing"/>
      </w:pPr>
      <w:r>
        <w:t xml:space="preserve">          H)  </w:t>
      </w:r>
      <w:r w:rsidR="00A84C84">
        <w:t xml:space="preserve">The bids received for a new mower for the John Deere Tractor were read and discussed.  A motion was </w:t>
      </w:r>
      <w:r w:rsidR="00003BB3">
        <w:t>made by Droske/Books to accept the bid by Lindstrom Equipment in the amount of $14,588.  The motion carried on a unanimous roll call vote.</w:t>
      </w:r>
    </w:p>
    <w:p w14:paraId="177C0E4A" w14:textId="3C4463D7" w:rsidR="000703DA" w:rsidRDefault="000703DA" w:rsidP="00085F72">
      <w:pPr>
        <w:pStyle w:val="NoSpacing"/>
      </w:pPr>
      <w:r>
        <w:t xml:space="preserve">          I)  </w:t>
      </w:r>
      <w:r w:rsidR="00003BB3">
        <w:t>The town chair discussed the fire station lighting upgrade project by Hudson Electric at a cost of $4,124.</w:t>
      </w:r>
    </w:p>
    <w:p w14:paraId="398A2DD4" w14:textId="7988EEF9" w:rsidR="000703DA" w:rsidRPr="00BA2D57" w:rsidRDefault="000703DA" w:rsidP="00085F72">
      <w:pPr>
        <w:pStyle w:val="NoSpacing"/>
      </w:pPr>
      <w:r>
        <w:t xml:space="preserve">          J)  </w:t>
      </w:r>
      <w:r w:rsidR="00003BB3">
        <w:t>Mr. Books updated the board on the Silver Scout Project by Ella Books and Evelyn Sarbeck.</w:t>
      </w:r>
    </w:p>
    <w:p w14:paraId="30306DAD" w14:textId="21896FCA" w:rsidR="004A1FDF" w:rsidRPr="00BA2D57" w:rsidRDefault="004A1FDF" w:rsidP="004A1FDF">
      <w:pPr>
        <w:pStyle w:val="NoSpacing"/>
      </w:pPr>
    </w:p>
    <w:p w14:paraId="6BEBBC30" w14:textId="417B378D" w:rsidR="00C9468E" w:rsidRDefault="00A83C5B" w:rsidP="003D511F">
      <w:pPr>
        <w:pStyle w:val="NoSpacing"/>
      </w:pPr>
      <w:r w:rsidRPr="00BA2D57">
        <w:lastRenderedPageBreak/>
        <w:t xml:space="preserve">     </w:t>
      </w:r>
      <w:r w:rsidR="00180D95" w:rsidRPr="00BA2D57">
        <w:t xml:space="preserve"> </w:t>
      </w:r>
      <w:r w:rsidR="00632345">
        <w:t xml:space="preserve"> </w:t>
      </w:r>
      <w:r w:rsidR="00B35479">
        <w:t>10</w:t>
      </w:r>
      <w:r w:rsidR="00C9468E">
        <w:t>) New Business</w:t>
      </w:r>
    </w:p>
    <w:p w14:paraId="584EB38B" w14:textId="4B359B0C" w:rsidR="00C30938" w:rsidRPr="00B33F80" w:rsidRDefault="00C9468E" w:rsidP="003D511F">
      <w:pPr>
        <w:pStyle w:val="NoSpacing"/>
      </w:pPr>
      <w:r>
        <w:t xml:space="preserve">         </w:t>
      </w:r>
      <w:r w:rsidR="00695CEC" w:rsidRPr="00BA2D57">
        <w:t xml:space="preserve"> </w:t>
      </w:r>
      <w:r w:rsidR="003D511F" w:rsidRPr="00BA2D57">
        <w:t>A)</w:t>
      </w:r>
      <w:r w:rsidR="00E63D34">
        <w:t xml:space="preserve">  </w:t>
      </w:r>
      <w:r w:rsidR="00003BB3">
        <w:t>The Labelle CSM to divide parcel 22809-1521-50010100 into two lots was presented.  A motion was made by Droske/Rudd to approve the Labelle CSM to divide parcel 22809-1521-50010100 into two lots.  The motion carried by a unanimous voice vote.</w:t>
      </w:r>
    </w:p>
    <w:p w14:paraId="2DEC24D9" w14:textId="0F5DEA87" w:rsidR="00E251F2" w:rsidRDefault="005A7681" w:rsidP="007310D7">
      <w:pPr>
        <w:pStyle w:val="NoSpacing"/>
      </w:pPr>
      <w:r w:rsidRPr="00B33F80">
        <w:t xml:space="preserve">          </w:t>
      </w:r>
      <w:r w:rsidR="0032338C" w:rsidRPr="00B33F80">
        <w:t>B</w:t>
      </w:r>
      <w:r w:rsidR="002775C5" w:rsidRPr="00B33F80">
        <w:t xml:space="preserve">)  </w:t>
      </w:r>
      <w:r w:rsidR="00003BB3">
        <w:t>The Schloer CSM to divide parcel 22810-2933-0550000 into two lots was presented.  A motion was made by Books/Droske to approve the Schloer CSM to divide parcel 22810-2933-0550000 into two lots.  The motion carried by a unanimous voice vote.</w:t>
      </w:r>
    </w:p>
    <w:p w14:paraId="0E1ADA44" w14:textId="6D11B6E1" w:rsidR="007D04A8" w:rsidRDefault="007D04A8" w:rsidP="007310D7">
      <w:pPr>
        <w:pStyle w:val="NoSpacing"/>
      </w:pPr>
      <w:r>
        <w:t xml:space="preserve">          C)  </w:t>
      </w:r>
      <w:r w:rsidR="00003BB3">
        <w:t xml:space="preserve">The board tabled any action on the Piercy CSM to add land to parcel </w:t>
      </w:r>
      <w:r w:rsidR="008D09AD">
        <w:t>22810-3312-0120000 for the Plan Commission to do additional research.</w:t>
      </w:r>
    </w:p>
    <w:p w14:paraId="6EA77CD7" w14:textId="7A9C496A" w:rsidR="0055753C" w:rsidRDefault="007D04A8" w:rsidP="00085F72">
      <w:pPr>
        <w:pStyle w:val="NoSpacing"/>
      </w:pPr>
      <w:r>
        <w:t xml:space="preserve">          </w:t>
      </w:r>
      <w:r w:rsidR="00A0714F">
        <w:t>D</w:t>
      </w:r>
      <w:r w:rsidR="000703DA">
        <w:t xml:space="preserve">)  </w:t>
      </w:r>
      <w:r w:rsidR="008D09AD">
        <w:t>The board discussed the process to sell the fire department rescue apparatus and other surplus equipment.  A motion was made by Guts</w:t>
      </w:r>
      <w:r w:rsidR="007C7700">
        <w:t>ch/Books to sell the rescue apparatus</w:t>
      </w:r>
      <w:r w:rsidR="008D09AD">
        <w:t xml:space="preserve"> on the WI Surplus auction site and to accept sealed bids for the tires, truck bumpers, and hydraulic extrication equipment.  The motion carried by a unanimous voice vote.</w:t>
      </w:r>
    </w:p>
    <w:p w14:paraId="5A90803B" w14:textId="7B475D5C" w:rsidR="00B35479" w:rsidRDefault="00B35479" w:rsidP="00085F72">
      <w:pPr>
        <w:pStyle w:val="NoSpacing"/>
      </w:pPr>
      <w:r>
        <w:t xml:space="preserve">          E)  </w:t>
      </w:r>
      <w:r w:rsidR="008D09AD">
        <w:t>The billing procedure and responsibility for Wheaton Fire &amp; Rescue calls as defined in Resolution 2024-02 were discussed.  The board tabled any action on this item for discussion at a future meeting.</w:t>
      </w:r>
    </w:p>
    <w:p w14:paraId="0D9EDCF4" w14:textId="1CC6B725" w:rsidR="00B35479" w:rsidRDefault="00B35479" w:rsidP="004E1E80">
      <w:pPr>
        <w:pStyle w:val="NoSpacing"/>
      </w:pPr>
      <w:r>
        <w:t xml:space="preserve">          F</w:t>
      </w:r>
      <w:r w:rsidR="00E251F2">
        <w:t xml:space="preserve">)  </w:t>
      </w:r>
      <w:r w:rsidR="008D09AD">
        <w:t>A motion was made by Books/Rudd to contract 4,500 gallons of propane at a cost of $1.519 per gallon with Chippewa Valley Energy.  The motion carried by a unanimous voice vote.</w:t>
      </w:r>
    </w:p>
    <w:p w14:paraId="0E6CB80C" w14:textId="0F1593EC" w:rsidR="008D09AD" w:rsidRDefault="008D09AD" w:rsidP="004E1E80">
      <w:pPr>
        <w:pStyle w:val="NoSpacing"/>
      </w:pPr>
      <w:r>
        <w:t xml:space="preserve">         G)  A motion was made by Books/Rudd to approve the picnic license for the 2025 Fired </w:t>
      </w:r>
      <w:r w:rsidR="0015236B">
        <w:t>Up</w:t>
      </w:r>
      <w:r>
        <w:t xml:space="preserve"> Day event.  The motion carried by a unanimous voice vote. </w:t>
      </w:r>
    </w:p>
    <w:p w14:paraId="49D8785C" w14:textId="3B97D0B2" w:rsidR="0015236B" w:rsidRDefault="0015236B" w:rsidP="004E1E80">
      <w:pPr>
        <w:pStyle w:val="NoSpacing"/>
      </w:pPr>
      <w:r>
        <w:t xml:space="preserve">         H)  A town highway equipment display at the 2025 Fired Up Day event was discussed.</w:t>
      </w:r>
    </w:p>
    <w:p w14:paraId="684AFD07" w14:textId="77777777" w:rsidR="0015236B" w:rsidRDefault="0015236B" w:rsidP="0015236B">
      <w:pPr>
        <w:pStyle w:val="NoSpacing"/>
      </w:pPr>
      <w:r>
        <w:t xml:space="preserve">          I)  The landscaping and irrigation maintenance bid packet for 2026-2027 was presented and discussed.  A motion was made by Rudd/Droske to approve the landscaping and irrigation maintenance bid packet for 2026-2027 as presented.  The motion carried by a unanimous voice vote. </w:t>
      </w:r>
    </w:p>
    <w:p w14:paraId="1FD9E20B" w14:textId="718221C2" w:rsidR="0015236B" w:rsidRDefault="0015236B" w:rsidP="0015236B">
      <w:pPr>
        <w:pStyle w:val="NoSpacing"/>
      </w:pPr>
      <w:r>
        <w:t xml:space="preserve">         J)  Mr. Books presented an update on the Wheaton Park Engraved Brick Project.</w:t>
      </w:r>
    </w:p>
    <w:p w14:paraId="557E835B" w14:textId="680C84A8" w:rsidR="0015236B" w:rsidRDefault="0015236B" w:rsidP="0015236B">
      <w:pPr>
        <w:pStyle w:val="NoSpacing"/>
      </w:pPr>
      <w:r>
        <w:t xml:space="preserve">         K)  Reapplying for the ARIP program for 50</w:t>
      </w:r>
      <w:r w:rsidRPr="0015236B">
        <w:rPr>
          <w:vertAlign w:val="superscript"/>
        </w:rPr>
        <w:t>th</w:t>
      </w:r>
      <w:r>
        <w:t xml:space="preserve"> avenue from 50</w:t>
      </w:r>
      <w:r w:rsidRPr="0015236B">
        <w:rPr>
          <w:vertAlign w:val="superscript"/>
        </w:rPr>
        <w:t>th</w:t>
      </w:r>
      <w:r>
        <w:t xml:space="preserve"> street to County Highway T was discussed.  A motion was made by Rudd</w:t>
      </w:r>
      <w:r w:rsidR="007C7700">
        <w:t xml:space="preserve">/Kohls to move forward with </w:t>
      </w:r>
      <w:r>
        <w:t>reapplying for the ARIP program for 50</w:t>
      </w:r>
      <w:r w:rsidRPr="0015236B">
        <w:rPr>
          <w:vertAlign w:val="superscript"/>
        </w:rPr>
        <w:t>th</w:t>
      </w:r>
      <w:r>
        <w:t xml:space="preserve"> avenue from 50</w:t>
      </w:r>
      <w:r w:rsidRPr="0015236B">
        <w:rPr>
          <w:vertAlign w:val="superscript"/>
        </w:rPr>
        <w:t>th</w:t>
      </w:r>
      <w:r>
        <w:t xml:space="preserve"> street to County Highway T.  The motion carried by a unanimous voice vote.</w:t>
      </w:r>
    </w:p>
    <w:p w14:paraId="125A7491" w14:textId="49762FA9" w:rsidR="009B3680" w:rsidRPr="00BA2D57" w:rsidRDefault="009B3680" w:rsidP="00C611A9">
      <w:pPr>
        <w:pStyle w:val="NoSpacing"/>
      </w:pPr>
    </w:p>
    <w:p w14:paraId="273BD49E" w14:textId="3C176DDE" w:rsidR="00785D75" w:rsidRDefault="000C632B" w:rsidP="00450BE1">
      <w:pPr>
        <w:pStyle w:val="NoSpacing"/>
      </w:pPr>
      <w:r w:rsidRPr="00BA2D57">
        <w:t xml:space="preserve">      </w:t>
      </w:r>
      <w:r w:rsidR="00B35479">
        <w:t>11</w:t>
      </w:r>
      <w:r w:rsidRPr="00BA2D57">
        <w:t>)</w:t>
      </w:r>
      <w:r w:rsidR="00A3429D" w:rsidRPr="00BA2D57">
        <w:t xml:space="preserve"> </w:t>
      </w:r>
      <w:r w:rsidR="00DB7EE1">
        <w:t>Future Agenda Items</w:t>
      </w:r>
      <w:r w:rsidR="007C7700">
        <w:t xml:space="preserve">:  Set date for the 2026 budget planning meeting, </w:t>
      </w:r>
      <w:r w:rsidR="00927C3F">
        <w:t>Piercy CSM, nitrate water testing, and 65</w:t>
      </w:r>
      <w:r w:rsidR="00927C3F" w:rsidRPr="00927C3F">
        <w:rPr>
          <w:vertAlign w:val="superscript"/>
        </w:rPr>
        <w:t>th</w:t>
      </w:r>
      <w:r w:rsidR="00927C3F">
        <w:t xml:space="preserve"> avenue N and 66</w:t>
      </w:r>
      <w:r w:rsidR="00927C3F" w:rsidRPr="00927C3F">
        <w:rPr>
          <w:vertAlign w:val="superscript"/>
        </w:rPr>
        <w:t>th</w:t>
      </w:r>
      <w:r w:rsidR="00927C3F">
        <w:t xml:space="preserve"> avenue N tree removal.</w:t>
      </w:r>
    </w:p>
    <w:p w14:paraId="4025274D" w14:textId="77777777" w:rsidR="00486E7B" w:rsidRDefault="00486E7B" w:rsidP="00450BE1">
      <w:pPr>
        <w:pStyle w:val="NoSpacing"/>
      </w:pPr>
    </w:p>
    <w:p w14:paraId="3D587941" w14:textId="5DA54585" w:rsidR="00480E9D" w:rsidRDefault="000C632B" w:rsidP="000C632B">
      <w:pPr>
        <w:pStyle w:val="NoSpacing"/>
      </w:pPr>
      <w:r>
        <w:t xml:space="preserve">      </w:t>
      </w:r>
      <w:r w:rsidR="008837AC">
        <w:t>1</w:t>
      </w:r>
      <w:r w:rsidR="00B35479">
        <w:t>2</w:t>
      </w:r>
      <w:r w:rsidR="00BB586A">
        <w:t xml:space="preserve">) </w:t>
      </w:r>
      <w:r w:rsidR="00FE6B39" w:rsidRPr="002500D5">
        <w:t>The next meeting date wa</w:t>
      </w:r>
      <w:r w:rsidR="00185A83">
        <w:t xml:space="preserve">s </w:t>
      </w:r>
      <w:r w:rsidR="00020C54">
        <w:t xml:space="preserve">set for </w:t>
      </w:r>
      <w:r w:rsidR="00020C54" w:rsidRPr="00884362">
        <w:t xml:space="preserve">Tuesday, </w:t>
      </w:r>
      <w:r w:rsidR="00927C3F">
        <w:t>September 9</w:t>
      </w:r>
      <w:r w:rsidR="00020C54" w:rsidRPr="00884362">
        <w:t>, 2025</w:t>
      </w:r>
      <w:r w:rsidR="00B35479">
        <w:t xml:space="preserve"> </w:t>
      </w:r>
      <w:r w:rsidR="00B63BD0">
        <w:t>at 7pm</w:t>
      </w:r>
      <w:r w:rsidR="00FE6B39" w:rsidRPr="00884362">
        <w:t>.</w:t>
      </w:r>
    </w:p>
    <w:p w14:paraId="063093E0" w14:textId="77777777" w:rsidR="002500D5" w:rsidRDefault="002500D5" w:rsidP="00450BE1">
      <w:pPr>
        <w:pStyle w:val="NoSpacing"/>
      </w:pPr>
    </w:p>
    <w:p w14:paraId="10A5A303" w14:textId="6D77D87B" w:rsidR="00480E9D" w:rsidRDefault="006D1A33" w:rsidP="00450BE1">
      <w:pPr>
        <w:pStyle w:val="NoSpacing"/>
      </w:pPr>
      <w:r>
        <w:t xml:space="preserve">      </w:t>
      </w:r>
      <w:r w:rsidR="003347D2">
        <w:t>1</w:t>
      </w:r>
      <w:r w:rsidR="00B35479">
        <w:t>3</w:t>
      </w:r>
      <w:r w:rsidR="00D12FB5">
        <w:t xml:space="preserve">) A motion by </w:t>
      </w:r>
      <w:r w:rsidR="0015236B">
        <w:t>Rudd/</w:t>
      </w:r>
      <w:r w:rsidR="00B63BD0">
        <w:t>Books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15236B">
        <w:t>8:57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E3C"/>
    <w:rsid w:val="00000148"/>
    <w:rsid w:val="000003D6"/>
    <w:rsid w:val="00001CB0"/>
    <w:rsid w:val="00003BB3"/>
    <w:rsid w:val="00005371"/>
    <w:rsid w:val="00006284"/>
    <w:rsid w:val="00015D25"/>
    <w:rsid w:val="0001658E"/>
    <w:rsid w:val="0002004E"/>
    <w:rsid w:val="00020C54"/>
    <w:rsid w:val="000303C1"/>
    <w:rsid w:val="000426B6"/>
    <w:rsid w:val="00047132"/>
    <w:rsid w:val="000579F6"/>
    <w:rsid w:val="000657C7"/>
    <w:rsid w:val="000703DA"/>
    <w:rsid w:val="00076394"/>
    <w:rsid w:val="00076AAC"/>
    <w:rsid w:val="00076EDC"/>
    <w:rsid w:val="000770C5"/>
    <w:rsid w:val="00085F72"/>
    <w:rsid w:val="0009294B"/>
    <w:rsid w:val="000A05C8"/>
    <w:rsid w:val="000A0FCE"/>
    <w:rsid w:val="000A138B"/>
    <w:rsid w:val="000A1846"/>
    <w:rsid w:val="000A2D57"/>
    <w:rsid w:val="000A70F3"/>
    <w:rsid w:val="000B4228"/>
    <w:rsid w:val="000C242D"/>
    <w:rsid w:val="000C2948"/>
    <w:rsid w:val="000C4380"/>
    <w:rsid w:val="000C5626"/>
    <w:rsid w:val="000C632B"/>
    <w:rsid w:val="000D1A2C"/>
    <w:rsid w:val="000D49B6"/>
    <w:rsid w:val="000D692E"/>
    <w:rsid w:val="000D7F91"/>
    <w:rsid w:val="000E18F3"/>
    <w:rsid w:val="000F21FC"/>
    <w:rsid w:val="0010044D"/>
    <w:rsid w:val="00100907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5236B"/>
    <w:rsid w:val="00157382"/>
    <w:rsid w:val="001673AB"/>
    <w:rsid w:val="00167908"/>
    <w:rsid w:val="00180D95"/>
    <w:rsid w:val="00181C3D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4660"/>
    <w:rsid w:val="001D64B7"/>
    <w:rsid w:val="00200582"/>
    <w:rsid w:val="0020311D"/>
    <w:rsid w:val="00207480"/>
    <w:rsid w:val="0021453C"/>
    <w:rsid w:val="00215BC9"/>
    <w:rsid w:val="00226D2B"/>
    <w:rsid w:val="00235330"/>
    <w:rsid w:val="002415B5"/>
    <w:rsid w:val="00243BBF"/>
    <w:rsid w:val="00247351"/>
    <w:rsid w:val="00247F86"/>
    <w:rsid w:val="002500D5"/>
    <w:rsid w:val="00263548"/>
    <w:rsid w:val="0026672B"/>
    <w:rsid w:val="00270D6B"/>
    <w:rsid w:val="00272088"/>
    <w:rsid w:val="00273FF6"/>
    <w:rsid w:val="00274C8D"/>
    <w:rsid w:val="002775C5"/>
    <w:rsid w:val="0028040A"/>
    <w:rsid w:val="00283C1F"/>
    <w:rsid w:val="00292BD9"/>
    <w:rsid w:val="002B17F4"/>
    <w:rsid w:val="002B3611"/>
    <w:rsid w:val="002B4F06"/>
    <w:rsid w:val="002C0AC5"/>
    <w:rsid w:val="002C1C90"/>
    <w:rsid w:val="002C4CE0"/>
    <w:rsid w:val="002C4FB5"/>
    <w:rsid w:val="002C6223"/>
    <w:rsid w:val="002E28DD"/>
    <w:rsid w:val="002E618B"/>
    <w:rsid w:val="002F629E"/>
    <w:rsid w:val="00311617"/>
    <w:rsid w:val="0032338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1199"/>
    <w:rsid w:val="003A65F2"/>
    <w:rsid w:val="003B1179"/>
    <w:rsid w:val="003B1976"/>
    <w:rsid w:val="003C7E5F"/>
    <w:rsid w:val="003D0033"/>
    <w:rsid w:val="003D511F"/>
    <w:rsid w:val="003D6A1A"/>
    <w:rsid w:val="0040142A"/>
    <w:rsid w:val="004050D3"/>
    <w:rsid w:val="004078FB"/>
    <w:rsid w:val="00411DB0"/>
    <w:rsid w:val="004122A0"/>
    <w:rsid w:val="00424ABB"/>
    <w:rsid w:val="00433A5E"/>
    <w:rsid w:val="0043435E"/>
    <w:rsid w:val="004348C0"/>
    <w:rsid w:val="004377F2"/>
    <w:rsid w:val="00441937"/>
    <w:rsid w:val="00441AB3"/>
    <w:rsid w:val="0044715B"/>
    <w:rsid w:val="00450141"/>
    <w:rsid w:val="00450BE1"/>
    <w:rsid w:val="00454FBE"/>
    <w:rsid w:val="00460150"/>
    <w:rsid w:val="0046244E"/>
    <w:rsid w:val="004625D8"/>
    <w:rsid w:val="00463972"/>
    <w:rsid w:val="00463B56"/>
    <w:rsid w:val="00463DF0"/>
    <w:rsid w:val="00467DA7"/>
    <w:rsid w:val="0047211C"/>
    <w:rsid w:val="00472FD1"/>
    <w:rsid w:val="0047453F"/>
    <w:rsid w:val="00480E9D"/>
    <w:rsid w:val="00486E7B"/>
    <w:rsid w:val="004A1FDF"/>
    <w:rsid w:val="004A79D4"/>
    <w:rsid w:val="004B6552"/>
    <w:rsid w:val="004B7481"/>
    <w:rsid w:val="004C6F1B"/>
    <w:rsid w:val="004D39EC"/>
    <w:rsid w:val="004D764C"/>
    <w:rsid w:val="004E1E80"/>
    <w:rsid w:val="004F0B51"/>
    <w:rsid w:val="004F1579"/>
    <w:rsid w:val="00514A1D"/>
    <w:rsid w:val="00526993"/>
    <w:rsid w:val="00530665"/>
    <w:rsid w:val="0053623B"/>
    <w:rsid w:val="00537F17"/>
    <w:rsid w:val="00542165"/>
    <w:rsid w:val="005446C1"/>
    <w:rsid w:val="00552A71"/>
    <w:rsid w:val="00552F56"/>
    <w:rsid w:val="0055551F"/>
    <w:rsid w:val="00555FC3"/>
    <w:rsid w:val="0055616F"/>
    <w:rsid w:val="0055753C"/>
    <w:rsid w:val="0056490D"/>
    <w:rsid w:val="00567B5F"/>
    <w:rsid w:val="00573B7F"/>
    <w:rsid w:val="0057676A"/>
    <w:rsid w:val="005842EF"/>
    <w:rsid w:val="0059158B"/>
    <w:rsid w:val="005A45F1"/>
    <w:rsid w:val="005A7681"/>
    <w:rsid w:val="005C4659"/>
    <w:rsid w:val="005D0783"/>
    <w:rsid w:val="005D1050"/>
    <w:rsid w:val="005E2BE8"/>
    <w:rsid w:val="005E4288"/>
    <w:rsid w:val="005E7265"/>
    <w:rsid w:val="005F4DA1"/>
    <w:rsid w:val="005F6007"/>
    <w:rsid w:val="005F7F85"/>
    <w:rsid w:val="006016D2"/>
    <w:rsid w:val="0060350E"/>
    <w:rsid w:val="00603D70"/>
    <w:rsid w:val="006056FD"/>
    <w:rsid w:val="006059A3"/>
    <w:rsid w:val="00614A42"/>
    <w:rsid w:val="00621C9E"/>
    <w:rsid w:val="00621CB5"/>
    <w:rsid w:val="00623622"/>
    <w:rsid w:val="0062394E"/>
    <w:rsid w:val="00625B7F"/>
    <w:rsid w:val="00632345"/>
    <w:rsid w:val="006327EC"/>
    <w:rsid w:val="006373D2"/>
    <w:rsid w:val="006455E1"/>
    <w:rsid w:val="00646A63"/>
    <w:rsid w:val="006500D8"/>
    <w:rsid w:val="00654B1E"/>
    <w:rsid w:val="006574BE"/>
    <w:rsid w:val="0065791C"/>
    <w:rsid w:val="00657FCA"/>
    <w:rsid w:val="00661A7D"/>
    <w:rsid w:val="00670AF6"/>
    <w:rsid w:val="00671B84"/>
    <w:rsid w:val="006866AC"/>
    <w:rsid w:val="00695CEC"/>
    <w:rsid w:val="006A089D"/>
    <w:rsid w:val="006A48C6"/>
    <w:rsid w:val="006B0151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E7B3A"/>
    <w:rsid w:val="006F05DD"/>
    <w:rsid w:val="00701035"/>
    <w:rsid w:val="007023CE"/>
    <w:rsid w:val="00703B5C"/>
    <w:rsid w:val="00707977"/>
    <w:rsid w:val="00713C7C"/>
    <w:rsid w:val="007162D1"/>
    <w:rsid w:val="007167B6"/>
    <w:rsid w:val="007222A1"/>
    <w:rsid w:val="00722714"/>
    <w:rsid w:val="007310D7"/>
    <w:rsid w:val="00731303"/>
    <w:rsid w:val="00733325"/>
    <w:rsid w:val="007450C7"/>
    <w:rsid w:val="00746687"/>
    <w:rsid w:val="00747A07"/>
    <w:rsid w:val="00755BD7"/>
    <w:rsid w:val="0076367E"/>
    <w:rsid w:val="00765D11"/>
    <w:rsid w:val="00770232"/>
    <w:rsid w:val="00780596"/>
    <w:rsid w:val="00785D75"/>
    <w:rsid w:val="007866C2"/>
    <w:rsid w:val="00797E77"/>
    <w:rsid w:val="007A3664"/>
    <w:rsid w:val="007A42D7"/>
    <w:rsid w:val="007B3884"/>
    <w:rsid w:val="007B4698"/>
    <w:rsid w:val="007B5CC7"/>
    <w:rsid w:val="007C0205"/>
    <w:rsid w:val="007C10D3"/>
    <w:rsid w:val="007C6A69"/>
    <w:rsid w:val="007C7700"/>
    <w:rsid w:val="007D04A8"/>
    <w:rsid w:val="007D15AC"/>
    <w:rsid w:val="007D326A"/>
    <w:rsid w:val="007D60C1"/>
    <w:rsid w:val="007D7BB5"/>
    <w:rsid w:val="007D7F35"/>
    <w:rsid w:val="007F5A5D"/>
    <w:rsid w:val="007F6A3D"/>
    <w:rsid w:val="00803331"/>
    <w:rsid w:val="00803EE7"/>
    <w:rsid w:val="00806086"/>
    <w:rsid w:val="00815F8D"/>
    <w:rsid w:val="00822FCB"/>
    <w:rsid w:val="00825A36"/>
    <w:rsid w:val="00830D1D"/>
    <w:rsid w:val="00843242"/>
    <w:rsid w:val="00861379"/>
    <w:rsid w:val="008646E5"/>
    <w:rsid w:val="00865722"/>
    <w:rsid w:val="00866C37"/>
    <w:rsid w:val="00875709"/>
    <w:rsid w:val="008837AC"/>
    <w:rsid w:val="00884362"/>
    <w:rsid w:val="0088463D"/>
    <w:rsid w:val="0089096C"/>
    <w:rsid w:val="00897891"/>
    <w:rsid w:val="008A01D0"/>
    <w:rsid w:val="008A307B"/>
    <w:rsid w:val="008A5314"/>
    <w:rsid w:val="008A542E"/>
    <w:rsid w:val="008B1213"/>
    <w:rsid w:val="008B274E"/>
    <w:rsid w:val="008B6F50"/>
    <w:rsid w:val="008B759C"/>
    <w:rsid w:val="008C5BF1"/>
    <w:rsid w:val="008D09AD"/>
    <w:rsid w:val="008D6056"/>
    <w:rsid w:val="008E0374"/>
    <w:rsid w:val="008E476C"/>
    <w:rsid w:val="008E4786"/>
    <w:rsid w:val="008E63D1"/>
    <w:rsid w:val="008F3B96"/>
    <w:rsid w:val="008F5FDB"/>
    <w:rsid w:val="008F7890"/>
    <w:rsid w:val="009025B9"/>
    <w:rsid w:val="00905D88"/>
    <w:rsid w:val="009117CD"/>
    <w:rsid w:val="009240EB"/>
    <w:rsid w:val="00927C3F"/>
    <w:rsid w:val="00931D7B"/>
    <w:rsid w:val="00935762"/>
    <w:rsid w:val="00940640"/>
    <w:rsid w:val="00942E45"/>
    <w:rsid w:val="00950BDF"/>
    <w:rsid w:val="009537D7"/>
    <w:rsid w:val="00954746"/>
    <w:rsid w:val="00957A5B"/>
    <w:rsid w:val="00963CAC"/>
    <w:rsid w:val="0096456D"/>
    <w:rsid w:val="00964D99"/>
    <w:rsid w:val="009773DD"/>
    <w:rsid w:val="0098063D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D6BDD"/>
    <w:rsid w:val="009E1A03"/>
    <w:rsid w:val="009F0429"/>
    <w:rsid w:val="009F4335"/>
    <w:rsid w:val="00A004CA"/>
    <w:rsid w:val="00A01B76"/>
    <w:rsid w:val="00A0714F"/>
    <w:rsid w:val="00A076FA"/>
    <w:rsid w:val="00A1401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7A54"/>
    <w:rsid w:val="00A61244"/>
    <w:rsid w:val="00A62533"/>
    <w:rsid w:val="00A74068"/>
    <w:rsid w:val="00A83C5B"/>
    <w:rsid w:val="00A84C84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2A53"/>
    <w:rsid w:val="00AF3DB1"/>
    <w:rsid w:val="00AF7DDE"/>
    <w:rsid w:val="00B1543B"/>
    <w:rsid w:val="00B178ED"/>
    <w:rsid w:val="00B21FE8"/>
    <w:rsid w:val="00B22FB3"/>
    <w:rsid w:val="00B249FB"/>
    <w:rsid w:val="00B33D28"/>
    <w:rsid w:val="00B33F80"/>
    <w:rsid w:val="00B35479"/>
    <w:rsid w:val="00B36B9E"/>
    <w:rsid w:val="00B47187"/>
    <w:rsid w:val="00B5483F"/>
    <w:rsid w:val="00B54FE8"/>
    <w:rsid w:val="00B57578"/>
    <w:rsid w:val="00B62245"/>
    <w:rsid w:val="00B63BD0"/>
    <w:rsid w:val="00B651A3"/>
    <w:rsid w:val="00B65AB7"/>
    <w:rsid w:val="00B705FE"/>
    <w:rsid w:val="00B71DE1"/>
    <w:rsid w:val="00B736B5"/>
    <w:rsid w:val="00B754FB"/>
    <w:rsid w:val="00B76718"/>
    <w:rsid w:val="00B77411"/>
    <w:rsid w:val="00B81A2B"/>
    <w:rsid w:val="00B878DA"/>
    <w:rsid w:val="00BA2D57"/>
    <w:rsid w:val="00BA40E4"/>
    <w:rsid w:val="00BA45C2"/>
    <w:rsid w:val="00BA4DAB"/>
    <w:rsid w:val="00BA5954"/>
    <w:rsid w:val="00BA6CCF"/>
    <w:rsid w:val="00BB3931"/>
    <w:rsid w:val="00BB586A"/>
    <w:rsid w:val="00BC1BFD"/>
    <w:rsid w:val="00BC75B1"/>
    <w:rsid w:val="00BD109A"/>
    <w:rsid w:val="00BD6367"/>
    <w:rsid w:val="00BD7573"/>
    <w:rsid w:val="00BE0466"/>
    <w:rsid w:val="00BE4989"/>
    <w:rsid w:val="00BE710A"/>
    <w:rsid w:val="00BF0B16"/>
    <w:rsid w:val="00BF3452"/>
    <w:rsid w:val="00C17B15"/>
    <w:rsid w:val="00C21F9A"/>
    <w:rsid w:val="00C239EE"/>
    <w:rsid w:val="00C25E5D"/>
    <w:rsid w:val="00C30938"/>
    <w:rsid w:val="00C35556"/>
    <w:rsid w:val="00C424FA"/>
    <w:rsid w:val="00C4268C"/>
    <w:rsid w:val="00C43FCD"/>
    <w:rsid w:val="00C531D5"/>
    <w:rsid w:val="00C611A9"/>
    <w:rsid w:val="00C617C4"/>
    <w:rsid w:val="00C6548C"/>
    <w:rsid w:val="00C70514"/>
    <w:rsid w:val="00C7255B"/>
    <w:rsid w:val="00C736C3"/>
    <w:rsid w:val="00C74DA7"/>
    <w:rsid w:val="00C77B39"/>
    <w:rsid w:val="00C86ACB"/>
    <w:rsid w:val="00C9468E"/>
    <w:rsid w:val="00C946F3"/>
    <w:rsid w:val="00C96AC9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3C32"/>
    <w:rsid w:val="00CE6A0F"/>
    <w:rsid w:val="00CF2EC4"/>
    <w:rsid w:val="00D00D15"/>
    <w:rsid w:val="00D12FB5"/>
    <w:rsid w:val="00D15295"/>
    <w:rsid w:val="00D32708"/>
    <w:rsid w:val="00D409F4"/>
    <w:rsid w:val="00D42717"/>
    <w:rsid w:val="00D46465"/>
    <w:rsid w:val="00D467C5"/>
    <w:rsid w:val="00D46FD3"/>
    <w:rsid w:val="00D47314"/>
    <w:rsid w:val="00D50ACE"/>
    <w:rsid w:val="00D50D30"/>
    <w:rsid w:val="00D55FC6"/>
    <w:rsid w:val="00D57BF7"/>
    <w:rsid w:val="00D63A7D"/>
    <w:rsid w:val="00D6405E"/>
    <w:rsid w:val="00D6479A"/>
    <w:rsid w:val="00D72008"/>
    <w:rsid w:val="00D77B75"/>
    <w:rsid w:val="00D77BB1"/>
    <w:rsid w:val="00D8090F"/>
    <w:rsid w:val="00D82346"/>
    <w:rsid w:val="00D84325"/>
    <w:rsid w:val="00D86AC2"/>
    <w:rsid w:val="00D86E73"/>
    <w:rsid w:val="00D91327"/>
    <w:rsid w:val="00D9756D"/>
    <w:rsid w:val="00DA0F6B"/>
    <w:rsid w:val="00DB7EE1"/>
    <w:rsid w:val="00DD1D1B"/>
    <w:rsid w:val="00DE0123"/>
    <w:rsid w:val="00DE11AC"/>
    <w:rsid w:val="00DE3818"/>
    <w:rsid w:val="00DE49B7"/>
    <w:rsid w:val="00DE4C6D"/>
    <w:rsid w:val="00DE562A"/>
    <w:rsid w:val="00DF5523"/>
    <w:rsid w:val="00DF5DD2"/>
    <w:rsid w:val="00E076AC"/>
    <w:rsid w:val="00E16151"/>
    <w:rsid w:val="00E20341"/>
    <w:rsid w:val="00E22B31"/>
    <w:rsid w:val="00E251F2"/>
    <w:rsid w:val="00E25AC9"/>
    <w:rsid w:val="00E30D8C"/>
    <w:rsid w:val="00E33299"/>
    <w:rsid w:val="00E408EC"/>
    <w:rsid w:val="00E426D7"/>
    <w:rsid w:val="00E46E0D"/>
    <w:rsid w:val="00E47297"/>
    <w:rsid w:val="00E561FD"/>
    <w:rsid w:val="00E62E9C"/>
    <w:rsid w:val="00E63D34"/>
    <w:rsid w:val="00E7132C"/>
    <w:rsid w:val="00E72794"/>
    <w:rsid w:val="00E739B9"/>
    <w:rsid w:val="00E7466C"/>
    <w:rsid w:val="00E805A2"/>
    <w:rsid w:val="00E8121E"/>
    <w:rsid w:val="00E83946"/>
    <w:rsid w:val="00E864A8"/>
    <w:rsid w:val="00E93F2D"/>
    <w:rsid w:val="00E96D0C"/>
    <w:rsid w:val="00EA0F1D"/>
    <w:rsid w:val="00EA444B"/>
    <w:rsid w:val="00EB0DE0"/>
    <w:rsid w:val="00EB3069"/>
    <w:rsid w:val="00EB6F55"/>
    <w:rsid w:val="00EB7156"/>
    <w:rsid w:val="00EC1974"/>
    <w:rsid w:val="00EC1AF5"/>
    <w:rsid w:val="00EC3EB2"/>
    <w:rsid w:val="00ED43F7"/>
    <w:rsid w:val="00ED4803"/>
    <w:rsid w:val="00ED4BDE"/>
    <w:rsid w:val="00ED5E59"/>
    <w:rsid w:val="00ED7E2C"/>
    <w:rsid w:val="00EE1BEE"/>
    <w:rsid w:val="00EE43AF"/>
    <w:rsid w:val="00EF3629"/>
    <w:rsid w:val="00EF5A0C"/>
    <w:rsid w:val="00F0743C"/>
    <w:rsid w:val="00F11E1C"/>
    <w:rsid w:val="00F12312"/>
    <w:rsid w:val="00F134EA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CF3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Wheaton</cp:lastModifiedBy>
  <cp:revision>4</cp:revision>
  <cp:lastPrinted>2024-07-13T23:04:00Z</cp:lastPrinted>
  <dcterms:created xsi:type="dcterms:W3CDTF">2025-08-15T23:47:00Z</dcterms:created>
  <dcterms:modified xsi:type="dcterms:W3CDTF">2025-08-19T23:04:00Z</dcterms:modified>
</cp:coreProperties>
</file>