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A6A3" w14:textId="2F41DECF" w:rsidR="00C037B9" w:rsidRDefault="00C037B9" w:rsidP="00C037B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Meeting of The Town of Upham Park Commission Held </w:t>
      </w:r>
      <w:r w:rsidR="00B62359">
        <w:rPr>
          <w:b/>
          <w:bCs/>
          <w:sz w:val="24"/>
          <w:szCs w:val="24"/>
        </w:rPr>
        <w:t>August 2</w:t>
      </w:r>
      <w:r w:rsidR="00FD07C5">
        <w:rPr>
          <w:b/>
          <w:bCs/>
          <w:sz w:val="24"/>
          <w:szCs w:val="24"/>
        </w:rPr>
        <w:t>1</w:t>
      </w:r>
      <w:r w:rsidR="00B62359">
        <w:rPr>
          <w:b/>
          <w:bCs/>
          <w:sz w:val="24"/>
          <w:szCs w:val="24"/>
        </w:rPr>
        <w:t>, 2025</w:t>
      </w:r>
      <w:r w:rsidR="00A57CAB">
        <w:rPr>
          <w:b/>
          <w:bCs/>
          <w:sz w:val="24"/>
          <w:szCs w:val="24"/>
        </w:rPr>
        <w:tab/>
      </w:r>
    </w:p>
    <w:p w14:paraId="3BE8F664" w14:textId="73412FBE" w:rsidR="00C037B9" w:rsidRDefault="00C037B9" w:rsidP="00C037B9">
      <w:pPr>
        <w:pStyle w:val="NoSpacing"/>
        <w:jc w:val="center"/>
        <w:rPr>
          <w:b/>
          <w:bCs/>
          <w:sz w:val="24"/>
          <w:szCs w:val="24"/>
        </w:rPr>
      </w:pPr>
    </w:p>
    <w:p w14:paraId="26D18EED" w14:textId="5064DA29" w:rsidR="00C037B9" w:rsidRDefault="00C037B9" w:rsidP="00C037B9">
      <w:pPr>
        <w:pStyle w:val="NoSpacing"/>
        <w:jc w:val="center"/>
        <w:rPr>
          <w:b/>
          <w:bCs/>
          <w:sz w:val="24"/>
          <w:szCs w:val="24"/>
        </w:rPr>
      </w:pPr>
    </w:p>
    <w:p w14:paraId="48123C59" w14:textId="7FB5367D" w:rsidR="00C037B9" w:rsidRDefault="00CA6503" w:rsidP="00C037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Eric Boman </w:t>
      </w:r>
      <w:r w:rsidR="00C037B9">
        <w:rPr>
          <w:sz w:val="24"/>
          <w:szCs w:val="24"/>
        </w:rPr>
        <w:t>called the meeting to order at 7:</w:t>
      </w:r>
      <w:r w:rsidR="006012FE">
        <w:rPr>
          <w:sz w:val="24"/>
          <w:szCs w:val="24"/>
        </w:rPr>
        <w:t>0</w:t>
      </w:r>
      <w:r w:rsidR="003C54FA">
        <w:rPr>
          <w:sz w:val="24"/>
          <w:szCs w:val="24"/>
        </w:rPr>
        <w:t>0</w:t>
      </w:r>
      <w:r w:rsidR="00C037B9">
        <w:rPr>
          <w:sz w:val="24"/>
          <w:szCs w:val="24"/>
        </w:rPr>
        <w:t xml:space="preserve"> </w:t>
      </w:r>
      <w:r w:rsidR="00DB3E00">
        <w:rPr>
          <w:sz w:val="24"/>
          <w:szCs w:val="24"/>
        </w:rPr>
        <w:t xml:space="preserve">p.m. </w:t>
      </w:r>
      <w:r w:rsidR="00A74935">
        <w:rPr>
          <w:sz w:val="24"/>
          <w:szCs w:val="24"/>
        </w:rPr>
        <w:t>Also</w:t>
      </w:r>
      <w:r w:rsidR="00C037B9">
        <w:rPr>
          <w:sz w:val="24"/>
          <w:szCs w:val="24"/>
        </w:rPr>
        <w:t xml:space="preserve"> </w:t>
      </w:r>
      <w:r w:rsidR="00A74935">
        <w:rPr>
          <w:sz w:val="24"/>
          <w:szCs w:val="24"/>
        </w:rPr>
        <w:t xml:space="preserve">present </w:t>
      </w:r>
      <w:r w:rsidR="00671FAE">
        <w:rPr>
          <w:sz w:val="24"/>
          <w:szCs w:val="24"/>
        </w:rPr>
        <w:t>were</w:t>
      </w:r>
      <w:r w:rsidR="00C037B9">
        <w:rPr>
          <w:sz w:val="24"/>
          <w:szCs w:val="24"/>
        </w:rPr>
        <w:t xml:space="preserve"> </w:t>
      </w:r>
      <w:r w:rsidR="00AD6C20">
        <w:rPr>
          <w:sz w:val="24"/>
          <w:szCs w:val="24"/>
        </w:rPr>
        <w:t>Dennis Dettmering, Mark Raith</w:t>
      </w:r>
      <w:r w:rsidR="00B5168D">
        <w:rPr>
          <w:sz w:val="24"/>
          <w:szCs w:val="24"/>
        </w:rPr>
        <w:t>,</w:t>
      </w:r>
      <w:r w:rsidR="00AD6C20">
        <w:rPr>
          <w:sz w:val="24"/>
          <w:szCs w:val="24"/>
        </w:rPr>
        <w:t xml:space="preserve"> David Stilen</w:t>
      </w:r>
      <w:r w:rsidR="007746DA">
        <w:rPr>
          <w:sz w:val="24"/>
          <w:szCs w:val="24"/>
        </w:rPr>
        <w:t>,</w:t>
      </w:r>
      <w:r w:rsidR="00B5168D">
        <w:rPr>
          <w:sz w:val="24"/>
          <w:szCs w:val="24"/>
        </w:rPr>
        <w:t xml:space="preserve"> Leah Antoniewicz</w:t>
      </w:r>
      <w:r w:rsidR="007962E7">
        <w:rPr>
          <w:sz w:val="24"/>
          <w:szCs w:val="24"/>
        </w:rPr>
        <w:t>, Al Toliver</w:t>
      </w:r>
      <w:r w:rsidR="00924F71">
        <w:rPr>
          <w:sz w:val="24"/>
          <w:szCs w:val="24"/>
        </w:rPr>
        <w:t xml:space="preserve"> and </w:t>
      </w:r>
      <w:r w:rsidR="003B1AA2">
        <w:rPr>
          <w:sz w:val="24"/>
          <w:szCs w:val="24"/>
        </w:rPr>
        <w:t>Eugene Pric</w:t>
      </w:r>
      <w:r w:rsidR="00924F71">
        <w:rPr>
          <w:sz w:val="24"/>
          <w:szCs w:val="24"/>
        </w:rPr>
        <w:t>e</w:t>
      </w:r>
      <w:r w:rsidR="00DB3E00">
        <w:rPr>
          <w:sz w:val="24"/>
          <w:szCs w:val="24"/>
        </w:rPr>
        <w:t xml:space="preserve">. </w:t>
      </w:r>
      <w:r w:rsidR="00C037B9">
        <w:rPr>
          <w:sz w:val="24"/>
          <w:szCs w:val="24"/>
        </w:rPr>
        <w:t>A full quorum was present</w:t>
      </w:r>
      <w:r w:rsidR="00DB3E00">
        <w:rPr>
          <w:sz w:val="24"/>
          <w:szCs w:val="24"/>
        </w:rPr>
        <w:t xml:space="preserve">. </w:t>
      </w:r>
      <w:r w:rsidR="00AF1A98">
        <w:rPr>
          <w:sz w:val="24"/>
          <w:szCs w:val="24"/>
        </w:rPr>
        <w:t xml:space="preserve"> </w:t>
      </w:r>
    </w:p>
    <w:p w14:paraId="5FFD3E83" w14:textId="61822B34" w:rsidR="007F1ADE" w:rsidRDefault="007F1ADE" w:rsidP="00C037B9">
      <w:pPr>
        <w:pStyle w:val="NoSpacing"/>
        <w:rPr>
          <w:sz w:val="24"/>
          <w:szCs w:val="24"/>
        </w:rPr>
      </w:pPr>
    </w:p>
    <w:p w14:paraId="2C4F5087" w14:textId="2CA06488" w:rsidR="009823F0" w:rsidRDefault="002D5DBD" w:rsidP="00C037B9">
      <w:pPr>
        <w:pStyle w:val="NoSpacing"/>
        <w:rPr>
          <w:sz w:val="24"/>
          <w:szCs w:val="24"/>
        </w:rPr>
      </w:pPr>
      <w:r w:rsidRPr="005D4C09">
        <w:rPr>
          <w:b/>
          <w:bCs/>
          <w:sz w:val="24"/>
          <w:szCs w:val="24"/>
        </w:rPr>
        <w:t>Minutes:</w:t>
      </w:r>
      <w:r>
        <w:rPr>
          <w:sz w:val="24"/>
          <w:szCs w:val="24"/>
        </w:rPr>
        <w:t xml:space="preserve"> </w:t>
      </w:r>
      <w:r w:rsidR="00BB6387">
        <w:rPr>
          <w:sz w:val="24"/>
          <w:szCs w:val="24"/>
        </w:rPr>
        <w:t>Eugene</w:t>
      </w:r>
      <w:r w:rsidR="00EB6791">
        <w:rPr>
          <w:sz w:val="24"/>
          <w:szCs w:val="24"/>
        </w:rPr>
        <w:t xml:space="preserve"> Price</w:t>
      </w:r>
      <w:r w:rsidR="00BB7476">
        <w:rPr>
          <w:sz w:val="24"/>
          <w:szCs w:val="24"/>
        </w:rPr>
        <w:t xml:space="preserve"> made</w:t>
      </w:r>
      <w:r w:rsidR="000210A0">
        <w:rPr>
          <w:sz w:val="24"/>
          <w:szCs w:val="24"/>
        </w:rPr>
        <w:t xml:space="preserve"> a motion to approve the minutes of the </w:t>
      </w:r>
      <w:r w:rsidR="00F11926">
        <w:rPr>
          <w:sz w:val="24"/>
          <w:szCs w:val="24"/>
        </w:rPr>
        <w:t xml:space="preserve">July </w:t>
      </w:r>
      <w:r w:rsidR="00136DFB">
        <w:rPr>
          <w:sz w:val="24"/>
          <w:szCs w:val="24"/>
        </w:rPr>
        <w:t xml:space="preserve">17, 2025 meeting as corrected. </w:t>
      </w:r>
      <w:r w:rsidR="00F2256B">
        <w:rPr>
          <w:sz w:val="24"/>
          <w:szCs w:val="24"/>
        </w:rPr>
        <w:t>Alan Toliver</w:t>
      </w:r>
      <w:r w:rsidR="00136DFB">
        <w:rPr>
          <w:sz w:val="24"/>
          <w:szCs w:val="24"/>
        </w:rPr>
        <w:t xml:space="preserve"> seconded. </w:t>
      </w:r>
      <w:r w:rsidR="00DB3E00">
        <w:rPr>
          <w:sz w:val="24"/>
          <w:szCs w:val="24"/>
        </w:rPr>
        <w:t xml:space="preserve"> </w:t>
      </w:r>
      <w:r w:rsidR="009823F0">
        <w:rPr>
          <w:sz w:val="24"/>
          <w:szCs w:val="24"/>
        </w:rPr>
        <w:t>Motion carried.</w:t>
      </w:r>
    </w:p>
    <w:p w14:paraId="74690000" w14:textId="77777777" w:rsidR="00D87E42" w:rsidRDefault="00D87E42" w:rsidP="00C037B9">
      <w:pPr>
        <w:pStyle w:val="NoSpacing"/>
        <w:rPr>
          <w:sz w:val="24"/>
          <w:szCs w:val="24"/>
        </w:rPr>
      </w:pPr>
    </w:p>
    <w:p w14:paraId="1FB51FDB" w14:textId="55E58267" w:rsidR="00D03700" w:rsidRDefault="00C037B9" w:rsidP="00C037B9">
      <w:pPr>
        <w:pStyle w:val="NoSpacing"/>
        <w:rPr>
          <w:sz w:val="24"/>
          <w:szCs w:val="24"/>
        </w:rPr>
      </w:pPr>
      <w:r w:rsidRPr="00C037B9">
        <w:rPr>
          <w:b/>
          <w:bCs/>
          <w:sz w:val="24"/>
          <w:szCs w:val="24"/>
        </w:rPr>
        <w:t>Cemetery</w:t>
      </w:r>
      <w:r w:rsidR="00986F33">
        <w:rPr>
          <w:b/>
          <w:bCs/>
          <w:sz w:val="24"/>
          <w:szCs w:val="24"/>
        </w:rPr>
        <w:t>:</w:t>
      </w:r>
      <w:r w:rsidR="00E75FFF">
        <w:rPr>
          <w:b/>
          <w:bCs/>
          <w:sz w:val="24"/>
          <w:szCs w:val="24"/>
        </w:rPr>
        <w:t xml:space="preserve"> </w:t>
      </w:r>
      <w:r w:rsidR="007353C3">
        <w:rPr>
          <w:sz w:val="24"/>
          <w:szCs w:val="24"/>
        </w:rPr>
        <w:t>Eric talked to Bruce about mowing the area that was cleaned up last year.</w:t>
      </w:r>
    </w:p>
    <w:p w14:paraId="4AFE3BE5" w14:textId="7D00E4CB" w:rsidR="00C674AF" w:rsidRDefault="00CD4881" w:rsidP="00C037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David Stilen reported tha</w:t>
      </w:r>
      <w:r w:rsidR="007353C3">
        <w:rPr>
          <w:sz w:val="24"/>
          <w:szCs w:val="24"/>
        </w:rPr>
        <w:t>t he told</w:t>
      </w:r>
      <w:r>
        <w:rPr>
          <w:sz w:val="24"/>
          <w:szCs w:val="24"/>
        </w:rPr>
        <w:t xml:space="preserve"> </w:t>
      </w:r>
      <w:r w:rsidR="00B94BC1">
        <w:rPr>
          <w:sz w:val="24"/>
          <w:szCs w:val="24"/>
        </w:rPr>
        <w:t xml:space="preserve">Dylan Reed </w:t>
      </w:r>
      <w:r w:rsidR="007353C3">
        <w:rPr>
          <w:sz w:val="24"/>
          <w:szCs w:val="24"/>
        </w:rPr>
        <w:t xml:space="preserve">that he </w:t>
      </w:r>
      <w:r w:rsidR="00C674AF">
        <w:rPr>
          <w:sz w:val="24"/>
          <w:szCs w:val="24"/>
        </w:rPr>
        <w:t>needed</w:t>
      </w:r>
      <w:r w:rsidR="007353C3">
        <w:rPr>
          <w:sz w:val="24"/>
          <w:szCs w:val="24"/>
        </w:rPr>
        <w:t xml:space="preserve"> to prove he has ownership</w:t>
      </w:r>
      <w:r w:rsidR="00C674AF">
        <w:rPr>
          <w:sz w:val="24"/>
          <w:szCs w:val="24"/>
        </w:rPr>
        <w:t xml:space="preserve"> of a lot.</w:t>
      </w:r>
      <w:r w:rsidR="006F13A9">
        <w:rPr>
          <w:sz w:val="24"/>
          <w:szCs w:val="24"/>
        </w:rPr>
        <w:t xml:space="preserve"> It was suggested that a letter be drafted asking him to provide proof of ownership.  Al will draft a letter for review.</w:t>
      </w:r>
      <w:r w:rsidR="001E7A47">
        <w:rPr>
          <w:sz w:val="24"/>
          <w:szCs w:val="24"/>
        </w:rPr>
        <w:t xml:space="preserve"> </w:t>
      </w:r>
      <w:r w:rsidR="00C674AF">
        <w:rPr>
          <w:sz w:val="24"/>
          <w:szCs w:val="24"/>
        </w:rPr>
        <w:t xml:space="preserve">Supposedly Dylan lives in Wausau.  </w:t>
      </w:r>
      <w:r w:rsidR="00DE63F5">
        <w:rPr>
          <w:sz w:val="24"/>
          <w:szCs w:val="24"/>
        </w:rPr>
        <w:t>According to Fast People Search</w:t>
      </w:r>
      <w:r w:rsidR="007E2BA6">
        <w:rPr>
          <w:sz w:val="24"/>
          <w:szCs w:val="24"/>
        </w:rPr>
        <w:t xml:space="preserve"> Dylan L. Reed</w:t>
      </w:r>
      <w:r w:rsidR="00C67C3A">
        <w:rPr>
          <w:sz w:val="24"/>
          <w:szCs w:val="24"/>
        </w:rPr>
        <w:t xml:space="preserve"> lives at</w:t>
      </w:r>
      <w:r w:rsidR="00DE63F5">
        <w:rPr>
          <w:sz w:val="24"/>
          <w:szCs w:val="24"/>
        </w:rPr>
        <w:t xml:space="preserve"> 1500 N. 1</w:t>
      </w:r>
      <w:r w:rsidR="00DE63F5" w:rsidRPr="00DE63F5">
        <w:rPr>
          <w:sz w:val="24"/>
          <w:szCs w:val="24"/>
          <w:vertAlign w:val="superscript"/>
        </w:rPr>
        <w:t>st</w:t>
      </w:r>
      <w:r w:rsidR="00DE63F5">
        <w:rPr>
          <w:sz w:val="24"/>
          <w:szCs w:val="24"/>
        </w:rPr>
        <w:t xml:space="preserve"> St, Apt. 220, Wausau 54403</w:t>
      </w:r>
      <w:r w:rsidR="00C67C3A">
        <w:rPr>
          <w:sz w:val="24"/>
          <w:szCs w:val="24"/>
        </w:rPr>
        <w:t xml:space="preserve">.  </w:t>
      </w:r>
      <w:r w:rsidR="00E67340">
        <w:rPr>
          <w:sz w:val="24"/>
          <w:szCs w:val="24"/>
        </w:rPr>
        <w:t xml:space="preserve">(Note: at the time of typing these minutes 9/17/25-his current </w:t>
      </w:r>
      <w:r w:rsidR="00883311">
        <w:rPr>
          <w:sz w:val="24"/>
          <w:szCs w:val="24"/>
        </w:rPr>
        <w:t>full name is Dylan Hagan Reed, Age 58</w:t>
      </w:r>
      <w:r w:rsidR="00DB395E">
        <w:rPr>
          <w:sz w:val="24"/>
          <w:szCs w:val="24"/>
        </w:rPr>
        <w:t xml:space="preserve"> and the </w:t>
      </w:r>
      <w:r w:rsidR="00E67340">
        <w:rPr>
          <w:sz w:val="24"/>
          <w:szCs w:val="24"/>
        </w:rPr>
        <w:t xml:space="preserve">address </w:t>
      </w:r>
      <w:r w:rsidR="008105B2">
        <w:rPr>
          <w:sz w:val="24"/>
          <w:szCs w:val="24"/>
        </w:rPr>
        <w:t>is 633 W. Virginia St., Milwaukee, WI  53204 and the previous address of 1500 N. 1</w:t>
      </w:r>
      <w:r w:rsidR="008105B2" w:rsidRPr="008105B2">
        <w:rPr>
          <w:sz w:val="24"/>
          <w:szCs w:val="24"/>
          <w:vertAlign w:val="superscript"/>
        </w:rPr>
        <w:t>st</w:t>
      </w:r>
      <w:r w:rsidR="008105B2">
        <w:rPr>
          <w:sz w:val="24"/>
          <w:szCs w:val="24"/>
        </w:rPr>
        <w:t xml:space="preserve"> St</w:t>
      </w:r>
      <w:r w:rsidR="002B36D8">
        <w:rPr>
          <w:sz w:val="24"/>
          <w:szCs w:val="24"/>
        </w:rPr>
        <w:t>. Wausau is not listed).</w:t>
      </w:r>
    </w:p>
    <w:p w14:paraId="3966E74A" w14:textId="77777777" w:rsidR="002B36D8" w:rsidRDefault="002B36D8" w:rsidP="00550EF5">
      <w:pPr>
        <w:pStyle w:val="NoSpacing"/>
        <w:rPr>
          <w:b/>
          <w:bCs/>
          <w:sz w:val="24"/>
          <w:szCs w:val="24"/>
        </w:rPr>
      </w:pPr>
    </w:p>
    <w:p w14:paraId="0C4E16CA" w14:textId="4622A028" w:rsidR="00853033" w:rsidRDefault="00C037B9" w:rsidP="00550EF5">
      <w:pPr>
        <w:pStyle w:val="NoSpacing"/>
        <w:rPr>
          <w:b/>
          <w:bCs/>
          <w:sz w:val="24"/>
          <w:szCs w:val="24"/>
        </w:rPr>
      </w:pPr>
      <w:r w:rsidRPr="00C037B9">
        <w:rPr>
          <w:b/>
          <w:bCs/>
          <w:sz w:val="24"/>
          <w:szCs w:val="24"/>
        </w:rPr>
        <w:t>Boat Landing</w:t>
      </w:r>
      <w:r w:rsidR="00E21A7F">
        <w:rPr>
          <w:b/>
          <w:bCs/>
          <w:sz w:val="24"/>
          <w:szCs w:val="24"/>
        </w:rPr>
        <w:t xml:space="preserve">: </w:t>
      </w:r>
    </w:p>
    <w:p w14:paraId="56E6292B" w14:textId="5E70BFAD" w:rsidR="00A74334" w:rsidRDefault="00853033" w:rsidP="00550EF5">
      <w:pPr>
        <w:pStyle w:val="NoSpacing"/>
        <w:rPr>
          <w:sz w:val="24"/>
          <w:szCs w:val="24"/>
        </w:rPr>
      </w:pPr>
      <w:r w:rsidRPr="00853033">
        <w:rPr>
          <w:sz w:val="24"/>
          <w:szCs w:val="24"/>
          <w:u w:val="single"/>
        </w:rPr>
        <w:t>Greater Bass Lake</w:t>
      </w:r>
      <w:r w:rsidR="00FA42B7">
        <w:rPr>
          <w:sz w:val="24"/>
          <w:szCs w:val="24"/>
          <w:u w:val="single"/>
        </w:rPr>
        <w:t xml:space="preserve"> Boat Landing</w:t>
      </w:r>
      <w:r w:rsidRPr="00853033">
        <w:rPr>
          <w:sz w:val="24"/>
          <w:szCs w:val="24"/>
          <w:u w:val="single"/>
        </w:rPr>
        <w:t>-</w:t>
      </w:r>
      <w:r w:rsidR="008F43F1">
        <w:rPr>
          <w:sz w:val="24"/>
          <w:szCs w:val="24"/>
        </w:rPr>
        <w:t xml:space="preserve"> </w:t>
      </w:r>
      <w:r w:rsidR="006B4ACE">
        <w:rPr>
          <w:sz w:val="24"/>
          <w:szCs w:val="24"/>
        </w:rPr>
        <w:t xml:space="preserve">David Stilen reported </w:t>
      </w:r>
      <w:r w:rsidR="001B4C55">
        <w:rPr>
          <w:sz w:val="24"/>
          <w:szCs w:val="24"/>
        </w:rPr>
        <w:t>that a second dock opposite the side the current dock</w:t>
      </w:r>
      <w:r w:rsidR="00DB395E">
        <w:rPr>
          <w:sz w:val="24"/>
          <w:szCs w:val="24"/>
        </w:rPr>
        <w:t xml:space="preserve"> is on</w:t>
      </w:r>
      <w:r w:rsidR="001B4C55">
        <w:rPr>
          <w:sz w:val="24"/>
          <w:szCs w:val="24"/>
        </w:rPr>
        <w:t xml:space="preserve"> </w:t>
      </w:r>
      <w:r w:rsidR="004E3E51">
        <w:rPr>
          <w:sz w:val="24"/>
          <w:szCs w:val="24"/>
        </w:rPr>
        <w:t>has been requested.  David does not know if the DNR will approve</w:t>
      </w:r>
      <w:r w:rsidR="00B03CBE">
        <w:rPr>
          <w:sz w:val="24"/>
          <w:szCs w:val="24"/>
        </w:rPr>
        <w:t>. Crystal at the DNR in Oshkosh has not returned David’s calls.</w:t>
      </w:r>
      <w:r w:rsidR="00C92F31">
        <w:rPr>
          <w:sz w:val="24"/>
          <w:szCs w:val="24"/>
        </w:rPr>
        <w:t xml:space="preserve"> David doesn’t think the parcel is wide enough.</w:t>
      </w:r>
    </w:p>
    <w:p w14:paraId="01E52056" w14:textId="77777777" w:rsidR="00C92F31" w:rsidRDefault="00C92F31" w:rsidP="00550EF5">
      <w:pPr>
        <w:pStyle w:val="NoSpacing"/>
        <w:rPr>
          <w:sz w:val="24"/>
          <w:szCs w:val="24"/>
        </w:rPr>
      </w:pPr>
    </w:p>
    <w:p w14:paraId="4318FB38" w14:textId="206D786F" w:rsidR="00C92F31" w:rsidRPr="00C92F31" w:rsidRDefault="00C92F31" w:rsidP="00550EF5">
      <w:pPr>
        <w:pStyle w:val="NoSpacing"/>
        <w:rPr>
          <w:sz w:val="24"/>
          <w:szCs w:val="24"/>
        </w:rPr>
      </w:pPr>
      <w:r w:rsidRPr="00C92F31">
        <w:rPr>
          <w:sz w:val="24"/>
          <w:szCs w:val="24"/>
          <w:u w:val="single"/>
        </w:rPr>
        <w:t>Black Oak</w:t>
      </w:r>
      <w:r>
        <w:rPr>
          <w:sz w:val="24"/>
          <w:szCs w:val="24"/>
        </w:rPr>
        <w:t>-Gary Bartz is no longer connected to the project. Not sure who is in charge.</w:t>
      </w:r>
    </w:p>
    <w:p w14:paraId="28926F02" w14:textId="77777777" w:rsidR="00780F3F" w:rsidRDefault="00780F3F" w:rsidP="00550EF5">
      <w:pPr>
        <w:pStyle w:val="NoSpacing"/>
        <w:rPr>
          <w:sz w:val="24"/>
          <w:szCs w:val="24"/>
        </w:rPr>
      </w:pPr>
    </w:p>
    <w:p w14:paraId="602A8CC1" w14:textId="5E298CD5" w:rsidR="00C037B9" w:rsidRDefault="00CB1D2C" w:rsidP="00C037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106B1">
        <w:rPr>
          <w:sz w:val="24"/>
          <w:szCs w:val="24"/>
        </w:rPr>
        <w:t xml:space="preserve">date of the next meeting </w:t>
      </w:r>
      <w:r w:rsidR="00575CAC">
        <w:rPr>
          <w:sz w:val="24"/>
          <w:szCs w:val="24"/>
        </w:rPr>
        <w:t xml:space="preserve">is </w:t>
      </w:r>
      <w:r w:rsidR="009616F2">
        <w:rPr>
          <w:sz w:val="24"/>
          <w:szCs w:val="24"/>
        </w:rPr>
        <w:t>September 18, 2025</w:t>
      </w:r>
    </w:p>
    <w:p w14:paraId="120BADAA" w14:textId="77777777" w:rsidR="0042449F" w:rsidRDefault="0042449F" w:rsidP="00C037B9">
      <w:pPr>
        <w:pStyle w:val="NoSpacing"/>
        <w:rPr>
          <w:sz w:val="24"/>
          <w:szCs w:val="24"/>
        </w:rPr>
      </w:pPr>
    </w:p>
    <w:p w14:paraId="37A4ED5C" w14:textId="00715E16" w:rsidR="00905F0D" w:rsidRDefault="009616F2" w:rsidP="00C037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Dennis Dettmering</w:t>
      </w:r>
      <w:r w:rsidR="005863D8">
        <w:rPr>
          <w:sz w:val="24"/>
          <w:szCs w:val="24"/>
        </w:rPr>
        <w:t xml:space="preserve"> made a motion to adjour</w:t>
      </w:r>
      <w:r w:rsidR="00905F0D">
        <w:rPr>
          <w:sz w:val="24"/>
          <w:szCs w:val="24"/>
        </w:rPr>
        <w:t xml:space="preserve">n. </w:t>
      </w:r>
      <w:r w:rsidR="00FA42B7">
        <w:rPr>
          <w:sz w:val="24"/>
          <w:szCs w:val="24"/>
        </w:rPr>
        <w:t>David Stilen</w:t>
      </w:r>
      <w:r w:rsidR="00AF1C33">
        <w:rPr>
          <w:sz w:val="24"/>
          <w:szCs w:val="24"/>
        </w:rPr>
        <w:t xml:space="preserve"> </w:t>
      </w:r>
      <w:r w:rsidR="00C037B9">
        <w:rPr>
          <w:sz w:val="24"/>
          <w:szCs w:val="24"/>
        </w:rPr>
        <w:t>seconded</w:t>
      </w:r>
      <w:r w:rsidR="00122C5F">
        <w:rPr>
          <w:sz w:val="24"/>
          <w:szCs w:val="24"/>
        </w:rPr>
        <w:t xml:space="preserve">. </w:t>
      </w:r>
    </w:p>
    <w:p w14:paraId="2DE8EDF6" w14:textId="77777777" w:rsidR="00905F0D" w:rsidRDefault="00905F0D" w:rsidP="00C037B9">
      <w:pPr>
        <w:pStyle w:val="NoSpacing"/>
        <w:rPr>
          <w:sz w:val="24"/>
          <w:szCs w:val="24"/>
        </w:rPr>
      </w:pPr>
    </w:p>
    <w:p w14:paraId="4B1EEF62" w14:textId="4D32B8D0" w:rsidR="00C037B9" w:rsidRPr="00C037B9" w:rsidRDefault="00C037B9" w:rsidP="00C037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adjourned.</w:t>
      </w:r>
    </w:p>
    <w:sectPr w:rsidR="00C037B9" w:rsidRPr="00C03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0932" w14:textId="77777777" w:rsidR="00B33A48" w:rsidRDefault="00B33A48" w:rsidP="004D5FC4">
      <w:pPr>
        <w:spacing w:after="0" w:line="240" w:lineRule="auto"/>
      </w:pPr>
      <w:r>
        <w:separator/>
      </w:r>
    </w:p>
  </w:endnote>
  <w:endnote w:type="continuationSeparator" w:id="0">
    <w:p w14:paraId="0532FEEA" w14:textId="77777777" w:rsidR="00B33A48" w:rsidRDefault="00B33A48" w:rsidP="004D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93DD" w14:textId="77777777" w:rsidR="004D5FC4" w:rsidRDefault="004D5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D39F" w14:textId="77777777" w:rsidR="004D5FC4" w:rsidRDefault="004D5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2277" w14:textId="77777777" w:rsidR="004D5FC4" w:rsidRDefault="004D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9504" w14:textId="77777777" w:rsidR="00B33A48" w:rsidRDefault="00B33A48" w:rsidP="004D5FC4">
      <w:pPr>
        <w:spacing w:after="0" w:line="240" w:lineRule="auto"/>
      </w:pPr>
      <w:r>
        <w:separator/>
      </w:r>
    </w:p>
  </w:footnote>
  <w:footnote w:type="continuationSeparator" w:id="0">
    <w:p w14:paraId="252D5BA8" w14:textId="77777777" w:rsidR="00B33A48" w:rsidRDefault="00B33A48" w:rsidP="004D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4EF4" w14:textId="77777777" w:rsidR="004D5FC4" w:rsidRDefault="004D5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76F" w14:textId="7944F97C" w:rsidR="004D5FC4" w:rsidRDefault="004D5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CB19" w14:textId="77777777" w:rsidR="004D5FC4" w:rsidRDefault="004D5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B9"/>
    <w:rsid w:val="000142C6"/>
    <w:rsid w:val="000210A0"/>
    <w:rsid w:val="00027D21"/>
    <w:rsid w:val="00033702"/>
    <w:rsid w:val="0003516B"/>
    <w:rsid w:val="0003648E"/>
    <w:rsid w:val="00046BEB"/>
    <w:rsid w:val="00055B48"/>
    <w:rsid w:val="00056440"/>
    <w:rsid w:val="00056A42"/>
    <w:rsid w:val="00062DDD"/>
    <w:rsid w:val="000659AC"/>
    <w:rsid w:val="0007375E"/>
    <w:rsid w:val="00080340"/>
    <w:rsid w:val="00086059"/>
    <w:rsid w:val="00092661"/>
    <w:rsid w:val="00093560"/>
    <w:rsid w:val="0009375C"/>
    <w:rsid w:val="000A43A1"/>
    <w:rsid w:val="000B2294"/>
    <w:rsid w:val="000B37D8"/>
    <w:rsid w:val="000B388E"/>
    <w:rsid w:val="000B722D"/>
    <w:rsid w:val="000C2DD8"/>
    <w:rsid w:val="000D02B5"/>
    <w:rsid w:val="000D1AAA"/>
    <w:rsid w:val="000D3280"/>
    <w:rsid w:val="000D4FFA"/>
    <w:rsid w:val="000D5AC6"/>
    <w:rsid w:val="000E311B"/>
    <w:rsid w:val="000F2EBF"/>
    <w:rsid w:val="000F5A1E"/>
    <w:rsid w:val="000F65BC"/>
    <w:rsid w:val="001031AE"/>
    <w:rsid w:val="001128BE"/>
    <w:rsid w:val="00114F99"/>
    <w:rsid w:val="00116226"/>
    <w:rsid w:val="00122760"/>
    <w:rsid w:val="00122C5F"/>
    <w:rsid w:val="00125772"/>
    <w:rsid w:val="0012748C"/>
    <w:rsid w:val="001306E4"/>
    <w:rsid w:val="00132BCD"/>
    <w:rsid w:val="00133822"/>
    <w:rsid w:val="00136DFB"/>
    <w:rsid w:val="00140E4B"/>
    <w:rsid w:val="00153010"/>
    <w:rsid w:val="00171F79"/>
    <w:rsid w:val="00192D82"/>
    <w:rsid w:val="00195595"/>
    <w:rsid w:val="00195F25"/>
    <w:rsid w:val="00197B82"/>
    <w:rsid w:val="001A2AA8"/>
    <w:rsid w:val="001A2CAC"/>
    <w:rsid w:val="001A3BB1"/>
    <w:rsid w:val="001A5373"/>
    <w:rsid w:val="001A79E6"/>
    <w:rsid w:val="001A7A03"/>
    <w:rsid w:val="001B1BEE"/>
    <w:rsid w:val="001B2F79"/>
    <w:rsid w:val="001B4C55"/>
    <w:rsid w:val="001B6FB4"/>
    <w:rsid w:val="001C0A17"/>
    <w:rsid w:val="001C183C"/>
    <w:rsid w:val="001D0901"/>
    <w:rsid w:val="001E02DE"/>
    <w:rsid w:val="001E0AEE"/>
    <w:rsid w:val="001E5B1D"/>
    <w:rsid w:val="001E7A47"/>
    <w:rsid w:val="001F2232"/>
    <w:rsid w:val="00202466"/>
    <w:rsid w:val="00205829"/>
    <w:rsid w:val="00224DCC"/>
    <w:rsid w:val="00227D80"/>
    <w:rsid w:val="00230171"/>
    <w:rsid w:val="00230CA0"/>
    <w:rsid w:val="002344C7"/>
    <w:rsid w:val="00251889"/>
    <w:rsid w:val="002535E6"/>
    <w:rsid w:val="00256CC4"/>
    <w:rsid w:val="002661D0"/>
    <w:rsid w:val="002722AB"/>
    <w:rsid w:val="00275544"/>
    <w:rsid w:val="002756F2"/>
    <w:rsid w:val="00277062"/>
    <w:rsid w:val="00284218"/>
    <w:rsid w:val="00296F72"/>
    <w:rsid w:val="002A5B4C"/>
    <w:rsid w:val="002B0157"/>
    <w:rsid w:val="002B273A"/>
    <w:rsid w:val="002B36D8"/>
    <w:rsid w:val="002C3AC8"/>
    <w:rsid w:val="002C609B"/>
    <w:rsid w:val="002C705A"/>
    <w:rsid w:val="002D0618"/>
    <w:rsid w:val="002D5DBD"/>
    <w:rsid w:val="002E5D41"/>
    <w:rsid w:val="002E6849"/>
    <w:rsid w:val="002E75D7"/>
    <w:rsid w:val="002F3462"/>
    <w:rsid w:val="003061B4"/>
    <w:rsid w:val="00312968"/>
    <w:rsid w:val="00313379"/>
    <w:rsid w:val="00314F51"/>
    <w:rsid w:val="003237AD"/>
    <w:rsid w:val="003314BE"/>
    <w:rsid w:val="003319FB"/>
    <w:rsid w:val="00334816"/>
    <w:rsid w:val="00340938"/>
    <w:rsid w:val="00344AD7"/>
    <w:rsid w:val="003536AA"/>
    <w:rsid w:val="00364B9E"/>
    <w:rsid w:val="00381DF9"/>
    <w:rsid w:val="00383F66"/>
    <w:rsid w:val="00384732"/>
    <w:rsid w:val="00394D2E"/>
    <w:rsid w:val="003A0DBC"/>
    <w:rsid w:val="003A673D"/>
    <w:rsid w:val="003A7AB4"/>
    <w:rsid w:val="003B1AA2"/>
    <w:rsid w:val="003B23C4"/>
    <w:rsid w:val="003B27A5"/>
    <w:rsid w:val="003B495E"/>
    <w:rsid w:val="003B564F"/>
    <w:rsid w:val="003C54FA"/>
    <w:rsid w:val="003E1D64"/>
    <w:rsid w:val="003E68A3"/>
    <w:rsid w:val="003F0969"/>
    <w:rsid w:val="003F1B75"/>
    <w:rsid w:val="004013AD"/>
    <w:rsid w:val="004043D6"/>
    <w:rsid w:val="004044F0"/>
    <w:rsid w:val="004136E5"/>
    <w:rsid w:val="00417B27"/>
    <w:rsid w:val="00420928"/>
    <w:rsid w:val="004209D1"/>
    <w:rsid w:val="0042449F"/>
    <w:rsid w:val="004252DA"/>
    <w:rsid w:val="004254A7"/>
    <w:rsid w:val="004256C1"/>
    <w:rsid w:val="00427647"/>
    <w:rsid w:val="00446CA3"/>
    <w:rsid w:val="0045161A"/>
    <w:rsid w:val="00470136"/>
    <w:rsid w:val="0047540A"/>
    <w:rsid w:val="00485866"/>
    <w:rsid w:val="00485C43"/>
    <w:rsid w:val="00493E8E"/>
    <w:rsid w:val="00495A23"/>
    <w:rsid w:val="004A1F5A"/>
    <w:rsid w:val="004A2533"/>
    <w:rsid w:val="004A353D"/>
    <w:rsid w:val="004A767B"/>
    <w:rsid w:val="004B0DED"/>
    <w:rsid w:val="004B1402"/>
    <w:rsid w:val="004C3DD6"/>
    <w:rsid w:val="004D5FC4"/>
    <w:rsid w:val="004E3E51"/>
    <w:rsid w:val="004E494B"/>
    <w:rsid w:val="004E62FF"/>
    <w:rsid w:val="0050095E"/>
    <w:rsid w:val="005016B0"/>
    <w:rsid w:val="00503D47"/>
    <w:rsid w:val="00504A55"/>
    <w:rsid w:val="00506434"/>
    <w:rsid w:val="00512C40"/>
    <w:rsid w:val="005131A0"/>
    <w:rsid w:val="00530641"/>
    <w:rsid w:val="00530DF5"/>
    <w:rsid w:val="005400F6"/>
    <w:rsid w:val="00542996"/>
    <w:rsid w:val="00550EF5"/>
    <w:rsid w:val="005543E4"/>
    <w:rsid w:val="00554F1F"/>
    <w:rsid w:val="0055739E"/>
    <w:rsid w:val="00561FA3"/>
    <w:rsid w:val="0056263E"/>
    <w:rsid w:val="00575799"/>
    <w:rsid w:val="00575CAC"/>
    <w:rsid w:val="00576FFE"/>
    <w:rsid w:val="0057732F"/>
    <w:rsid w:val="0058188C"/>
    <w:rsid w:val="00584F57"/>
    <w:rsid w:val="0058539F"/>
    <w:rsid w:val="005863D8"/>
    <w:rsid w:val="00596231"/>
    <w:rsid w:val="005A1758"/>
    <w:rsid w:val="005A250F"/>
    <w:rsid w:val="005A3674"/>
    <w:rsid w:val="005A5375"/>
    <w:rsid w:val="005B1D43"/>
    <w:rsid w:val="005C1C86"/>
    <w:rsid w:val="005D0501"/>
    <w:rsid w:val="005D4C09"/>
    <w:rsid w:val="005F5939"/>
    <w:rsid w:val="006012FE"/>
    <w:rsid w:val="00601C18"/>
    <w:rsid w:val="00606A15"/>
    <w:rsid w:val="00607671"/>
    <w:rsid w:val="0061332A"/>
    <w:rsid w:val="00624D5E"/>
    <w:rsid w:val="006271D3"/>
    <w:rsid w:val="006315DB"/>
    <w:rsid w:val="00634780"/>
    <w:rsid w:val="00637B23"/>
    <w:rsid w:val="006419CD"/>
    <w:rsid w:val="00641AE0"/>
    <w:rsid w:val="00642534"/>
    <w:rsid w:val="00646723"/>
    <w:rsid w:val="00646887"/>
    <w:rsid w:val="00655E0F"/>
    <w:rsid w:val="0066393F"/>
    <w:rsid w:val="0066417D"/>
    <w:rsid w:val="00666A88"/>
    <w:rsid w:val="00671FAE"/>
    <w:rsid w:val="00676552"/>
    <w:rsid w:val="00680347"/>
    <w:rsid w:val="00684A5C"/>
    <w:rsid w:val="006870DE"/>
    <w:rsid w:val="0069551A"/>
    <w:rsid w:val="006A19C8"/>
    <w:rsid w:val="006A2EEA"/>
    <w:rsid w:val="006B11DB"/>
    <w:rsid w:val="006B4ACE"/>
    <w:rsid w:val="006C013A"/>
    <w:rsid w:val="006C29F9"/>
    <w:rsid w:val="006C449C"/>
    <w:rsid w:val="006D6949"/>
    <w:rsid w:val="006D69A1"/>
    <w:rsid w:val="006D7652"/>
    <w:rsid w:val="006D7D68"/>
    <w:rsid w:val="006D7DF8"/>
    <w:rsid w:val="006E1D35"/>
    <w:rsid w:val="006E73D0"/>
    <w:rsid w:val="006E75B7"/>
    <w:rsid w:val="006F13A9"/>
    <w:rsid w:val="006F45DB"/>
    <w:rsid w:val="006F750E"/>
    <w:rsid w:val="00711677"/>
    <w:rsid w:val="00713D78"/>
    <w:rsid w:val="00714413"/>
    <w:rsid w:val="00723513"/>
    <w:rsid w:val="00724DC5"/>
    <w:rsid w:val="00733038"/>
    <w:rsid w:val="007353C3"/>
    <w:rsid w:val="00741EBA"/>
    <w:rsid w:val="0074276E"/>
    <w:rsid w:val="0074281E"/>
    <w:rsid w:val="00744784"/>
    <w:rsid w:val="00754ECD"/>
    <w:rsid w:val="007674AE"/>
    <w:rsid w:val="00773279"/>
    <w:rsid w:val="00773D99"/>
    <w:rsid w:val="007746DA"/>
    <w:rsid w:val="00774C44"/>
    <w:rsid w:val="00780F3F"/>
    <w:rsid w:val="007855FC"/>
    <w:rsid w:val="00787348"/>
    <w:rsid w:val="00787474"/>
    <w:rsid w:val="0079496C"/>
    <w:rsid w:val="007962E7"/>
    <w:rsid w:val="007A6228"/>
    <w:rsid w:val="007B2ED7"/>
    <w:rsid w:val="007B5617"/>
    <w:rsid w:val="007B7C6B"/>
    <w:rsid w:val="007C2ED5"/>
    <w:rsid w:val="007C671B"/>
    <w:rsid w:val="007D781C"/>
    <w:rsid w:val="007D7AD2"/>
    <w:rsid w:val="007E2BA6"/>
    <w:rsid w:val="007E5D1C"/>
    <w:rsid w:val="007F166E"/>
    <w:rsid w:val="007F1ADE"/>
    <w:rsid w:val="007F4C72"/>
    <w:rsid w:val="008105B2"/>
    <w:rsid w:val="008119E5"/>
    <w:rsid w:val="00811C14"/>
    <w:rsid w:val="008148EF"/>
    <w:rsid w:val="008149B0"/>
    <w:rsid w:val="00816D0B"/>
    <w:rsid w:val="00835763"/>
    <w:rsid w:val="008404C7"/>
    <w:rsid w:val="00843B1F"/>
    <w:rsid w:val="0084675B"/>
    <w:rsid w:val="008467B3"/>
    <w:rsid w:val="00850E07"/>
    <w:rsid w:val="008526D3"/>
    <w:rsid w:val="00853033"/>
    <w:rsid w:val="00853626"/>
    <w:rsid w:val="0085741A"/>
    <w:rsid w:val="00874901"/>
    <w:rsid w:val="00875282"/>
    <w:rsid w:val="00881AF1"/>
    <w:rsid w:val="00883311"/>
    <w:rsid w:val="00883C00"/>
    <w:rsid w:val="008858AF"/>
    <w:rsid w:val="00887CB9"/>
    <w:rsid w:val="00887FA8"/>
    <w:rsid w:val="00892D9F"/>
    <w:rsid w:val="008A30E6"/>
    <w:rsid w:val="008A3A52"/>
    <w:rsid w:val="008B10F4"/>
    <w:rsid w:val="008B11A3"/>
    <w:rsid w:val="008B2A67"/>
    <w:rsid w:val="008C3937"/>
    <w:rsid w:val="008C55DA"/>
    <w:rsid w:val="008C58D0"/>
    <w:rsid w:val="008C7092"/>
    <w:rsid w:val="008C7BEA"/>
    <w:rsid w:val="008D5040"/>
    <w:rsid w:val="008E21DF"/>
    <w:rsid w:val="008E717B"/>
    <w:rsid w:val="008F072E"/>
    <w:rsid w:val="008F37E7"/>
    <w:rsid w:val="008F43F1"/>
    <w:rsid w:val="00905F0D"/>
    <w:rsid w:val="00910329"/>
    <w:rsid w:val="0091635C"/>
    <w:rsid w:val="00916527"/>
    <w:rsid w:val="00922F11"/>
    <w:rsid w:val="0092300F"/>
    <w:rsid w:val="00924F71"/>
    <w:rsid w:val="0092756F"/>
    <w:rsid w:val="00934AC3"/>
    <w:rsid w:val="00937077"/>
    <w:rsid w:val="00943159"/>
    <w:rsid w:val="00946520"/>
    <w:rsid w:val="00957160"/>
    <w:rsid w:val="009616F2"/>
    <w:rsid w:val="009670E6"/>
    <w:rsid w:val="0098028D"/>
    <w:rsid w:val="009810AA"/>
    <w:rsid w:val="009823F0"/>
    <w:rsid w:val="009847EC"/>
    <w:rsid w:val="00986F33"/>
    <w:rsid w:val="00993565"/>
    <w:rsid w:val="009979C6"/>
    <w:rsid w:val="009A23D8"/>
    <w:rsid w:val="009A699C"/>
    <w:rsid w:val="009A7200"/>
    <w:rsid w:val="009B2971"/>
    <w:rsid w:val="009B614C"/>
    <w:rsid w:val="009B68F1"/>
    <w:rsid w:val="009B7E87"/>
    <w:rsid w:val="009C00F7"/>
    <w:rsid w:val="009C346B"/>
    <w:rsid w:val="009D318C"/>
    <w:rsid w:val="009D7947"/>
    <w:rsid w:val="009E03A9"/>
    <w:rsid w:val="009E068C"/>
    <w:rsid w:val="009E16A1"/>
    <w:rsid w:val="009F134F"/>
    <w:rsid w:val="009F1BEA"/>
    <w:rsid w:val="009F675F"/>
    <w:rsid w:val="00A00067"/>
    <w:rsid w:val="00A00CEF"/>
    <w:rsid w:val="00A07B7C"/>
    <w:rsid w:val="00A11148"/>
    <w:rsid w:val="00A31B72"/>
    <w:rsid w:val="00A32A5C"/>
    <w:rsid w:val="00A41E49"/>
    <w:rsid w:val="00A43A57"/>
    <w:rsid w:val="00A50F01"/>
    <w:rsid w:val="00A51D58"/>
    <w:rsid w:val="00A53DD7"/>
    <w:rsid w:val="00A54C68"/>
    <w:rsid w:val="00A57CAB"/>
    <w:rsid w:val="00A6210D"/>
    <w:rsid w:val="00A62C67"/>
    <w:rsid w:val="00A62ED3"/>
    <w:rsid w:val="00A74334"/>
    <w:rsid w:val="00A74935"/>
    <w:rsid w:val="00A77FEE"/>
    <w:rsid w:val="00AA20CB"/>
    <w:rsid w:val="00AB0418"/>
    <w:rsid w:val="00AB12EA"/>
    <w:rsid w:val="00AC3B0B"/>
    <w:rsid w:val="00AC7EE0"/>
    <w:rsid w:val="00AD0914"/>
    <w:rsid w:val="00AD2308"/>
    <w:rsid w:val="00AD6C20"/>
    <w:rsid w:val="00AE5DEC"/>
    <w:rsid w:val="00AE6C0D"/>
    <w:rsid w:val="00AF1A98"/>
    <w:rsid w:val="00AF1C33"/>
    <w:rsid w:val="00AF73DB"/>
    <w:rsid w:val="00B0109B"/>
    <w:rsid w:val="00B03CBE"/>
    <w:rsid w:val="00B10914"/>
    <w:rsid w:val="00B13B2E"/>
    <w:rsid w:val="00B21C72"/>
    <w:rsid w:val="00B2554C"/>
    <w:rsid w:val="00B27699"/>
    <w:rsid w:val="00B31100"/>
    <w:rsid w:val="00B3194A"/>
    <w:rsid w:val="00B33A48"/>
    <w:rsid w:val="00B36697"/>
    <w:rsid w:val="00B5168D"/>
    <w:rsid w:val="00B52D66"/>
    <w:rsid w:val="00B55238"/>
    <w:rsid w:val="00B6019C"/>
    <w:rsid w:val="00B618DF"/>
    <w:rsid w:val="00B62359"/>
    <w:rsid w:val="00B63E3A"/>
    <w:rsid w:val="00B70277"/>
    <w:rsid w:val="00B72DC7"/>
    <w:rsid w:val="00B736C7"/>
    <w:rsid w:val="00B75CBB"/>
    <w:rsid w:val="00B81731"/>
    <w:rsid w:val="00B94BC1"/>
    <w:rsid w:val="00B94D53"/>
    <w:rsid w:val="00BA0198"/>
    <w:rsid w:val="00BA0AE2"/>
    <w:rsid w:val="00BA1BC5"/>
    <w:rsid w:val="00BA1DD2"/>
    <w:rsid w:val="00BA4B45"/>
    <w:rsid w:val="00BB2287"/>
    <w:rsid w:val="00BB6387"/>
    <w:rsid w:val="00BB7476"/>
    <w:rsid w:val="00BC2F7F"/>
    <w:rsid w:val="00BC400A"/>
    <w:rsid w:val="00BC5DE9"/>
    <w:rsid w:val="00BD56CD"/>
    <w:rsid w:val="00BD6131"/>
    <w:rsid w:val="00BE26D5"/>
    <w:rsid w:val="00BE74FF"/>
    <w:rsid w:val="00C00876"/>
    <w:rsid w:val="00C037B9"/>
    <w:rsid w:val="00C04010"/>
    <w:rsid w:val="00C10D64"/>
    <w:rsid w:val="00C13884"/>
    <w:rsid w:val="00C215DB"/>
    <w:rsid w:val="00C2212A"/>
    <w:rsid w:val="00C276FD"/>
    <w:rsid w:val="00C2796F"/>
    <w:rsid w:val="00C27F6E"/>
    <w:rsid w:val="00C31699"/>
    <w:rsid w:val="00C33A36"/>
    <w:rsid w:val="00C35D81"/>
    <w:rsid w:val="00C37809"/>
    <w:rsid w:val="00C42E3A"/>
    <w:rsid w:val="00C60FE2"/>
    <w:rsid w:val="00C6185B"/>
    <w:rsid w:val="00C620FE"/>
    <w:rsid w:val="00C674AF"/>
    <w:rsid w:val="00C67C3A"/>
    <w:rsid w:val="00C73C0D"/>
    <w:rsid w:val="00C83201"/>
    <w:rsid w:val="00C91CB7"/>
    <w:rsid w:val="00C92F31"/>
    <w:rsid w:val="00C96B95"/>
    <w:rsid w:val="00C97760"/>
    <w:rsid w:val="00CA5DE9"/>
    <w:rsid w:val="00CA5EEE"/>
    <w:rsid w:val="00CA6503"/>
    <w:rsid w:val="00CB1D2C"/>
    <w:rsid w:val="00CB5062"/>
    <w:rsid w:val="00CC17C0"/>
    <w:rsid w:val="00CC68F2"/>
    <w:rsid w:val="00CC7263"/>
    <w:rsid w:val="00CD4881"/>
    <w:rsid w:val="00CE3C04"/>
    <w:rsid w:val="00CE49CD"/>
    <w:rsid w:val="00CE5351"/>
    <w:rsid w:val="00CE6631"/>
    <w:rsid w:val="00CE7D15"/>
    <w:rsid w:val="00CF1D2A"/>
    <w:rsid w:val="00CF5F6A"/>
    <w:rsid w:val="00CF630B"/>
    <w:rsid w:val="00CF7887"/>
    <w:rsid w:val="00D03700"/>
    <w:rsid w:val="00D106B1"/>
    <w:rsid w:val="00D13513"/>
    <w:rsid w:val="00D20B6D"/>
    <w:rsid w:val="00D22FF2"/>
    <w:rsid w:val="00D25959"/>
    <w:rsid w:val="00D3513F"/>
    <w:rsid w:val="00D37249"/>
    <w:rsid w:val="00D4669F"/>
    <w:rsid w:val="00D47138"/>
    <w:rsid w:val="00D52B92"/>
    <w:rsid w:val="00D57B41"/>
    <w:rsid w:val="00D613A9"/>
    <w:rsid w:val="00D622DC"/>
    <w:rsid w:val="00D62776"/>
    <w:rsid w:val="00D70C60"/>
    <w:rsid w:val="00D710CA"/>
    <w:rsid w:val="00D7492E"/>
    <w:rsid w:val="00D76E28"/>
    <w:rsid w:val="00D82A48"/>
    <w:rsid w:val="00D87E42"/>
    <w:rsid w:val="00D954B2"/>
    <w:rsid w:val="00D95B2E"/>
    <w:rsid w:val="00DB395E"/>
    <w:rsid w:val="00DB3E00"/>
    <w:rsid w:val="00DC20CB"/>
    <w:rsid w:val="00DD312F"/>
    <w:rsid w:val="00DD4B90"/>
    <w:rsid w:val="00DD6C45"/>
    <w:rsid w:val="00DD7C26"/>
    <w:rsid w:val="00DE04D3"/>
    <w:rsid w:val="00DE3BE4"/>
    <w:rsid w:val="00DE41EE"/>
    <w:rsid w:val="00DE58EF"/>
    <w:rsid w:val="00DE63F5"/>
    <w:rsid w:val="00DF340A"/>
    <w:rsid w:val="00DF6009"/>
    <w:rsid w:val="00E01B72"/>
    <w:rsid w:val="00E04037"/>
    <w:rsid w:val="00E10266"/>
    <w:rsid w:val="00E12D8E"/>
    <w:rsid w:val="00E1374A"/>
    <w:rsid w:val="00E17357"/>
    <w:rsid w:val="00E21A7F"/>
    <w:rsid w:val="00E22816"/>
    <w:rsid w:val="00E24F48"/>
    <w:rsid w:val="00E30789"/>
    <w:rsid w:val="00E34CB9"/>
    <w:rsid w:val="00E40488"/>
    <w:rsid w:val="00E4210C"/>
    <w:rsid w:val="00E4264A"/>
    <w:rsid w:val="00E43E10"/>
    <w:rsid w:val="00E473CB"/>
    <w:rsid w:val="00E50C5C"/>
    <w:rsid w:val="00E50F10"/>
    <w:rsid w:val="00E54B47"/>
    <w:rsid w:val="00E65489"/>
    <w:rsid w:val="00E67340"/>
    <w:rsid w:val="00E71ADD"/>
    <w:rsid w:val="00E75FFF"/>
    <w:rsid w:val="00E7721B"/>
    <w:rsid w:val="00E7777E"/>
    <w:rsid w:val="00E81D5F"/>
    <w:rsid w:val="00E90ADC"/>
    <w:rsid w:val="00E948F0"/>
    <w:rsid w:val="00EA6613"/>
    <w:rsid w:val="00EB6791"/>
    <w:rsid w:val="00EC3749"/>
    <w:rsid w:val="00ED6C7D"/>
    <w:rsid w:val="00EE0DA3"/>
    <w:rsid w:val="00EE3F64"/>
    <w:rsid w:val="00EF397E"/>
    <w:rsid w:val="00EF3C7B"/>
    <w:rsid w:val="00F0059E"/>
    <w:rsid w:val="00F02616"/>
    <w:rsid w:val="00F11926"/>
    <w:rsid w:val="00F1233D"/>
    <w:rsid w:val="00F2137F"/>
    <w:rsid w:val="00F2256B"/>
    <w:rsid w:val="00F23A0F"/>
    <w:rsid w:val="00F242D7"/>
    <w:rsid w:val="00F3372E"/>
    <w:rsid w:val="00F35115"/>
    <w:rsid w:val="00F4047B"/>
    <w:rsid w:val="00F4208B"/>
    <w:rsid w:val="00F44FB6"/>
    <w:rsid w:val="00F52668"/>
    <w:rsid w:val="00F53534"/>
    <w:rsid w:val="00F56D95"/>
    <w:rsid w:val="00F674A9"/>
    <w:rsid w:val="00F71FC5"/>
    <w:rsid w:val="00F72FE9"/>
    <w:rsid w:val="00F77162"/>
    <w:rsid w:val="00F773F4"/>
    <w:rsid w:val="00F846BF"/>
    <w:rsid w:val="00F96868"/>
    <w:rsid w:val="00FA0908"/>
    <w:rsid w:val="00FA188E"/>
    <w:rsid w:val="00FA214D"/>
    <w:rsid w:val="00FA41A9"/>
    <w:rsid w:val="00FA42B7"/>
    <w:rsid w:val="00FA67F1"/>
    <w:rsid w:val="00FB78A2"/>
    <w:rsid w:val="00FC7782"/>
    <w:rsid w:val="00FD07C5"/>
    <w:rsid w:val="00FD7A9F"/>
    <w:rsid w:val="00FE4935"/>
    <w:rsid w:val="00FF2321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6340A"/>
  <w15:chartTrackingRefBased/>
  <w15:docId w15:val="{675B411C-30CB-4A62-8933-4275F1EA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7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C4"/>
  </w:style>
  <w:style w:type="paragraph" w:styleId="Footer">
    <w:name w:val="footer"/>
    <w:basedOn w:val="Normal"/>
    <w:link w:val="FooterChar"/>
    <w:uiPriority w:val="99"/>
    <w:unhideWhenUsed/>
    <w:rsid w:val="004D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Leah Antoniewicz</cp:lastModifiedBy>
  <cp:revision>32</cp:revision>
  <cp:lastPrinted>2024-08-13T12:44:00Z</cp:lastPrinted>
  <dcterms:created xsi:type="dcterms:W3CDTF">2025-09-17T15:57:00Z</dcterms:created>
  <dcterms:modified xsi:type="dcterms:W3CDTF">2025-09-17T18:55:00Z</dcterms:modified>
</cp:coreProperties>
</file>