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080E" w14:textId="22E61586" w:rsidR="00101BC8" w:rsidRDefault="00101BC8" w:rsidP="00101BC8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163309548"/>
      <w:bookmarkEnd w:id="0"/>
      <w:r w:rsidRPr="00940838">
        <w:rPr>
          <w:rFonts w:cstheme="minorHAnsi"/>
          <w:b/>
          <w:sz w:val="24"/>
          <w:szCs w:val="24"/>
        </w:rPr>
        <w:t xml:space="preserve">Town of Sylvester </w:t>
      </w:r>
    </w:p>
    <w:p w14:paraId="44B8BF59" w14:textId="324D226C" w:rsidR="00101BC8" w:rsidRPr="00940838" w:rsidRDefault="00101BC8" w:rsidP="00101BC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Notice of Quorum</w:t>
      </w:r>
    </w:p>
    <w:p w14:paraId="4439BB72" w14:textId="12CCA8C5" w:rsidR="00101BC8" w:rsidRPr="00940838" w:rsidRDefault="00101BC8" w:rsidP="00272F23">
      <w:pPr>
        <w:spacing w:after="0"/>
        <w:jc w:val="center"/>
        <w:rPr>
          <w:rFonts w:cstheme="minorHAnsi"/>
          <w:b/>
          <w:sz w:val="24"/>
          <w:szCs w:val="24"/>
        </w:rPr>
      </w:pPr>
      <w:r w:rsidRPr="00940838">
        <w:rPr>
          <w:rFonts w:cstheme="minorHAnsi"/>
          <w:b/>
          <w:sz w:val="24"/>
          <w:szCs w:val="24"/>
        </w:rPr>
        <w:t>N4505 Hwy 59, Albany, WI  53502</w:t>
      </w:r>
    </w:p>
    <w:p w14:paraId="5605C584" w14:textId="77777777" w:rsidR="00667BBF" w:rsidRDefault="00667BBF"/>
    <w:p w14:paraId="012DAA9C" w14:textId="77777777" w:rsidR="00101BC8" w:rsidRPr="00101BC8" w:rsidRDefault="00101BC8" w:rsidP="00101BC8"/>
    <w:p w14:paraId="48D62042" w14:textId="77777777" w:rsidR="00101BC8" w:rsidRPr="00101BC8" w:rsidRDefault="00101BC8" w:rsidP="00101BC8"/>
    <w:p w14:paraId="78C43A48" w14:textId="4DC34293" w:rsidR="00272F23" w:rsidRDefault="00101BC8" w:rsidP="00101BC8">
      <w:r>
        <w:t xml:space="preserve">NOTICE IS HEREBY GIVEN  that a quorum of the Town of Sylvester board may be present at the </w:t>
      </w:r>
      <w:r w:rsidR="00272F23">
        <w:t>Juda and Community Fire Association meeting on Monday September 15, 2025 for the purpose of annual financials and fire truck update,</w:t>
      </w:r>
    </w:p>
    <w:p w14:paraId="44616E6F" w14:textId="490A638D" w:rsidR="00802565" w:rsidRDefault="00802565" w:rsidP="00101BC8">
      <w:r>
        <w:t xml:space="preserve">No Township business will be discussed. </w:t>
      </w:r>
    </w:p>
    <w:p w14:paraId="5DF63FD8" w14:textId="0198C052" w:rsidR="00802565" w:rsidRPr="00802565" w:rsidRDefault="00802565" w:rsidP="00802565">
      <w:pPr>
        <w:spacing w:after="0"/>
        <w:jc w:val="center"/>
        <w:rPr>
          <w:rFonts w:cstheme="minorHAnsi"/>
          <w:b/>
          <w:sz w:val="24"/>
          <w:szCs w:val="24"/>
          <w14:ligatures w14:val="none"/>
        </w:rPr>
      </w:pPr>
      <w:r w:rsidRPr="00802565">
        <w:rPr>
          <w:rFonts w:cstheme="minorHAnsi"/>
          <w:b/>
          <w:sz w:val="24"/>
          <w:szCs w:val="24"/>
          <w14:ligatures w14:val="none"/>
        </w:rPr>
        <w:t xml:space="preserve">Posted this </w:t>
      </w:r>
      <w:r w:rsidR="00272F23">
        <w:rPr>
          <w:rFonts w:cstheme="minorHAnsi"/>
          <w:b/>
          <w:sz w:val="24"/>
          <w:szCs w:val="24"/>
          <w14:ligatures w14:val="none"/>
        </w:rPr>
        <w:t>14</w:t>
      </w:r>
      <w:r w:rsidRPr="00802565">
        <w:rPr>
          <w:rFonts w:cstheme="minorHAnsi"/>
          <w:b/>
          <w:sz w:val="24"/>
          <w:szCs w:val="24"/>
          <w14:ligatures w14:val="none"/>
        </w:rPr>
        <w:t xml:space="preserve"> day of </w:t>
      </w:r>
      <w:r w:rsidR="00272F23">
        <w:rPr>
          <w:rFonts w:cstheme="minorHAnsi"/>
          <w:b/>
          <w:sz w:val="24"/>
          <w:szCs w:val="24"/>
          <w14:ligatures w14:val="none"/>
        </w:rPr>
        <w:t>September</w:t>
      </w:r>
      <w:r w:rsidRPr="00802565">
        <w:rPr>
          <w:rFonts w:cstheme="minorHAnsi"/>
          <w:b/>
          <w:sz w:val="24"/>
          <w:szCs w:val="24"/>
          <w14:ligatures w14:val="none"/>
        </w:rPr>
        <w:t xml:space="preserve"> 20</w:t>
      </w:r>
      <w:r w:rsidR="00272F23">
        <w:rPr>
          <w:rFonts w:cstheme="minorHAnsi"/>
          <w:b/>
          <w:sz w:val="24"/>
          <w:szCs w:val="24"/>
          <w14:ligatures w14:val="none"/>
        </w:rPr>
        <w:t>25</w:t>
      </w:r>
    </w:p>
    <w:p w14:paraId="4AFC3023" w14:textId="77777777" w:rsidR="00802565" w:rsidRPr="00802565" w:rsidRDefault="00802565" w:rsidP="00802565">
      <w:pPr>
        <w:spacing w:after="0"/>
        <w:jc w:val="center"/>
        <w:rPr>
          <w:rFonts w:cstheme="minorHAnsi"/>
          <w:b/>
          <w:sz w:val="24"/>
          <w:szCs w:val="24"/>
          <w14:ligatures w14:val="none"/>
        </w:rPr>
      </w:pPr>
      <w:r w:rsidRPr="00802565">
        <w:rPr>
          <w:rFonts w:cstheme="minorHAnsi"/>
          <w:b/>
          <w:sz w:val="24"/>
          <w:szCs w:val="24"/>
          <w14:ligatures w14:val="none"/>
        </w:rPr>
        <w:t xml:space="preserve"> By Catrina Bennett, Clerk/Treasurer</w:t>
      </w:r>
    </w:p>
    <w:p w14:paraId="7419D7E6" w14:textId="77777777" w:rsidR="00802565" w:rsidRDefault="00802565" w:rsidP="00101BC8"/>
    <w:p w14:paraId="71E8A885" w14:textId="77777777" w:rsidR="00101BC8" w:rsidRPr="00101BC8" w:rsidRDefault="00101BC8" w:rsidP="00101BC8"/>
    <w:p w14:paraId="0781D9A1" w14:textId="77777777" w:rsidR="00101BC8" w:rsidRPr="00101BC8" w:rsidRDefault="00101BC8" w:rsidP="00101BC8"/>
    <w:p w14:paraId="175D854B" w14:textId="77777777" w:rsidR="00101BC8" w:rsidRPr="00101BC8" w:rsidRDefault="00101BC8" w:rsidP="00101BC8"/>
    <w:p w14:paraId="2235640F" w14:textId="77777777" w:rsidR="00101BC8" w:rsidRPr="00101BC8" w:rsidRDefault="00101BC8" w:rsidP="00101BC8"/>
    <w:p w14:paraId="0BA2B441" w14:textId="77777777" w:rsidR="00101BC8" w:rsidRPr="00101BC8" w:rsidRDefault="00101BC8" w:rsidP="00101BC8"/>
    <w:p w14:paraId="55361E4D" w14:textId="77777777" w:rsidR="00101BC8" w:rsidRPr="00101BC8" w:rsidRDefault="00101BC8" w:rsidP="00101BC8"/>
    <w:p w14:paraId="51B36755" w14:textId="77777777" w:rsidR="00101BC8" w:rsidRPr="00101BC8" w:rsidRDefault="00101BC8" w:rsidP="00101BC8"/>
    <w:p w14:paraId="355356D7" w14:textId="77777777" w:rsidR="00101BC8" w:rsidRPr="00101BC8" w:rsidRDefault="00101BC8" w:rsidP="00101BC8"/>
    <w:p w14:paraId="375C671C" w14:textId="511C24D5" w:rsidR="00101BC8" w:rsidRDefault="00101BC8" w:rsidP="00101BC8"/>
    <w:p w14:paraId="7CD2EB78" w14:textId="14E5ECB4" w:rsidR="00101BC8" w:rsidRPr="00101BC8" w:rsidRDefault="00101BC8" w:rsidP="00101BC8"/>
    <w:sectPr w:rsidR="00101BC8" w:rsidRPr="00101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C8"/>
    <w:rsid w:val="00017EDB"/>
    <w:rsid w:val="00101BC8"/>
    <w:rsid w:val="00272F23"/>
    <w:rsid w:val="00441F9D"/>
    <w:rsid w:val="00667BBF"/>
    <w:rsid w:val="0080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542E"/>
  <w15:chartTrackingRefBased/>
  <w15:docId w15:val="{08924B9B-6843-478C-8856-28FB0EF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C8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Town Sylvester</cp:lastModifiedBy>
  <cp:revision>2</cp:revision>
  <dcterms:created xsi:type="dcterms:W3CDTF">2025-09-15T19:57:00Z</dcterms:created>
  <dcterms:modified xsi:type="dcterms:W3CDTF">2025-09-15T19:57:00Z</dcterms:modified>
</cp:coreProperties>
</file>