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A7479" w14:textId="51F35EAF" w:rsidR="008919DD" w:rsidRDefault="006A4C6F" w:rsidP="006A4C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Town of Milladore Board of Supervisors Meeting</w:t>
      </w:r>
    </w:p>
    <w:p w14:paraId="6B1CEEDE" w14:textId="157529E7" w:rsidR="006A4C6F" w:rsidRDefault="009C47CD" w:rsidP="006A4C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August 2, 2026, 6:30 pm</w:t>
      </w:r>
    </w:p>
    <w:p w14:paraId="73DC039A" w14:textId="102BBE76" w:rsidR="009C47CD" w:rsidRDefault="009C47CD" w:rsidP="006A4C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3720 County Road P, Milladore, WI, 54454</w:t>
      </w:r>
    </w:p>
    <w:p w14:paraId="3A83E4A7" w14:textId="3BB5B50A" w:rsidR="009C47CD" w:rsidRDefault="009C47CD" w:rsidP="006A4C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Agenda</w:t>
      </w:r>
    </w:p>
    <w:p w14:paraId="28DB76D5" w14:textId="458449E8" w:rsidR="000E65D3" w:rsidRDefault="000E65D3" w:rsidP="000E65D3">
      <w:pPr>
        <w:rPr>
          <w:sz w:val="28"/>
          <w:szCs w:val="28"/>
        </w:rPr>
      </w:pPr>
    </w:p>
    <w:p w14:paraId="7A7DF880" w14:textId="3479BAB1" w:rsidR="000E65D3" w:rsidRDefault="000E65D3" w:rsidP="000E65D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2452111F" w14:textId="5CEC435B" w:rsidR="000E65D3" w:rsidRDefault="000E65D3" w:rsidP="000E65D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Pledge of Allegiance</w:t>
      </w:r>
    </w:p>
    <w:p w14:paraId="438CA073" w14:textId="1597AD50" w:rsidR="000E65D3" w:rsidRDefault="000E65D3" w:rsidP="000E65D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Secretary Report</w:t>
      </w:r>
    </w:p>
    <w:p w14:paraId="21B56607" w14:textId="366F503F" w:rsidR="000E65D3" w:rsidRDefault="000E65D3" w:rsidP="000E65D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Treasurer Report</w:t>
      </w:r>
    </w:p>
    <w:p w14:paraId="5B1295FE" w14:textId="3146C8FF" w:rsidR="000E65D3" w:rsidRDefault="000E65D3" w:rsidP="000E65D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Additions to the Agenda</w:t>
      </w:r>
    </w:p>
    <w:p w14:paraId="385B939E" w14:textId="50909A8A" w:rsidR="000E65D3" w:rsidRDefault="000E65D3" w:rsidP="000E65D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Old Business:</w:t>
      </w:r>
    </w:p>
    <w:p w14:paraId="5C0F1B53" w14:textId="191071E4" w:rsidR="000E65D3" w:rsidRDefault="003D2077" w:rsidP="000E65D3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Absentee ballots for the August 11, 2</w:t>
      </w:r>
      <w:r w:rsidR="009550E1">
        <w:rPr>
          <w:sz w:val="28"/>
          <w:szCs w:val="28"/>
        </w:rPr>
        <w:t>026 Partisan Primary have been issued.</w:t>
      </w:r>
    </w:p>
    <w:p w14:paraId="40235A84" w14:textId="26F8E811" w:rsidR="00737388" w:rsidRDefault="00737388" w:rsidP="000E65D3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Updates on building work?</w:t>
      </w:r>
    </w:p>
    <w:p w14:paraId="114D66BB" w14:textId="3D08611D" w:rsidR="009550E1" w:rsidRDefault="008116C4" w:rsidP="008116C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New Business:</w:t>
      </w:r>
    </w:p>
    <w:p w14:paraId="75AD21ED" w14:textId="12B111F7" w:rsidR="008116C4" w:rsidRDefault="008116C4" w:rsidP="008116C4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The public test of election equipment will be held on August 7</w:t>
      </w:r>
      <w:r w:rsidRPr="008116C4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, at 7 pm, at the Milladore Town Hall.</w:t>
      </w:r>
    </w:p>
    <w:p w14:paraId="4E3191EF" w14:textId="3C0FE728" w:rsidR="005D3BC2" w:rsidRDefault="005D3BC2" w:rsidP="005D3BC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Recycling Center Updates:</w:t>
      </w:r>
    </w:p>
    <w:p w14:paraId="2661EC59" w14:textId="2A278929" w:rsidR="004E6604" w:rsidRDefault="005D3BC2" w:rsidP="004E660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Sanitary District Updates</w:t>
      </w:r>
    </w:p>
    <w:p w14:paraId="3E0D8D5B" w14:textId="4B801FFB" w:rsidR="004E6604" w:rsidRDefault="004E6604" w:rsidP="004E660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Road Repair Concerns:</w:t>
      </w:r>
    </w:p>
    <w:p w14:paraId="7B14F800" w14:textId="2C57CB28" w:rsidR="004E6604" w:rsidRDefault="004E6604" w:rsidP="004E660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Clerk Mail:</w:t>
      </w:r>
    </w:p>
    <w:p w14:paraId="5443E402" w14:textId="370B5523" w:rsidR="004E6604" w:rsidRDefault="004E6604" w:rsidP="004E660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Public Comment:</w:t>
      </w:r>
    </w:p>
    <w:p w14:paraId="388A22E3" w14:textId="08EB4400" w:rsidR="00737388" w:rsidRPr="00737388" w:rsidRDefault="004E6604" w:rsidP="00737388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All public comment is restricted to 2 minutes per person. We ask that you remain </w:t>
      </w:r>
      <w:r w:rsidR="007608C2">
        <w:rPr>
          <w:sz w:val="28"/>
          <w:szCs w:val="28"/>
        </w:rPr>
        <w:t>respectful.</w:t>
      </w:r>
    </w:p>
    <w:p w14:paraId="487BB57C" w14:textId="57AF1DFD" w:rsidR="007608C2" w:rsidRDefault="007608C2" w:rsidP="007608C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Move to Pay Bills</w:t>
      </w:r>
    </w:p>
    <w:p w14:paraId="4A142C2E" w14:textId="6161BA45" w:rsidR="007608C2" w:rsidRDefault="007608C2" w:rsidP="007608C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The next Town of Milladore Board of Supervisors Meeting will be held on Sunday, September</w:t>
      </w:r>
      <w:r w:rsidR="00440DD3">
        <w:rPr>
          <w:sz w:val="28"/>
          <w:szCs w:val="28"/>
        </w:rPr>
        <w:t xml:space="preserve"> 6, 2026, at 6:30 pm at The Milladore Town Hall.</w:t>
      </w:r>
    </w:p>
    <w:p w14:paraId="4A9478BB" w14:textId="46AEE629" w:rsidR="00440DD3" w:rsidRDefault="00440DD3" w:rsidP="007608C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Motion to Adjourn</w:t>
      </w:r>
    </w:p>
    <w:p w14:paraId="79D011E4" w14:textId="721BD60F" w:rsidR="00440DD3" w:rsidRPr="007608C2" w:rsidRDefault="00440DD3" w:rsidP="007608C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Adjourn</w:t>
      </w:r>
    </w:p>
    <w:p w14:paraId="769BEBFD" w14:textId="153C3C12" w:rsidR="008116C4" w:rsidRPr="009E44A1" w:rsidRDefault="008116C4" w:rsidP="009E44A1">
      <w:pPr>
        <w:rPr>
          <w:sz w:val="28"/>
          <w:szCs w:val="28"/>
        </w:rPr>
      </w:pPr>
    </w:p>
    <w:p w14:paraId="41DF65B8" w14:textId="77777777" w:rsidR="000E65D3" w:rsidRDefault="000E65D3" w:rsidP="000E65D3">
      <w:pPr>
        <w:rPr>
          <w:sz w:val="28"/>
          <w:szCs w:val="28"/>
        </w:rPr>
      </w:pPr>
    </w:p>
    <w:p w14:paraId="65352677" w14:textId="77777777" w:rsidR="009E44A1" w:rsidRPr="000E65D3" w:rsidRDefault="009E44A1" w:rsidP="000E65D3">
      <w:pPr>
        <w:rPr>
          <w:sz w:val="28"/>
          <w:szCs w:val="28"/>
        </w:rPr>
      </w:pPr>
    </w:p>
    <w:sectPr w:rsidR="009E44A1" w:rsidRPr="000E65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511D2"/>
    <w:multiLevelType w:val="hybridMultilevel"/>
    <w:tmpl w:val="1B0E2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273F0"/>
    <w:multiLevelType w:val="hybridMultilevel"/>
    <w:tmpl w:val="966AF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890396">
    <w:abstractNumId w:val="0"/>
  </w:num>
  <w:num w:numId="2" w16cid:durableId="509685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EBB"/>
    <w:rsid w:val="000E65D3"/>
    <w:rsid w:val="002026A4"/>
    <w:rsid w:val="002F5FEE"/>
    <w:rsid w:val="003D2077"/>
    <w:rsid w:val="003E301C"/>
    <w:rsid w:val="00440DD3"/>
    <w:rsid w:val="004E6604"/>
    <w:rsid w:val="00522EBB"/>
    <w:rsid w:val="005548FA"/>
    <w:rsid w:val="005D3BC2"/>
    <w:rsid w:val="006A4C6F"/>
    <w:rsid w:val="00737388"/>
    <w:rsid w:val="007608C2"/>
    <w:rsid w:val="008116C4"/>
    <w:rsid w:val="008342FD"/>
    <w:rsid w:val="008919DD"/>
    <w:rsid w:val="009550E1"/>
    <w:rsid w:val="009C47CD"/>
    <w:rsid w:val="009E44A1"/>
    <w:rsid w:val="00B60D81"/>
    <w:rsid w:val="00DF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FCDA8"/>
  <w15:chartTrackingRefBased/>
  <w15:docId w15:val="{58920481-AA1C-44A2-BAFE-484C680C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E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E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E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E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E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E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E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E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E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E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E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E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E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Leslianne Ruesch</dc:creator>
  <cp:keywords/>
  <dc:description/>
  <cp:lastModifiedBy>Leslianne Ruesch</cp:lastModifiedBy>
  <cp:revision>16</cp:revision>
  <dcterms:created xsi:type="dcterms:W3CDTF">2026-07-31T17:16:00Z</dcterms:created>
  <dcterms:modified xsi:type="dcterms:W3CDTF">2026-07-31T18:13:00Z</dcterms:modified>
</cp:coreProperties>
</file>