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03CA" w14:textId="36798369" w:rsidR="009E2938" w:rsidRPr="005B7A45" w:rsidRDefault="009E2938" w:rsidP="0033649B">
      <w:pPr>
        <w:pStyle w:val="Heading2"/>
        <w:jc w:val="center"/>
      </w:pPr>
      <w:r w:rsidRPr="005B7A45">
        <w:t>City of High Shoals</w:t>
      </w:r>
    </w:p>
    <w:p w14:paraId="6A503709" w14:textId="00E2BD5D" w:rsidR="009E2938" w:rsidRPr="005B7A45" w:rsidRDefault="009E2938" w:rsidP="0033649B">
      <w:pPr>
        <w:pStyle w:val="Heading2"/>
        <w:jc w:val="center"/>
      </w:pPr>
      <w:r w:rsidRPr="005B7A45">
        <w:t>Regular Council Meeting</w:t>
      </w:r>
    </w:p>
    <w:p w14:paraId="0318116C" w14:textId="02B91E1C" w:rsidR="009E2938" w:rsidRPr="005B7A45" w:rsidRDefault="00A4149E" w:rsidP="0033649B">
      <w:pPr>
        <w:pStyle w:val="Heading2"/>
        <w:jc w:val="center"/>
      </w:pPr>
      <w:r>
        <w:t>February</w:t>
      </w:r>
      <w:r w:rsidR="00DB73DF">
        <w:t xml:space="preserve"> 1</w:t>
      </w:r>
      <w:r>
        <w:t>1</w:t>
      </w:r>
      <w:r w:rsidR="0029319E" w:rsidRPr="005B7A45">
        <w:t>, 202</w:t>
      </w:r>
      <w:r w:rsidR="00DB73DF">
        <w:t>5</w:t>
      </w:r>
    </w:p>
    <w:p w14:paraId="2A86EE61" w14:textId="24CCF7FA" w:rsidR="00DB6BAF" w:rsidRDefault="009E2938" w:rsidP="00DB6BAF">
      <w:pPr>
        <w:pStyle w:val="ListParagraph"/>
        <w:numPr>
          <w:ilvl w:val="0"/>
          <w:numId w:val="2"/>
        </w:numPr>
      </w:pPr>
      <w:r>
        <w:t>Call to Order</w:t>
      </w:r>
      <w:r w:rsidR="00DB6BAF">
        <w:t>: Mayor, PJ Rathbone called to order February 11</w:t>
      </w:r>
      <w:r w:rsidR="00DB6BAF" w:rsidRPr="00DB6BAF">
        <w:rPr>
          <w:vertAlign w:val="superscript"/>
        </w:rPr>
        <w:t>th</w:t>
      </w:r>
      <w:r w:rsidR="00812133">
        <w:t xml:space="preserve"> council meeting. In attendance are the following council members: Dennis Cash, Denise Cook, Bo Rhyne, Kathy Rhyne, and Tim Eidson. Bobby Vassey was absent due to an illness. </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42E4E052" w14:textId="77777777" w:rsidR="00456688" w:rsidRDefault="0075781C" w:rsidP="005860A3">
      <w:pPr>
        <w:pStyle w:val="ListParagraph"/>
        <w:numPr>
          <w:ilvl w:val="0"/>
          <w:numId w:val="2"/>
        </w:numPr>
      </w:pPr>
      <w:r>
        <w:t>Approval of Agenda</w:t>
      </w:r>
      <w:r w:rsidR="0025363B">
        <w:t>:</w:t>
      </w:r>
      <w:r w:rsidR="005A4AB5">
        <w:t xml:space="preserve"> </w:t>
      </w:r>
      <w:r w:rsidR="00456688">
        <w:t>Dennis Cash asked to add time sheets to the agenda under new business. Motion made to approve with addition, seconded by Denese Cook, All in favor.</w:t>
      </w:r>
    </w:p>
    <w:p w14:paraId="6D3047C0" w14:textId="021AAC9E" w:rsidR="0075781C" w:rsidRDefault="00456688" w:rsidP="00456688">
      <w:pPr>
        <w:pStyle w:val="ListParagraph"/>
        <w:numPr>
          <w:ilvl w:val="0"/>
          <w:numId w:val="2"/>
        </w:numPr>
      </w:pPr>
      <w:r>
        <w:t xml:space="preserve">Kathy </w:t>
      </w:r>
      <w:r w:rsidR="006935F4">
        <w:t>Rhyne made</w:t>
      </w:r>
      <w:r w:rsidR="0025363B">
        <w:t xml:space="preserve"> </w:t>
      </w:r>
      <w:r w:rsidR="006935F4">
        <w:t>a motion</w:t>
      </w:r>
      <w:r w:rsidR="0025363B">
        <w:t xml:space="preserve"> to approve the agenda, seconded by</w:t>
      </w:r>
      <w:r>
        <w:t xml:space="preserve"> </w:t>
      </w:r>
      <w:r w:rsidR="00CF4A23">
        <w:t>Dennis Cash, all in favor.</w:t>
      </w:r>
    </w:p>
    <w:p w14:paraId="0EFD6D4F" w14:textId="6294D361" w:rsidR="0075781C" w:rsidRDefault="0075781C" w:rsidP="005860A3">
      <w:pPr>
        <w:pStyle w:val="ListParagraph"/>
        <w:numPr>
          <w:ilvl w:val="0"/>
          <w:numId w:val="2"/>
        </w:numPr>
      </w:pPr>
      <w:r>
        <w:t>Approval of Minutes</w:t>
      </w:r>
      <w:r w:rsidR="0025363B">
        <w:t xml:space="preserve"> </w:t>
      </w:r>
      <w:r w:rsidR="006935F4">
        <w:t xml:space="preserve">Kathy Rhyne </w:t>
      </w:r>
      <w:r w:rsidR="0025363B">
        <w:t xml:space="preserve">made motion to approve </w:t>
      </w:r>
      <w:r w:rsidR="006935F4">
        <w:t>January</w:t>
      </w:r>
      <w:r w:rsidR="0025363B">
        <w:t xml:space="preserve"> 2025 minutes, seconded by</w:t>
      </w:r>
      <w:r w:rsidR="00CF4A23">
        <w:t xml:space="preserve"> </w:t>
      </w:r>
      <w:r w:rsidR="006935F4">
        <w:t>Denese Cook.</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068A31F9" w14:textId="78387657" w:rsidR="006935F4" w:rsidRDefault="006935F4">
      <w:r>
        <w:tab/>
      </w:r>
      <w:r w:rsidR="000D3B5B">
        <w:t xml:space="preserve">A coach from the baseball </w:t>
      </w:r>
      <w:r w:rsidR="0033649B">
        <w:t>team</w:t>
      </w:r>
      <w:r w:rsidR="000D3B5B">
        <w:t xml:space="preserve"> contacted Timken in Lincolnton</w:t>
      </w:r>
      <w:r w:rsidR="00605595">
        <w:t xml:space="preserve"> </w:t>
      </w:r>
      <w:r w:rsidR="00886441">
        <w:t xml:space="preserve">to sponsor the batting cages they were told they could </w:t>
      </w:r>
      <w:r w:rsidR="00693F33">
        <w:t xml:space="preserve">put in place. </w:t>
      </w:r>
      <w:r w:rsidR="00186C8A">
        <w:t xml:space="preserve">The location was approved </w:t>
      </w:r>
      <w:r w:rsidR="00AD2C52">
        <w:t xml:space="preserve">center field, beyond the walking track. The area would take 10 loads of dirt, </w:t>
      </w:r>
      <w:proofErr w:type="spellStart"/>
      <w:r w:rsidR="00AD2C52">
        <w:t>skidsteer</w:t>
      </w:r>
      <w:proofErr w:type="spellEnd"/>
      <w:r w:rsidR="00AD2C52">
        <w:t xml:space="preserve"> work, and batting cage itself would </w:t>
      </w:r>
      <w:r w:rsidR="0073154A">
        <w:t>(dual cage 55ftx28ft)</w:t>
      </w:r>
      <w:r w:rsidR="00CA42F5">
        <w:t xml:space="preserve">, and a cover as well. </w:t>
      </w:r>
      <w:r w:rsidR="005261C4">
        <w:t>PJ said Richard stated that they had a batting cage that they wanted to install and put it up</w:t>
      </w:r>
      <w:r w:rsidR="00F45B5D">
        <w:t xml:space="preserve">, and Richards’ only thought was if they could have a break on the rental fee. </w:t>
      </w:r>
      <w:r w:rsidR="0012596B">
        <w:t xml:space="preserve">The distance between the light poles is </w:t>
      </w:r>
      <w:r w:rsidR="00B35EA5">
        <w:t>85 feet</w:t>
      </w:r>
      <w:r w:rsidR="00885300">
        <w:t>. The county does all of the permitting</w:t>
      </w:r>
      <w:r w:rsidR="00795A05">
        <w:t xml:space="preserve">. The baseball team pulled out of the </w:t>
      </w:r>
      <w:proofErr w:type="spellStart"/>
      <w:r w:rsidR="00795A05">
        <w:t>WOWFactor</w:t>
      </w:r>
      <w:proofErr w:type="spellEnd"/>
      <w:r w:rsidR="00795A05">
        <w:t xml:space="preserve"> program and now are with the Lincoln County Warriors. </w:t>
      </w:r>
      <w:r w:rsidR="00820AA5">
        <w:t xml:space="preserve">The council said they wouldn’t </w:t>
      </w:r>
      <w:r w:rsidR="004711A7">
        <w:t xml:space="preserve">mind if Timken did sponsor such, we did not mind having </w:t>
      </w:r>
      <w:r w:rsidR="002C3FD4">
        <w:t xml:space="preserve">something that shows who </w:t>
      </w:r>
      <w:r w:rsidR="008571C9">
        <w:t xml:space="preserve">sponsored such. </w:t>
      </w:r>
    </w:p>
    <w:p w14:paraId="7B2FD690" w14:textId="446CB8DA"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2A500226" w14:textId="262317E4" w:rsidR="00D15CEF" w:rsidRDefault="00757453" w:rsidP="00D15CEF">
      <w:pPr>
        <w:pStyle w:val="ListParagraph"/>
        <w:numPr>
          <w:ilvl w:val="2"/>
          <w:numId w:val="5"/>
        </w:numPr>
      </w:pPr>
      <w:r>
        <w:t xml:space="preserve">Sargent King came </w:t>
      </w:r>
      <w:r w:rsidR="00834F36">
        <w:t>to speak with the council. Case highlights</w:t>
      </w:r>
      <w:r w:rsidR="00C55B19">
        <w:t xml:space="preserve">: sex offense 100 block of Thompkins St. </w:t>
      </w:r>
      <w:r w:rsidR="00673AF7">
        <w:t xml:space="preserve">A report coded as </w:t>
      </w:r>
      <w:r w:rsidR="00E71C7C">
        <w:t xml:space="preserve">“other” which could be animal cruelty to robbery, under investigation. One of his guys had two notable arrests last month. One was Shawn Black, staying on State St. </w:t>
      </w:r>
      <w:r w:rsidR="000245CF">
        <w:t xml:space="preserve">Lincoln County called Gaston County and cross the county line, they called in and canceled, so Gaston County Police went to take a potentially violent person </w:t>
      </w:r>
      <w:r w:rsidR="001A36EF">
        <w:t xml:space="preserve">out of High Shoals. Second arrest was from assault with injury off of Dogwood Trail. Yet again, taking another dangerous person off the street. </w:t>
      </w:r>
      <w:r w:rsidR="00B13DF4">
        <w:t xml:space="preserve">Calls to service were </w:t>
      </w:r>
      <w:r w:rsidR="00C80002">
        <w:t xml:space="preserve">23 total called into 911 both emergency and non-emergency, 3 animal care, 2 check location, 2 unknown, </w:t>
      </w:r>
      <w:r w:rsidR="00D15CEF">
        <w:t xml:space="preserve">7 others. Officer initiated </w:t>
      </w:r>
      <w:r w:rsidR="00A82A14">
        <w:t xml:space="preserve">23 special checks, </w:t>
      </w:r>
      <w:r w:rsidR="00B252E9">
        <w:t xml:space="preserve">check subjects, </w:t>
      </w:r>
      <w:r w:rsidR="00BD3706">
        <w:t>1 training</w:t>
      </w:r>
      <w:r w:rsidR="00747EC3">
        <w:t xml:space="preserve">. All other, 1 alarm, 1 meet in person, 1 suspicious subject, 1 special call, 1 warrant service. </w:t>
      </w:r>
      <w:r w:rsidR="0039420C">
        <w:t xml:space="preserve">11 special checks and 3 </w:t>
      </w:r>
      <w:r w:rsidR="0033649B">
        <w:t>radars</w:t>
      </w:r>
      <w:r w:rsidR="0039420C">
        <w:t xml:space="preserve"> at town hall. </w:t>
      </w:r>
      <w:r w:rsidR="007E7148">
        <w:t xml:space="preserve">201 N Lincoln St. 5 special checks, Lincoln Terrace apartments, </w:t>
      </w:r>
      <w:r w:rsidR="00067640">
        <w:t xml:space="preserve">103 Frye St. </w:t>
      </w:r>
      <w:r w:rsidR="00AB1F9B">
        <w:t xml:space="preserve">arrest, </w:t>
      </w:r>
      <w:r w:rsidR="00DC40A4">
        <w:t xml:space="preserve">special checks, 17 special checks at the Post Office, </w:t>
      </w:r>
      <w:r w:rsidR="000C7929">
        <w:t xml:space="preserve">at intersection of S Lincoln St &amp; Cherry St. traffic stops and license check. </w:t>
      </w:r>
    </w:p>
    <w:p w14:paraId="3ED2CC8F" w14:textId="4436EE50" w:rsidR="00ED7758" w:rsidRPr="007A42A2" w:rsidRDefault="00AC7228" w:rsidP="007A42A2">
      <w:pPr>
        <w:pStyle w:val="ListParagraph"/>
        <w:numPr>
          <w:ilvl w:val="0"/>
          <w:numId w:val="5"/>
        </w:numPr>
      </w:pPr>
      <w:r>
        <w:t>Financial-Dennis Cash</w:t>
      </w:r>
    </w:p>
    <w:p w14:paraId="37FE692F" w14:textId="77777777" w:rsidR="00ED7758" w:rsidRPr="00ED7758" w:rsidRDefault="00ED7758" w:rsidP="00ED7758">
      <w:pPr>
        <w:pStyle w:val="ListParagraph"/>
        <w:numPr>
          <w:ilvl w:val="0"/>
          <w:numId w:val="23"/>
        </w:numPr>
        <w:rPr>
          <w:sz w:val="20"/>
          <w:szCs w:val="20"/>
        </w:rPr>
      </w:pPr>
      <w:r w:rsidRPr="00ED7758">
        <w:rPr>
          <w:sz w:val="20"/>
          <w:szCs w:val="20"/>
        </w:rPr>
        <w:t>CHECKING</w:t>
      </w:r>
      <w:r w:rsidRPr="00ED7758">
        <w:rPr>
          <w:sz w:val="20"/>
          <w:szCs w:val="20"/>
        </w:rPr>
        <w:tab/>
      </w:r>
      <w:r w:rsidRPr="00ED7758">
        <w:rPr>
          <w:sz w:val="20"/>
          <w:szCs w:val="20"/>
        </w:rPr>
        <w:tab/>
      </w:r>
      <w:r w:rsidRPr="00ED7758">
        <w:rPr>
          <w:sz w:val="20"/>
          <w:szCs w:val="20"/>
        </w:rPr>
        <w:tab/>
      </w:r>
      <w:r w:rsidRPr="00ED7758">
        <w:rPr>
          <w:sz w:val="20"/>
          <w:szCs w:val="20"/>
        </w:rPr>
        <w:tab/>
        <w:t>$315,829.84</w:t>
      </w:r>
    </w:p>
    <w:p w14:paraId="361604BE" w14:textId="404926EF" w:rsidR="00ED7758" w:rsidRPr="00ED7758" w:rsidRDefault="00ED7758" w:rsidP="00ED7758">
      <w:pPr>
        <w:pStyle w:val="ListParagraph"/>
        <w:numPr>
          <w:ilvl w:val="0"/>
          <w:numId w:val="23"/>
        </w:numPr>
        <w:rPr>
          <w:sz w:val="20"/>
          <w:szCs w:val="20"/>
        </w:rPr>
      </w:pPr>
      <w:r w:rsidRPr="00ED7758">
        <w:rPr>
          <w:sz w:val="20"/>
          <w:szCs w:val="20"/>
        </w:rPr>
        <w:lastRenderedPageBreak/>
        <w:t>CHECKING 2</w:t>
      </w:r>
      <w:r w:rsidRPr="00ED7758">
        <w:rPr>
          <w:sz w:val="20"/>
          <w:szCs w:val="20"/>
        </w:rPr>
        <w:tab/>
      </w:r>
      <w:r>
        <w:rPr>
          <w:sz w:val="20"/>
          <w:szCs w:val="20"/>
        </w:rPr>
        <w:tab/>
      </w:r>
      <w:r w:rsidRPr="00ED7758">
        <w:rPr>
          <w:sz w:val="20"/>
          <w:szCs w:val="20"/>
        </w:rPr>
        <w:tab/>
      </w:r>
      <w:r w:rsidRPr="00ED7758">
        <w:rPr>
          <w:sz w:val="20"/>
          <w:szCs w:val="20"/>
        </w:rPr>
        <w:tab/>
        <w:t>$  11,121.28</w:t>
      </w:r>
    </w:p>
    <w:p w14:paraId="05C0D09B" w14:textId="2E6DAB16" w:rsidR="00ED7758" w:rsidRPr="00ED7758" w:rsidRDefault="00ED7758" w:rsidP="00ED7758">
      <w:pPr>
        <w:pStyle w:val="ListParagraph"/>
        <w:numPr>
          <w:ilvl w:val="0"/>
          <w:numId w:val="23"/>
        </w:numPr>
        <w:rPr>
          <w:sz w:val="20"/>
          <w:szCs w:val="20"/>
        </w:rPr>
      </w:pPr>
      <w:r w:rsidRPr="00ED7758">
        <w:rPr>
          <w:sz w:val="20"/>
          <w:szCs w:val="20"/>
        </w:rPr>
        <w:t>SAVINGS</w:t>
      </w:r>
      <w:r w:rsidRPr="00ED7758">
        <w:rPr>
          <w:sz w:val="20"/>
          <w:szCs w:val="20"/>
        </w:rPr>
        <w:tab/>
      </w:r>
      <w:r w:rsidRPr="00ED7758">
        <w:rPr>
          <w:sz w:val="20"/>
          <w:szCs w:val="20"/>
        </w:rPr>
        <w:tab/>
      </w:r>
      <w:r>
        <w:rPr>
          <w:sz w:val="20"/>
          <w:szCs w:val="20"/>
        </w:rPr>
        <w:tab/>
      </w:r>
      <w:r w:rsidRPr="00ED7758">
        <w:rPr>
          <w:sz w:val="20"/>
          <w:szCs w:val="20"/>
        </w:rPr>
        <w:tab/>
      </w:r>
      <w:r w:rsidRPr="00ED7758">
        <w:rPr>
          <w:sz w:val="20"/>
          <w:szCs w:val="20"/>
        </w:rPr>
        <w:tab/>
        <w:t>$161,081.24</w:t>
      </w:r>
    </w:p>
    <w:p w14:paraId="510F8D25" w14:textId="77777777" w:rsidR="00ED7758" w:rsidRPr="00ED7758" w:rsidRDefault="00ED7758" w:rsidP="00ED7758">
      <w:pPr>
        <w:pStyle w:val="ListParagraph"/>
        <w:numPr>
          <w:ilvl w:val="0"/>
          <w:numId w:val="23"/>
        </w:numPr>
        <w:pBdr>
          <w:bottom w:val="single" w:sz="12" w:space="1" w:color="auto"/>
        </w:pBdr>
        <w:rPr>
          <w:sz w:val="20"/>
          <w:szCs w:val="20"/>
        </w:rPr>
      </w:pPr>
      <w:r w:rsidRPr="00ED7758">
        <w:rPr>
          <w:sz w:val="20"/>
          <w:szCs w:val="20"/>
        </w:rPr>
        <w:t>CAP MGMT</w:t>
      </w:r>
      <w:r w:rsidRPr="00ED7758">
        <w:rPr>
          <w:sz w:val="20"/>
          <w:szCs w:val="20"/>
        </w:rPr>
        <w:tab/>
      </w:r>
      <w:r w:rsidRPr="00ED7758">
        <w:rPr>
          <w:sz w:val="20"/>
          <w:szCs w:val="20"/>
        </w:rPr>
        <w:tab/>
      </w:r>
      <w:r w:rsidRPr="00ED7758">
        <w:rPr>
          <w:sz w:val="20"/>
          <w:szCs w:val="20"/>
        </w:rPr>
        <w:tab/>
      </w:r>
      <w:r w:rsidRPr="00ED7758">
        <w:rPr>
          <w:sz w:val="20"/>
          <w:szCs w:val="20"/>
        </w:rPr>
        <w:tab/>
        <w:t>$ 49,081.09</w:t>
      </w:r>
    </w:p>
    <w:p w14:paraId="0C502177" w14:textId="2027B594" w:rsidR="004E071E" w:rsidRPr="00ED7758" w:rsidRDefault="00ED7758" w:rsidP="00ED7758">
      <w:pPr>
        <w:pStyle w:val="ListParagraph"/>
        <w:numPr>
          <w:ilvl w:val="0"/>
          <w:numId w:val="23"/>
        </w:numPr>
        <w:rPr>
          <w:sz w:val="20"/>
          <w:szCs w:val="20"/>
        </w:rPr>
      </w:pPr>
      <w:r w:rsidRPr="00ED7758">
        <w:rPr>
          <w:sz w:val="20"/>
          <w:szCs w:val="20"/>
        </w:rPr>
        <w:t>TOTAL</w:t>
      </w:r>
      <w:r w:rsidRPr="00ED7758">
        <w:rPr>
          <w:sz w:val="20"/>
          <w:szCs w:val="20"/>
        </w:rPr>
        <w:tab/>
      </w:r>
      <w:r w:rsidRPr="00ED7758">
        <w:rPr>
          <w:sz w:val="20"/>
          <w:szCs w:val="20"/>
        </w:rPr>
        <w:tab/>
      </w:r>
      <w:r w:rsidRPr="00ED7758">
        <w:rPr>
          <w:sz w:val="20"/>
          <w:szCs w:val="20"/>
        </w:rPr>
        <w:tab/>
      </w:r>
      <w:r w:rsidRPr="00ED7758">
        <w:rPr>
          <w:sz w:val="20"/>
          <w:szCs w:val="20"/>
        </w:rPr>
        <w:tab/>
      </w:r>
      <w:r w:rsidRPr="00ED7758">
        <w:rPr>
          <w:sz w:val="20"/>
          <w:szCs w:val="20"/>
        </w:rPr>
        <w:tab/>
        <w:t>$537,113.45</w:t>
      </w:r>
    </w:p>
    <w:p w14:paraId="6CF528F0" w14:textId="77777777" w:rsidR="0062591D" w:rsidRDefault="00AC7228" w:rsidP="0062591D">
      <w:pPr>
        <w:pStyle w:val="ListParagraph"/>
        <w:numPr>
          <w:ilvl w:val="0"/>
          <w:numId w:val="5"/>
        </w:numPr>
      </w:pPr>
      <w:r>
        <w:t>Cemetery-Denese Coo</w:t>
      </w:r>
      <w:r w:rsidR="0062591D">
        <w:t>k</w:t>
      </w:r>
    </w:p>
    <w:p w14:paraId="1CEFAAF1" w14:textId="7244903A" w:rsidR="000373C2" w:rsidRDefault="000373C2" w:rsidP="000373C2">
      <w:pPr>
        <w:pStyle w:val="ListParagraph"/>
        <w:numPr>
          <w:ilvl w:val="2"/>
          <w:numId w:val="5"/>
        </w:numPr>
      </w:pPr>
      <w:r>
        <w:t>Nothing to add at this moment</w:t>
      </w:r>
    </w:p>
    <w:p w14:paraId="3E4EFBB4" w14:textId="77777777" w:rsidR="0062591D" w:rsidRDefault="00AC7228" w:rsidP="0062591D">
      <w:pPr>
        <w:pStyle w:val="ListParagraph"/>
        <w:numPr>
          <w:ilvl w:val="0"/>
          <w:numId w:val="5"/>
        </w:numPr>
      </w:pPr>
      <w:r>
        <w:t>Water/Sewer-Bo Rhyne</w:t>
      </w:r>
    </w:p>
    <w:p w14:paraId="6CCBD58F" w14:textId="07BB336B" w:rsidR="000373C2" w:rsidRDefault="000373C2" w:rsidP="000373C2">
      <w:pPr>
        <w:pStyle w:val="ListParagraph"/>
        <w:numPr>
          <w:ilvl w:val="2"/>
          <w:numId w:val="5"/>
        </w:numPr>
      </w:pPr>
      <w:r>
        <w:t>Bo is good</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0CA9F848" w14:textId="0E948605" w:rsidR="000373C2" w:rsidRDefault="004E41E0" w:rsidP="000373C2">
      <w:pPr>
        <w:pStyle w:val="ListParagraph"/>
        <w:numPr>
          <w:ilvl w:val="1"/>
          <w:numId w:val="6"/>
        </w:numPr>
      </w:pPr>
      <w:r>
        <w:t xml:space="preserve">PJ received a </w:t>
      </w:r>
      <w:r w:rsidR="0033649B">
        <w:t>phone call</w:t>
      </w:r>
      <w:r>
        <w:t xml:space="preserve"> this morning with a confrontation with</w:t>
      </w:r>
      <w:r w:rsidR="00744188">
        <w:t xml:space="preserve"> Damon Walker, first house on the left. He was trying to put construction material on the trash truck, he got confrontational and got </w:t>
      </w:r>
      <w:r w:rsidR="0033649B">
        <w:t>into</w:t>
      </w:r>
      <w:r w:rsidR="00744188">
        <w:t xml:space="preserve"> his personal space. Brian told him to back up and got in the trash truck. Mr. Walker then began </w:t>
      </w:r>
      <w:r w:rsidR="005C67D2">
        <w:t xml:space="preserve">to follow them </w:t>
      </w:r>
      <w:r w:rsidR="006C3C03">
        <w:t xml:space="preserve">in the trash truck. We have had issues with him in the past dealing with trash. </w:t>
      </w:r>
      <w:r w:rsidR="00C52FF4">
        <w:t>He requested that Brian not come back to his house</w:t>
      </w:r>
      <w:r w:rsidR="002F6414">
        <w:t xml:space="preserve">, so next week PJ </w:t>
      </w:r>
      <w:r w:rsidR="00775B0F">
        <w:t xml:space="preserve">will be on the back of the truck. </w:t>
      </w:r>
      <w:r w:rsidR="0066174C">
        <w:t>AJ Cook</w:t>
      </w:r>
      <w:r w:rsidR="004B6517">
        <w:t xml:space="preserve"> witnessed what was going on. </w:t>
      </w:r>
    </w:p>
    <w:p w14:paraId="098CC276" w14:textId="0280E172" w:rsidR="00E262ED" w:rsidRDefault="00E262ED" w:rsidP="000373C2">
      <w:pPr>
        <w:pStyle w:val="ListParagraph"/>
        <w:numPr>
          <w:ilvl w:val="1"/>
          <w:numId w:val="6"/>
        </w:numPr>
      </w:pPr>
      <w:r>
        <w:t xml:space="preserve">State St with the </w:t>
      </w:r>
      <w:r w:rsidR="0033649B">
        <w:t>clogged-up</w:t>
      </w:r>
      <w:r>
        <w:t xml:space="preserve"> pipe, it is now fixed</w:t>
      </w:r>
      <w:r w:rsidR="006D39CB">
        <w:t xml:space="preserve">, the failure to that was </w:t>
      </w:r>
      <w:r w:rsidR="00D55357">
        <w:t>from Helene coming through</w:t>
      </w:r>
      <w:r w:rsidR="00B4276C">
        <w:t>.</w:t>
      </w:r>
    </w:p>
    <w:p w14:paraId="20A62A52" w14:textId="77777777" w:rsidR="00410B99" w:rsidRDefault="00AC7228" w:rsidP="006D0316">
      <w:pPr>
        <w:pStyle w:val="ListParagraph"/>
        <w:numPr>
          <w:ilvl w:val="1"/>
          <w:numId w:val="5"/>
        </w:numPr>
      </w:pPr>
      <w:r w:rsidRPr="0062591D">
        <w:t>Parks/Recreation-Bobby Vassey</w:t>
      </w:r>
    </w:p>
    <w:p w14:paraId="105CA9FB" w14:textId="3D4172B2" w:rsidR="00F24F34" w:rsidRDefault="00CF3159" w:rsidP="00F24F34">
      <w:pPr>
        <w:pStyle w:val="ListParagraph"/>
        <w:numPr>
          <w:ilvl w:val="2"/>
          <w:numId w:val="5"/>
        </w:numPr>
      </w:pPr>
      <w:r w:rsidRPr="0062591D">
        <w:t>Yard of the Month:</w:t>
      </w:r>
      <w:r w:rsidR="0029155F">
        <w:t>–</w:t>
      </w:r>
      <w:r w:rsidR="00147BA4">
        <w:t xml:space="preserve"> </w:t>
      </w:r>
      <w:r w:rsidR="000A0754">
        <w:t xml:space="preserve"> </w:t>
      </w:r>
      <w:r w:rsidR="005041B9">
        <w:t xml:space="preserve">101 North </w:t>
      </w:r>
      <w:proofErr w:type="spellStart"/>
      <w:r w:rsidR="005041B9">
        <w:t>Street__Nicole</w:t>
      </w:r>
      <w:proofErr w:type="spellEnd"/>
      <w:r w:rsidR="005041B9">
        <w:t xml:space="preserve"> C</w:t>
      </w:r>
      <w:r w:rsidR="006F1F37">
        <w:t>h</w:t>
      </w:r>
      <w:r w:rsidR="005041B9">
        <w:t>assereau</w:t>
      </w:r>
    </w:p>
    <w:p w14:paraId="29945F36" w14:textId="2091B1BF" w:rsidR="00AC7228" w:rsidRDefault="00AC7228">
      <w:pPr>
        <w:pStyle w:val="ListParagraph"/>
        <w:numPr>
          <w:ilvl w:val="0"/>
          <w:numId w:val="5"/>
        </w:numPr>
      </w:pPr>
      <w:r>
        <w:t>Vehicles-</w:t>
      </w:r>
      <w:r w:rsidR="00882DE7">
        <w:t xml:space="preserve"> Tim Eidson</w:t>
      </w:r>
    </w:p>
    <w:p w14:paraId="04631D09" w14:textId="6BCE44EC" w:rsidR="0042330E" w:rsidRDefault="000F4900" w:rsidP="0042330E">
      <w:pPr>
        <w:pStyle w:val="ListParagraph"/>
        <w:numPr>
          <w:ilvl w:val="2"/>
          <w:numId w:val="5"/>
        </w:numPr>
      </w:pPr>
      <w:r>
        <w:t>PTO is dripping on the small trash, part has been ordered</w:t>
      </w:r>
    </w:p>
    <w:p w14:paraId="292AA147" w14:textId="42E4E80A" w:rsidR="003610C6" w:rsidRDefault="00AC7228" w:rsidP="003778BD">
      <w:pPr>
        <w:pStyle w:val="ListParagraph"/>
        <w:numPr>
          <w:ilvl w:val="0"/>
          <w:numId w:val="5"/>
        </w:numPr>
      </w:pPr>
      <w:r>
        <w:t>Administration/Mayor Report-PJ Rathbone</w:t>
      </w:r>
    </w:p>
    <w:p w14:paraId="47A8897C" w14:textId="5EA7BA5C" w:rsidR="00C20394" w:rsidRDefault="00D503AF" w:rsidP="00C20394">
      <w:pPr>
        <w:pStyle w:val="ListParagraph"/>
        <w:numPr>
          <w:ilvl w:val="2"/>
          <w:numId w:val="5"/>
        </w:numPr>
      </w:pPr>
      <w:r>
        <w:t>Code enforcement</w:t>
      </w:r>
      <w:r w:rsidR="00130645">
        <w:t xml:space="preserve">—last Thursday code enforcement came out with the county police and contractor and started decluttering 103 Frye Street. They got one load and left with </w:t>
      </w:r>
      <w:proofErr w:type="gramStart"/>
      <w:r w:rsidR="00130645">
        <w:t>it, and</w:t>
      </w:r>
      <w:proofErr w:type="gramEnd"/>
      <w:r w:rsidR="00130645">
        <w:t xml:space="preserve"> haven’t </w:t>
      </w:r>
      <w:r w:rsidR="0033649B">
        <w:t>come</w:t>
      </w:r>
      <w:r w:rsidR="00130645">
        <w:t xml:space="preserve"> back. They are going back tomorrow to finish the job. The next question was if we’re at a point in the proceedings, if we can do the work *(the one on the hill)* bill our time and vehicle to the code enforcement </w:t>
      </w:r>
      <w:r w:rsidR="008600C5">
        <w:t xml:space="preserve">to put toward the lien on the property. We have requested to meet with them so we can better understand each step of the process. </w:t>
      </w:r>
      <w:r w:rsidR="00065AA9">
        <w:t>PJ said his main priority is getting the houses in shape</w:t>
      </w:r>
      <w:r w:rsidR="009865E9">
        <w:t xml:space="preserve">, it’s aggravating that the </w:t>
      </w:r>
      <w:r w:rsidR="0033649B">
        <w:t>homeowner’s</w:t>
      </w:r>
      <w:r w:rsidR="009865E9">
        <w:t xml:space="preserve"> don’t care. </w:t>
      </w:r>
    </w:p>
    <w:p w14:paraId="51601699" w14:textId="77777777" w:rsidR="00201251" w:rsidRDefault="00201251" w:rsidP="00201251">
      <w:pPr>
        <w:pStyle w:val="ListParagraph"/>
        <w:ind w:left="1080"/>
      </w:pPr>
    </w:p>
    <w:p w14:paraId="48528559" w14:textId="04840796" w:rsidR="00E43D2B" w:rsidRPr="00201251" w:rsidRDefault="00687C16" w:rsidP="00201251">
      <w:pPr>
        <w:pStyle w:val="ListParagraph"/>
        <w:numPr>
          <w:ilvl w:val="0"/>
          <w:numId w:val="3"/>
        </w:numPr>
        <w:rPr>
          <w:b/>
          <w:bCs/>
          <w:sz w:val="28"/>
          <w:szCs w:val="28"/>
        </w:rPr>
      </w:pPr>
      <w:r w:rsidRPr="00201251">
        <w:rPr>
          <w:b/>
          <w:bCs/>
          <w:sz w:val="28"/>
          <w:szCs w:val="28"/>
        </w:rPr>
        <w:t>New Business</w:t>
      </w:r>
      <w:r w:rsidR="003761EE" w:rsidRPr="00201251">
        <w:rPr>
          <w:b/>
          <w:bCs/>
          <w:sz w:val="28"/>
          <w:szCs w:val="28"/>
        </w:rPr>
        <w:t>:</w:t>
      </w:r>
    </w:p>
    <w:p w14:paraId="0BFE5FE6" w14:textId="6EE32042" w:rsidR="00DC43DC" w:rsidRDefault="00080F31" w:rsidP="00DC43DC">
      <w:pPr>
        <w:pStyle w:val="ListParagraph"/>
        <w:numPr>
          <w:ilvl w:val="0"/>
          <w:numId w:val="3"/>
        </w:numPr>
      </w:pPr>
      <w:r>
        <w:t xml:space="preserve">Discussion/Action: </w:t>
      </w:r>
      <w:r w:rsidR="00E703C4">
        <w:t xml:space="preserve">  </w:t>
      </w:r>
      <w:r w:rsidR="00557FAB">
        <w:t>Dirt from Water Plant</w:t>
      </w:r>
    </w:p>
    <w:p w14:paraId="49D28B7B" w14:textId="21FE8123" w:rsidR="00BB1549" w:rsidRDefault="0050758E" w:rsidP="00BB1549">
      <w:pPr>
        <w:pStyle w:val="ListParagraph"/>
        <w:numPr>
          <w:ilvl w:val="1"/>
          <w:numId w:val="3"/>
        </w:numPr>
      </w:pPr>
      <w:r>
        <w:t>Fire station needs dirt</w:t>
      </w:r>
      <w:r w:rsidR="00FE4D61">
        <w:t xml:space="preserve">, we have dirt at the water plant. </w:t>
      </w:r>
      <w:r w:rsidR="00A8548F">
        <w:t>We can’t donate the dirt by state law, we can sell them the dirt (the general contractor)</w:t>
      </w:r>
      <w:r w:rsidR="00F43B48">
        <w:t>, in the end it should be graded</w:t>
      </w:r>
      <w:r w:rsidR="005F38CD">
        <w:t xml:space="preserve">, seeded, and strawed but before they commit, they have to dig some test holes to check the compaction of the dirt. There is a holding pond on the </w:t>
      </w:r>
      <w:r w:rsidR="00736986">
        <w:t>top</w:t>
      </w:r>
      <w:r w:rsidR="00CF155F">
        <w:t xml:space="preserve">. They want to be able to check the dirt to see </w:t>
      </w:r>
      <w:r w:rsidR="00B130EC">
        <w:t xml:space="preserve">if it is </w:t>
      </w:r>
      <w:r w:rsidR="00893FBF">
        <w:t>useful</w:t>
      </w:r>
      <w:r w:rsidR="00B130EC">
        <w:t xml:space="preserve">. It would help </w:t>
      </w:r>
      <w:r w:rsidR="00E83480">
        <w:t xml:space="preserve">with making our area bigger. </w:t>
      </w:r>
      <w:r w:rsidR="001654CF">
        <w:t>The biggest cost is the hauling</w:t>
      </w:r>
      <w:r w:rsidR="00C74B25">
        <w:t xml:space="preserve">. </w:t>
      </w:r>
      <w:r w:rsidR="00C17D1F">
        <w:t xml:space="preserve">$200 a load for dirt. </w:t>
      </w:r>
    </w:p>
    <w:p w14:paraId="32E5B98B" w14:textId="550B9ADA" w:rsidR="00CB357E" w:rsidRDefault="00CB357E" w:rsidP="00CB357E">
      <w:pPr>
        <w:pStyle w:val="ListParagraph"/>
        <w:numPr>
          <w:ilvl w:val="2"/>
          <w:numId w:val="3"/>
        </w:numPr>
      </w:pPr>
      <w:r>
        <w:t xml:space="preserve">Motion made by Tim Eidson to sell the dirt for $25 per truckload with </w:t>
      </w:r>
      <w:r w:rsidR="003C69BD">
        <w:t xml:space="preserve">seeding, straw, road, seconded by Kathy Rhyne. All in favor. </w:t>
      </w:r>
    </w:p>
    <w:p w14:paraId="7EF4B38B" w14:textId="467965A5" w:rsidR="00F24F34" w:rsidRDefault="007F6352" w:rsidP="00F24F34">
      <w:pPr>
        <w:pStyle w:val="ListParagraph"/>
        <w:numPr>
          <w:ilvl w:val="0"/>
          <w:numId w:val="3"/>
        </w:numPr>
      </w:pPr>
      <w:r>
        <w:t>Discussion</w:t>
      </w:r>
      <w:r w:rsidR="00F24F34">
        <w:t>:</w:t>
      </w:r>
      <w:r>
        <w:t xml:space="preserve">  </w:t>
      </w:r>
      <w:r w:rsidR="00B76D68">
        <w:t>Water Line</w:t>
      </w:r>
      <w:r w:rsidR="00F24F34">
        <w:t>/Dallas</w:t>
      </w:r>
    </w:p>
    <w:p w14:paraId="4FCDD311" w14:textId="0BF081A7" w:rsidR="008C78D6" w:rsidRPr="00F24F34" w:rsidRDefault="00C516E2" w:rsidP="008C78D6">
      <w:pPr>
        <w:pStyle w:val="ListParagraph"/>
        <w:numPr>
          <w:ilvl w:val="1"/>
          <w:numId w:val="3"/>
        </w:numPr>
      </w:pPr>
      <w:r>
        <w:t xml:space="preserve">Mr. Rathbone has been going to a lot of meetings. A public meeting was held with the folks who haven’t come to an agreement with the easements. </w:t>
      </w:r>
      <w:r w:rsidR="00434168">
        <w:t xml:space="preserve">We’re running out of time for the county to spend those funds, I reached out </w:t>
      </w:r>
      <w:proofErr w:type="gramStart"/>
      <w:r w:rsidR="00434168">
        <w:t>yesterday</w:t>
      </w:r>
      <w:proofErr w:type="gramEnd"/>
      <w:r w:rsidR="00434168">
        <w:t xml:space="preserve"> and they said they’re not giving up yet. </w:t>
      </w:r>
      <w:r w:rsidR="00F334AD">
        <w:t xml:space="preserve">In this water line deal was the removal of the water line coming off the bridge and going under the bridge. If this </w:t>
      </w:r>
      <w:r w:rsidR="00F334AD">
        <w:lastRenderedPageBreak/>
        <w:t xml:space="preserve">water line isn’t brought from Dallas, if that piece of the project </w:t>
      </w:r>
      <w:r w:rsidR="00DD70EF">
        <w:t xml:space="preserve">could still be accomplished. He is meeting with the county commissioners tonight. </w:t>
      </w:r>
      <w:r w:rsidR="00B403AC">
        <w:t>PJ also mentioned that we have drawings for blueprints for our water system, we’d be glad to utilize that money if they need to spend it in a hurry.</w:t>
      </w:r>
    </w:p>
    <w:p w14:paraId="2185AEDA" w14:textId="77777777" w:rsidR="00F24F34" w:rsidRDefault="00F24F34" w:rsidP="00F24F34">
      <w:pPr>
        <w:pStyle w:val="ListParagraph"/>
        <w:numPr>
          <w:ilvl w:val="0"/>
          <w:numId w:val="3"/>
        </w:numPr>
      </w:pPr>
      <w:r w:rsidRPr="00F24F34">
        <w:t xml:space="preserve">Discussion:  Free PO Boxes </w:t>
      </w:r>
    </w:p>
    <w:p w14:paraId="3F6C9880" w14:textId="25F2D8E3" w:rsidR="00B403AC" w:rsidRDefault="00F06A79" w:rsidP="00B403AC">
      <w:pPr>
        <w:pStyle w:val="ListParagraph"/>
        <w:numPr>
          <w:ilvl w:val="1"/>
          <w:numId w:val="3"/>
        </w:numPr>
      </w:pPr>
      <w:r>
        <w:t>Now, every resident in the city will be furnished with a PO Box</w:t>
      </w:r>
      <w:r w:rsidR="00810852">
        <w:t>,</w:t>
      </w:r>
      <w:r w:rsidR="002719AC">
        <w:t xml:space="preserve"> that doesn’t have </w:t>
      </w:r>
      <w:r w:rsidR="0033649B">
        <w:t>a home</w:t>
      </w:r>
      <w:r w:rsidR="002719AC">
        <w:t xml:space="preserve"> delivery option, will not be charged.</w:t>
      </w:r>
    </w:p>
    <w:p w14:paraId="32C95274" w14:textId="7F8B63EE" w:rsidR="00F24F34" w:rsidRDefault="00F24F34" w:rsidP="00F24F34">
      <w:pPr>
        <w:pStyle w:val="ListParagraph"/>
        <w:numPr>
          <w:ilvl w:val="0"/>
          <w:numId w:val="3"/>
        </w:numPr>
      </w:pPr>
      <w:r>
        <w:t xml:space="preserve">Discussion:  Mill Property  </w:t>
      </w:r>
    </w:p>
    <w:p w14:paraId="3593264C" w14:textId="29D5076F" w:rsidR="002719AC" w:rsidRDefault="002719AC" w:rsidP="002719AC">
      <w:pPr>
        <w:pStyle w:val="ListParagraph"/>
        <w:numPr>
          <w:ilvl w:val="1"/>
          <w:numId w:val="3"/>
        </w:numPr>
      </w:pPr>
      <w:r>
        <w:t xml:space="preserve">A company located in Charlotte, Will Cauthen is the former mayor of Cramerton and the company he works for does these types of projects all the time. </w:t>
      </w:r>
      <w:r w:rsidR="00C00E84">
        <w:t xml:space="preserve">He has </w:t>
      </w:r>
      <w:proofErr w:type="gramStart"/>
      <w:r w:rsidR="008226CD">
        <w:t>walked</w:t>
      </w:r>
      <w:proofErr w:type="gramEnd"/>
      <w:r w:rsidR="008226CD">
        <w:t xml:space="preserve"> </w:t>
      </w:r>
      <w:r w:rsidR="00C00E84">
        <w:t xml:space="preserve">the property and is excited. </w:t>
      </w:r>
      <w:r w:rsidR="00035133">
        <w:t xml:space="preserve">The gentleman told us, if you don’t submit your application, you’re always two years out. He said </w:t>
      </w:r>
      <w:r w:rsidR="00DF3E9C">
        <w:t xml:space="preserve">we need to start the process for $2000 for </w:t>
      </w:r>
      <w:r w:rsidR="00262C0C">
        <w:t>the initial sampling to go with the</w:t>
      </w:r>
      <w:r w:rsidR="00DA49C2">
        <w:t xml:space="preserve"> Brownfield application. They </w:t>
      </w:r>
      <w:r w:rsidR="008A2647">
        <w:t xml:space="preserve">understand the process and the fact </w:t>
      </w:r>
      <w:r w:rsidR="009310E8">
        <w:t xml:space="preserve">that we don’t have a lot of funds. </w:t>
      </w:r>
      <w:r w:rsidR="00AD2E37">
        <w:t>Dennis Cash made a motion to move $2000 from salaries to cover this cost, seconded by Bo Rhyne. All in favor.</w:t>
      </w:r>
    </w:p>
    <w:p w14:paraId="5D318ACB" w14:textId="78C0E136" w:rsidR="00F24F34" w:rsidRDefault="00E3178C" w:rsidP="00F24F34">
      <w:pPr>
        <w:pStyle w:val="ListParagraph"/>
        <w:numPr>
          <w:ilvl w:val="0"/>
          <w:numId w:val="3"/>
        </w:numPr>
      </w:pPr>
      <w:r>
        <w:t>Discussion/Action</w:t>
      </w:r>
      <w:r w:rsidR="00A154E5">
        <w:t>: Retirement</w:t>
      </w:r>
    </w:p>
    <w:p w14:paraId="294BCE36" w14:textId="5F0AAAE8" w:rsidR="00AD2E37" w:rsidRDefault="00AD2E37" w:rsidP="00AD2E37">
      <w:pPr>
        <w:pStyle w:val="ListParagraph"/>
        <w:numPr>
          <w:ilvl w:val="1"/>
          <w:numId w:val="3"/>
        </w:numPr>
      </w:pPr>
      <w:r>
        <w:t xml:space="preserve">We’re not able to start with the State Retirement. Since we’re not budgeted to add any funds, this company will allow the employees </w:t>
      </w:r>
      <w:r w:rsidR="00D54803">
        <w:t xml:space="preserve">to start up their own. </w:t>
      </w:r>
      <w:r w:rsidR="002D5190">
        <w:t>If the city wants to match</w:t>
      </w:r>
      <w:r w:rsidR="00F4689D">
        <w:t xml:space="preserve">, we can plan to budget to do so </w:t>
      </w:r>
      <w:r w:rsidR="00741E32">
        <w:t xml:space="preserve">this upcoming </w:t>
      </w:r>
      <w:r w:rsidR="008226CD">
        <w:t xml:space="preserve">fiscal year. </w:t>
      </w:r>
      <w:r w:rsidR="006B326D">
        <w:t xml:space="preserve">The percentage </w:t>
      </w:r>
      <w:r w:rsidR="0033649B">
        <w:t>is</w:t>
      </w:r>
      <w:r w:rsidR="006B326D">
        <w:t xml:space="preserve"> </w:t>
      </w:r>
      <w:r w:rsidR="008226CD">
        <w:t>salary</w:t>
      </w:r>
      <w:r w:rsidR="006B326D">
        <w:t xml:space="preserve">. </w:t>
      </w:r>
      <w:r w:rsidR="0038317F">
        <w:t xml:space="preserve">Dennis Cash made </w:t>
      </w:r>
      <w:r w:rsidR="0033649B">
        <w:t>a motion</w:t>
      </w:r>
      <w:r w:rsidR="0038317F">
        <w:t xml:space="preserve"> to allow the employees to put into their own 401k, seconded by Bo Rhyne. All in favor.</w:t>
      </w:r>
    </w:p>
    <w:p w14:paraId="33FCE9CC" w14:textId="077375B7" w:rsidR="00BB1549" w:rsidRDefault="00BB1549" w:rsidP="00F24F34">
      <w:pPr>
        <w:pStyle w:val="ListParagraph"/>
        <w:numPr>
          <w:ilvl w:val="0"/>
          <w:numId w:val="3"/>
        </w:numPr>
      </w:pPr>
      <w:r>
        <w:t>Discussion/Action: Time Sheets</w:t>
      </w:r>
    </w:p>
    <w:p w14:paraId="5E03FCF7" w14:textId="17C0FCF0" w:rsidR="0038317F" w:rsidRDefault="00C44C3A" w:rsidP="0038317F">
      <w:pPr>
        <w:pStyle w:val="ListParagraph"/>
        <w:numPr>
          <w:ilvl w:val="1"/>
          <w:numId w:val="3"/>
        </w:numPr>
      </w:pPr>
      <w:r>
        <w:t xml:space="preserve">Mr. Cash </w:t>
      </w:r>
      <w:r w:rsidR="00720131">
        <w:t>said that he came by City Hall to ask how the guys are keeping up with their tasks/time since he’ll have to start doing so over at the Fire Department. He then a</w:t>
      </w:r>
      <w:r>
        <w:t>sked h</w:t>
      </w:r>
      <w:r w:rsidR="002245A8">
        <w:t xml:space="preserve">ow do you pay employees for down time, when there’s 8 hours on the </w:t>
      </w:r>
      <w:r w:rsidR="005920CE">
        <w:t>clock and time being put down doesn’t equal 8 hours.</w:t>
      </w:r>
      <w:r w:rsidR="00720131">
        <w:t xml:space="preserve"> </w:t>
      </w:r>
      <w:r w:rsidR="00AF17E8">
        <w:t xml:space="preserve">One employee </w:t>
      </w:r>
      <w:r w:rsidR="0040375C">
        <w:t>is stating “down time” on their sheet</w:t>
      </w:r>
      <w:r w:rsidR="004A499F">
        <w:t xml:space="preserve"> but is wanting paid for it?</w:t>
      </w:r>
      <w:r w:rsidR="005920CE">
        <w:t xml:space="preserve"> It is bad for audit.</w:t>
      </w:r>
    </w:p>
    <w:p w14:paraId="08C7483F" w14:textId="77777777" w:rsidR="00E3178C" w:rsidRPr="00505FF9" w:rsidRDefault="00E3178C" w:rsidP="00E3178C">
      <w:pPr>
        <w:pStyle w:val="ListParagraph"/>
        <w:ind w:left="1080"/>
        <w:rPr>
          <w:i/>
          <w:iCs/>
        </w:rPr>
      </w:pPr>
    </w:p>
    <w:p w14:paraId="030CCF07" w14:textId="0C98CE5D" w:rsidR="00401387" w:rsidRPr="005920CE" w:rsidRDefault="00765D24" w:rsidP="00F24F34">
      <w:pPr>
        <w:pStyle w:val="ListParagraph"/>
        <w:numPr>
          <w:ilvl w:val="0"/>
          <w:numId w:val="3"/>
        </w:numPr>
        <w:rPr>
          <w:b/>
          <w:bCs/>
          <w:sz w:val="28"/>
          <w:szCs w:val="28"/>
        </w:rPr>
      </w:pPr>
      <w:r>
        <w:t xml:space="preserve">Action: </w:t>
      </w:r>
      <w:r w:rsidR="001A7E53">
        <w:t xml:space="preserve">Motion to </w:t>
      </w:r>
      <w:r w:rsidR="00AF7D0C">
        <w:t>Adjourn</w:t>
      </w:r>
    </w:p>
    <w:p w14:paraId="2969C7AE" w14:textId="29F1F134" w:rsidR="005920CE" w:rsidRPr="00401387" w:rsidRDefault="005920CE" w:rsidP="005920CE">
      <w:pPr>
        <w:pStyle w:val="ListParagraph"/>
        <w:numPr>
          <w:ilvl w:val="1"/>
          <w:numId w:val="3"/>
        </w:numPr>
        <w:rPr>
          <w:b/>
          <w:bCs/>
          <w:sz w:val="28"/>
          <w:szCs w:val="28"/>
        </w:rPr>
      </w:pPr>
      <w:r>
        <w:t>Motion to adjourn made by Denese Cook, seconded by Kathy Rhyne. All in favor.</w:t>
      </w:r>
    </w:p>
    <w:sectPr w:rsidR="005920CE" w:rsidRPr="00401387"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338F" w14:textId="77777777" w:rsidR="00E166DF" w:rsidRDefault="00E166DF" w:rsidP="004150DF">
      <w:pPr>
        <w:spacing w:after="0" w:line="240" w:lineRule="auto"/>
      </w:pPr>
      <w:r>
        <w:separator/>
      </w:r>
    </w:p>
  </w:endnote>
  <w:endnote w:type="continuationSeparator" w:id="0">
    <w:p w14:paraId="62DE6A77" w14:textId="77777777" w:rsidR="00E166DF" w:rsidRDefault="00E166DF" w:rsidP="004150DF">
      <w:pPr>
        <w:spacing w:after="0" w:line="240" w:lineRule="auto"/>
      </w:pPr>
      <w:r>
        <w:continuationSeparator/>
      </w:r>
    </w:p>
  </w:endnote>
  <w:endnote w:type="continuationNotice" w:id="1">
    <w:p w14:paraId="72E65999" w14:textId="77777777" w:rsidR="00E166DF" w:rsidRDefault="00E16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0EB9" w14:textId="77777777" w:rsidR="00E166DF" w:rsidRDefault="00E166DF" w:rsidP="004150DF">
      <w:pPr>
        <w:spacing w:after="0" w:line="240" w:lineRule="auto"/>
      </w:pPr>
      <w:r>
        <w:separator/>
      </w:r>
    </w:p>
  </w:footnote>
  <w:footnote w:type="continuationSeparator" w:id="0">
    <w:p w14:paraId="4A813E1E" w14:textId="77777777" w:rsidR="00E166DF" w:rsidRDefault="00E166DF" w:rsidP="004150DF">
      <w:pPr>
        <w:spacing w:after="0" w:line="240" w:lineRule="auto"/>
      </w:pPr>
      <w:r>
        <w:continuationSeparator/>
      </w:r>
    </w:p>
  </w:footnote>
  <w:footnote w:type="continuationNotice" w:id="1">
    <w:p w14:paraId="2F3BD08A" w14:textId="77777777" w:rsidR="00E166DF" w:rsidRDefault="00E166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577A15"/>
    <w:multiLevelType w:val="hybridMultilevel"/>
    <w:tmpl w:val="43E41646"/>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7"/>
  </w:num>
  <w:num w:numId="8" w16cid:durableId="182089821">
    <w:abstractNumId w:val="19"/>
  </w:num>
  <w:num w:numId="9" w16cid:durableId="1396969518">
    <w:abstractNumId w:val="21"/>
  </w:num>
  <w:num w:numId="10" w16cid:durableId="251863681">
    <w:abstractNumId w:val="20"/>
  </w:num>
  <w:num w:numId="11" w16cid:durableId="1322925663">
    <w:abstractNumId w:val="22"/>
  </w:num>
  <w:num w:numId="12" w16cid:durableId="1165702672">
    <w:abstractNumId w:val="4"/>
  </w:num>
  <w:num w:numId="13" w16cid:durableId="1846046021">
    <w:abstractNumId w:val="9"/>
  </w:num>
  <w:num w:numId="14" w16cid:durableId="2124031531">
    <w:abstractNumId w:val="15"/>
  </w:num>
  <w:num w:numId="15" w16cid:durableId="1944990844">
    <w:abstractNumId w:val="12"/>
  </w:num>
  <w:num w:numId="16" w16cid:durableId="1914310387">
    <w:abstractNumId w:val="7"/>
  </w:num>
  <w:num w:numId="17" w16cid:durableId="14237370">
    <w:abstractNumId w:val="6"/>
  </w:num>
  <w:num w:numId="18" w16cid:durableId="1738937524">
    <w:abstractNumId w:val="18"/>
  </w:num>
  <w:num w:numId="19" w16cid:durableId="1584607116">
    <w:abstractNumId w:val="16"/>
  </w:num>
  <w:num w:numId="20" w16cid:durableId="1010445384">
    <w:abstractNumId w:val="11"/>
  </w:num>
  <w:num w:numId="21" w16cid:durableId="2052224573">
    <w:abstractNumId w:val="0"/>
  </w:num>
  <w:num w:numId="22" w16cid:durableId="187448748">
    <w:abstractNumId w:val="10"/>
  </w:num>
  <w:num w:numId="23" w16cid:durableId="1362173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45CF"/>
    <w:rsid w:val="00025050"/>
    <w:rsid w:val="00026E26"/>
    <w:rsid w:val="00032BAC"/>
    <w:rsid w:val="000339AD"/>
    <w:rsid w:val="00035133"/>
    <w:rsid w:val="000373C2"/>
    <w:rsid w:val="000375DF"/>
    <w:rsid w:val="00041F10"/>
    <w:rsid w:val="00042834"/>
    <w:rsid w:val="000436D9"/>
    <w:rsid w:val="00050721"/>
    <w:rsid w:val="00056888"/>
    <w:rsid w:val="00060F8D"/>
    <w:rsid w:val="0006338C"/>
    <w:rsid w:val="00065AA9"/>
    <w:rsid w:val="00067640"/>
    <w:rsid w:val="00067E83"/>
    <w:rsid w:val="0007125E"/>
    <w:rsid w:val="0008039B"/>
    <w:rsid w:val="00080F31"/>
    <w:rsid w:val="00081EE5"/>
    <w:rsid w:val="000828DE"/>
    <w:rsid w:val="000868AA"/>
    <w:rsid w:val="00095F62"/>
    <w:rsid w:val="0009621C"/>
    <w:rsid w:val="00097E95"/>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C7929"/>
    <w:rsid w:val="000D2317"/>
    <w:rsid w:val="000D3B5B"/>
    <w:rsid w:val="000D43E7"/>
    <w:rsid w:val="000E1AC5"/>
    <w:rsid w:val="000E1FF2"/>
    <w:rsid w:val="000E39EB"/>
    <w:rsid w:val="000E6BBA"/>
    <w:rsid w:val="000E73DD"/>
    <w:rsid w:val="000F0518"/>
    <w:rsid w:val="000F466C"/>
    <w:rsid w:val="000F4900"/>
    <w:rsid w:val="000F7392"/>
    <w:rsid w:val="00101691"/>
    <w:rsid w:val="0010333E"/>
    <w:rsid w:val="00104C7B"/>
    <w:rsid w:val="001124DA"/>
    <w:rsid w:val="00113626"/>
    <w:rsid w:val="00116B1B"/>
    <w:rsid w:val="00116F91"/>
    <w:rsid w:val="001215C6"/>
    <w:rsid w:val="00123A31"/>
    <w:rsid w:val="0012596B"/>
    <w:rsid w:val="00125A44"/>
    <w:rsid w:val="0012640B"/>
    <w:rsid w:val="00126EFE"/>
    <w:rsid w:val="00130645"/>
    <w:rsid w:val="00132B45"/>
    <w:rsid w:val="00143055"/>
    <w:rsid w:val="001440A0"/>
    <w:rsid w:val="001450D3"/>
    <w:rsid w:val="00147BA4"/>
    <w:rsid w:val="00150141"/>
    <w:rsid w:val="001503FD"/>
    <w:rsid w:val="00154DCC"/>
    <w:rsid w:val="001644A8"/>
    <w:rsid w:val="001654CF"/>
    <w:rsid w:val="00174D7E"/>
    <w:rsid w:val="001767C0"/>
    <w:rsid w:val="0018149E"/>
    <w:rsid w:val="00184D64"/>
    <w:rsid w:val="00185F9E"/>
    <w:rsid w:val="001866E1"/>
    <w:rsid w:val="00186C8A"/>
    <w:rsid w:val="001877F5"/>
    <w:rsid w:val="00193246"/>
    <w:rsid w:val="0019600B"/>
    <w:rsid w:val="001A0158"/>
    <w:rsid w:val="001A0260"/>
    <w:rsid w:val="001A36EF"/>
    <w:rsid w:val="001A7E53"/>
    <w:rsid w:val="001B10DE"/>
    <w:rsid w:val="001B218C"/>
    <w:rsid w:val="001B2D28"/>
    <w:rsid w:val="001B2D9B"/>
    <w:rsid w:val="001B7D27"/>
    <w:rsid w:val="001C1307"/>
    <w:rsid w:val="001C4A52"/>
    <w:rsid w:val="001C7738"/>
    <w:rsid w:val="001D2290"/>
    <w:rsid w:val="001D3175"/>
    <w:rsid w:val="001D6216"/>
    <w:rsid w:val="001E1A61"/>
    <w:rsid w:val="001E456E"/>
    <w:rsid w:val="001F0984"/>
    <w:rsid w:val="001F2E25"/>
    <w:rsid w:val="001F7C75"/>
    <w:rsid w:val="00201251"/>
    <w:rsid w:val="002046A1"/>
    <w:rsid w:val="00205EF4"/>
    <w:rsid w:val="00211A0A"/>
    <w:rsid w:val="002128C7"/>
    <w:rsid w:val="002149AA"/>
    <w:rsid w:val="00214EF3"/>
    <w:rsid w:val="00220A1E"/>
    <w:rsid w:val="00222D37"/>
    <w:rsid w:val="00222FE9"/>
    <w:rsid w:val="002245A8"/>
    <w:rsid w:val="00226B7C"/>
    <w:rsid w:val="00231694"/>
    <w:rsid w:val="002368E3"/>
    <w:rsid w:val="00243BF0"/>
    <w:rsid w:val="00251CB9"/>
    <w:rsid w:val="00252CAA"/>
    <w:rsid w:val="0025363B"/>
    <w:rsid w:val="00255BD1"/>
    <w:rsid w:val="00261028"/>
    <w:rsid w:val="00262C0C"/>
    <w:rsid w:val="002643A4"/>
    <w:rsid w:val="00271383"/>
    <w:rsid w:val="002719AC"/>
    <w:rsid w:val="0027275C"/>
    <w:rsid w:val="00273293"/>
    <w:rsid w:val="00276E88"/>
    <w:rsid w:val="00280862"/>
    <w:rsid w:val="002846E8"/>
    <w:rsid w:val="002858DA"/>
    <w:rsid w:val="002914DB"/>
    <w:rsid w:val="0029155F"/>
    <w:rsid w:val="00292E03"/>
    <w:rsid w:val="0029319E"/>
    <w:rsid w:val="00294E60"/>
    <w:rsid w:val="00295B3A"/>
    <w:rsid w:val="002A1738"/>
    <w:rsid w:val="002A5FFB"/>
    <w:rsid w:val="002A65E7"/>
    <w:rsid w:val="002B0BFC"/>
    <w:rsid w:val="002B5B59"/>
    <w:rsid w:val="002B7326"/>
    <w:rsid w:val="002C229F"/>
    <w:rsid w:val="002C3FD4"/>
    <w:rsid w:val="002C458C"/>
    <w:rsid w:val="002D245B"/>
    <w:rsid w:val="002D34BA"/>
    <w:rsid w:val="002D5190"/>
    <w:rsid w:val="002E08AA"/>
    <w:rsid w:val="002E2288"/>
    <w:rsid w:val="002E2407"/>
    <w:rsid w:val="002E5A24"/>
    <w:rsid w:val="002F0804"/>
    <w:rsid w:val="002F2448"/>
    <w:rsid w:val="002F6414"/>
    <w:rsid w:val="003015C4"/>
    <w:rsid w:val="00302001"/>
    <w:rsid w:val="00302B6D"/>
    <w:rsid w:val="00302EC0"/>
    <w:rsid w:val="003040E8"/>
    <w:rsid w:val="0030438B"/>
    <w:rsid w:val="00306B17"/>
    <w:rsid w:val="00312B6A"/>
    <w:rsid w:val="003179F5"/>
    <w:rsid w:val="00322146"/>
    <w:rsid w:val="0032218B"/>
    <w:rsid w:val="0032427C"/>
    <w:rsid w:val="00325F46"/>
    <w:rsid w:val="0032725B"/>
    <w:rsid w:val="0033343B"/>
    <w:rsid w:val="0033649B"/>
    <w:rsid w:val="003365FC"/>
    <w:rsid w:val="00340BEF"/>
    <w:rsid w:val="003417CF"/>
    <w:rsid w:val="00346332"/>
    <w:rsid w:val="003465B4"/>
    <w:rsid w:val="00346ED9"/>
    <w:rsid w:val="00351D55"/>
    <w:rsid w:val="0035254B"/>
    <w:rsid w:val="00354B80"/>
    <w:rsid w:val="0035518C"/>
    <w:rsid w:val="003564F0"/>
    <w:rsid w:val="003577E1"/>
    <w:rsid w:val="00357F83"/>
    <w:rsid w:val="003610C6"/>
    <w:rsid w:val="003618F1"/>
    <w:rsid w:val="00372877"/>
    <w:rsid w:val="003761EE"/>
    <w:rsid w:val="0037770E"/>
    <w:rsid w:val="003778BD"/>
    <w:rsid w:val="00380499"/>
    <w:rsid w:val="00380C17"/>
    <w:rsid w:val="00380F07"/>
    <w:rsid w:val="00381318"/>
    <w:rsid w:val="0038317F"/>
    <w:rsid w:val="0039420C"/>
    <w:rsid w:val="00394A27"/>
    <w:rsid w:val="00397DC9"/>
    <w:rsid w:val="003A0C82"/>
    <w:rsid w:val="003A1618"/>
    <w:rsid w:val="003A21E8"/>
    <w:rsid w:val="003B1CD1"/>
    <w:rsid w:val="003B2D8C"/>
    <w:rsid w:val="003C2B37"/>
    <w:rsid w:val="003C4B70"/>
    <w:rsid w:val="003C69BD"/>
    <w:rsid w:val="003D0163"/>
    <w:rsid w:val="003D6074"/>
    <w:rsid w:val="003E26D5"/>
    <w:rsid w:val="003E4907"/>
    <w:rsid w:val="003E56E9"/>
    <w:rsid w:val="003E7A4B"/>
    <w:rsid w:val="003F62AB"/>
    <w:rsid w:val="003F7B3E"/>
    <w:rsid w:val="00401387"/>
    <w:rsid w:val="0040145A"/>
    <w:rsid w:val="0040375C"/>
    <w:rsid w:val="00403A6F"/>
    <w:rsid w:val="00410B99"/>
    <w:rsid w:val="00412C88"/>
    <w:rsid w:val="004150DF"/>
    <w:rsid w:val="00417AF6"/>
    <w:rsid w:val="00417D45"/>
    <w:rsid w:val="00421251"/>
    <w:rsid w:val="00421432"/>
    <w:rsid w:val="0042330E"/>
    <w:rsid w:val="004273F2"/>
    <w:rsid w:val="00430D2F"/>
    <w:rsid w:val="00434168"/>
    <w:rsid w:val="004347EC"/>
    <w:rsid w:val="00437536"/>
    <w:rsid w:val="0044097B"/>
    <w:rsid w:val="0044721C"/>
    <w:rsid w:val="004502CF"/>
    <w:rsid w:val="004513D9"/>
    <w:rsid w:val="00452B6A"/>
    <w:rsid w:val="00456688"/>
    <w:rsid w:val="0046158B"/>
    <w:rsid w:val="00461D0D"/>
    <w:rsid w:val="0046681D"/>
    <w:rsid w:val="004711A7"/>
    <w:rsid w:val="00472F90"/>
    <w:rsid w:val="00475BDE"/>
    <w:rsid w:val="00475E3A"/>
    <w:rsid w:val="00481D6E"/>
    <w:rsid w:val="0048508B"/>
    <w:rsid w:val="004875D7"/>
    <w:rsid w:val="00487A31"/>
    <w:rsid w:val="00495FBA"/>
    <w:rsid w:val="004A1EF3"/>
    <w:rsid w:val="004A499F"/>
    <w:rsid w:val="004A616B"/>
    <w:rsid w:val="004B6517"/>
    <w:rsid w:val="004C03E6"/>
    <w:rsid w:val="004C6686"/>
    <w:rsid w:val="004C7578"/>
    <w:rsid w:val="004C7777"/>
    <w:rsid w:val="004C7EA6"/>
    <w:rsid w:val="004D0C0C"/>
    <w:rsid w:val="004D23F3"/>
    <w:rsid w:val="004D578D"/>
    <w:rsid w:val="004E071E"/>
    <w:rsid w:val="004E2385"/>
    <w:rsid w:val="004E41E0"/>
    <w:rsid w:val="004E64A0"/>
    <w:rsid w:val="004F5C67"/>
    <w:rsid w:val="004F6BCD"/>
    <w:rsid w:val="004F7B1C"/>
    <w:rsid w:val="00503D87"/>
    <w:rsid w:val="005041B9"/>
    <w:rsid w:val="0050545A"/>
    <w:rsid w:val="00505FF9"/>
    <w:rsid w:val="0050758E"/>
    <w:rsid w:val="005130DB"/>
    <w:rsid w:val="005152B6"/>
    <w:rsid w:val="00515D5C"/>
    <w:rsid w:val="0051636B"/>
    <w:rsid w:val="005261C4"/>
    <w:rsid w:val="00526EF5"/>
    <w:rsid w:val="00533EC5"/>
    <w:rsid w:val="005428E4"/>
    <w:rsid w:val="00545549"/>
    <w:rsid w:val="005457AC"/>
    <w:rsid w:val="00552A4B"/>
    <w:rsid w:val="00556B81"/>
    <w:rsid w:val="005572D8"/>
    <w:rsid w:val="00557FAB"/>
    <w:rsid w:val="00560629"/>
    <w:rsid w:val="00560E62"/>
    <w:rsid w:val="00564B29"/>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0CE"/>
    <w:rsid w:val="00594F58"/>
    <w:rsid w:val="0059527D"/>
    <w:rsid w:val="00596917"/>
    <w:rsid w:val="005A24C4"/>
    <w:rsid w:val="005A4AB5"/>
    <w:rsid w:val="005A5298"/>
    <w:rsid w:val="005B1093"/>
    <w:rsid w:val="005B3CF1"/>
    <w:rsid w:val="005B4526"/>
    <w:rsid w:val="005B7A45"/>
    <w:rsid w:val="005C1F9E"/>
    <w:rsid w:val="005C3803"/>
    <w:rsid w:val="005C67D2"/>
    <w:rsid w:val="005E16A2"/>
    <w:rsid w:val="005E5E13"/>
    <w:rsid w:val="005F38CD"/>
    <w:rsid w:val="005F4E92"/>
    <w:rsid w:val="0060387A"/>
    <w:rsid w:val="00603B06"/>
    <w:rsid w:val="0060426A"/>
    <w:rsid w:val="00605595"/>
    <w:rsid w:val="00613DE9"/>
    <w:rsid w:val="006149B1"/>
    <w:rsid w:val="006150E3"/>
    <w:rsid w:val="0061687E"/>
    <w:rsid w:val="006239F5"/>
    <w:rsid w:val="0062591D"/>
    <w:rsid w:val="0063275C"/>
    <w:rsid w:val="0063316C"/>
    <w:rsid w:val="0064453A"/>
    <w:rsid w:val="00644687"/>
    <w:rsid w:val="00644A6C"/>
    <w:rsid w:val="006460B6"/>
    <w:rsid w:val="00647523"/>
    <w:rsid w:val="006567FD"/>
    <w:rsid w:val="0066174C"/>
    <w:rsid w:val="00662076"/>
    <w:rsid w:val="00663823"/>
    <w:rsid w:val="00673AF7"/>
    <w:rsid w:val="00674415"/>
    <w:rsid w:val="00676091"/>
    <w:rsid w:val="006810C9"/>
    <w:rsid w:val="006816CE"/>
    <w:rsid w:val="00687C16"/>
    <w:rsid w:val="006935F4"/>
    <w:rsid w:val="00693F33"/>
    <w:rsid w:val="006A3011"/>
    <w:rsid w:val="006B14D7"/>
    <w:rsid w:val="006B1555"/>
    <w:rsid w:val="006B1E6B"/>
    <w:rsid w:val="006B279A"/>
    <w:rsid w:val="006B326D"/>
    <w:rsid w:val="006C0F8E"/>
    <w:rsid w:val="006C2EF0"/>
    <w:rsid w:val="006C3C03"/>
    <w:rsid w:val="006C4A2C"/>
    <w:rsid w:val="006C6A0C"/>
    <w:rsid w:val="006D0316"/>
    <w:rsid w:val="006D2EF5"/>
    <w:rsid w:val="006D39CB"/>
    <w:rsid w:val="006D5084"/>
    <w:rsid w:val="006E1873"/>
    <w:rsid w:val="006E31AC"/>
    <w:rsid w:val="006E5B3C"/>
    <w:rsid w:val="006F0542"/>
    <w:rsid w:val="006F1F37"/>
    <w:rsid w:val="006F2795"/>
    <w:rsid w:val="006F666D"/>
    <w:rsid w:val="00703085"/>
    <w:rsid w:val="007051BC"/>
    <w:rsid w:val="00705F8F"/>
    <w:rsid w:val="00716034"/>
    <w:rsid w:val="00716C2B"/>
    <w:rsid w:val="00717AB9"/>
    <w:rsid w:val="00720131"/>
    <w:rsid w:val="00722D2B"/>
    <w:rsid w:val="007277F3"/>
    <w:rsid w:val="0073154A"/>
    <w:rsid w:val="00733CBD"/>
    <w:rsid w:val="00734B6B"/>
    <w:rsid w:val="00734F1C"/>
    <w:rsid w:val="00736986"/>
    <w:rsid w:val="00741601"/>
    <w:rsid w:val="00741E32"/>
    <w:rsid w:val="00742060"/>
    <w:rsid w:val="00744188"/>
    <w:rsid w:val="0074618F"/>
    <w:rsid w:val="00747EC3"/>
    <w:rsid w:val="007547E2"/>
    <w:rsid w:val="00757453"/>
    <w:rsid w:val="0075781C"/>
    <w:rsid w:val="0076014B"/>
    <w:rsid w:val="0076424B"/>
    <w:rsid w:val="00765D24"/>
    <w:rsid w:val="0077212B"/>
    <w:rsid w:val="00775B0F"/>
    <w:rsid w:val="0078023D"/>
    <w:rsid w:val="00781D08"/>
    <w:rsid w:val="00783E6E"/>
    <w:rsid w:val="00787987"/>
    <w:rsid w:val="0079220D"/>
    <w:rsid w:val="007927F8"/>
    <w:rsid w:val="0079382A"/>
    <w:rsid w:val="0079404A"/>
    <w:rsid w:val="00795A05"/>
    <w:rsid w:val="007A42A2"/>
    <w:rsid w:val="007B375B"/>
    <w:rsid w:val="007C0E67"/>
    <w:rsid w:val="007C170E"/>
    <w:rsid w:val="007C2FCB"/>
    <w:rsid w:val="007D4315"/>
    <w:rsid w:val="007D4DCA"/>
    <w:rsid w:val="007D5E18"/>
    <w:rsid w:val="007E3EDE"/>
    <w:rsid w:val="007E6528"/>
    <w:rsid w:val="007E7148"/>
    <w:rsid w:val="007E747E"/>
    <w:rsid w:val="007F1A8B"/>
    <w:rsid w:val="007F20D2"/>
    <w:rsid w:val="007F28E7"/>
    <w:rsid w:val="007F3D59"/>
    <w:rsid w:val="007F6352"/>
    <w:rsid w:val="008010D3"/>
    <w:rsid w:val="00801487"/>
    <w:rsid w:val="00802FBC"/>
    <w:rsid w:val="00806DB0"/>
    <w:rsid w:val="00810852"/>
    <w:rsid w:val="00810D2B"/>
    <w:rsid w:val="00812133"/>
    <w:rsid w:val="008123EC"/>
    <w:rsid w:val="008154D3"/>
    <w:rsid w:val="00820AA5"/>
    <w:rsid w:val="00820F72"/>
    <w:rsid w:val="00821662"/>
    <w:rsid w:val="00821C5D"/>
    <w:rsid w:val="008226CD"/>
    <w:rsid w:val="008316AF"/>
    <w:rsid w:val="008329CF"/>
    <w:rsid w:val="00834F36"/>
    <w:rsid w:val="00836F65"/>
    <w:rsid w:val="00846CB4"/>
    <w:rsid w:val="00852657"/>
    <w:rsid w:val="008537E6"/>
    <w:rsid w:val="00854D5A"/>
    <w:rsid w:val="008571C9"/>
    <w:rsid w:val="008600C5"/>
    <w:rsid w:val="00861BDA"/>
    <w:rsid w:val="00861DF0"/>
    <w:rsid w:val="008627FC"/>
    <w:rsid w:val="00865C44"/>
    <w:rsid w:val="00866B85"/>
    <w:rsid w:val="00870E9F"/>
    <w:rsid w:val="00874FBB"/>
    <w:rsid w:val="008753C3"/>
    <w:rsid w:val="00882DE7"/>
    <w:rsid w:val="00883F1C"/>
    <w:rsid w:val="00885300"/>
    <w:rsid w:val="00886441"/>
    <w:rsid w:val="00893FBF"/>
    <w:rsid w:val="008942A5"/>
    <w:rsid w:val="008964CB"/>
    <w:rsid w:val="00896B10"/>
    <w:rsid w:val="0089759F"/>
    <w:rsid w:val="008A1A61"/>
    <w:rsid w:val="008A2647"/>
    <w:rsid w:val="008A772D"/>
    <w:rsid w:val="008A7EAC"/>
    <w:rsid w:val="008B28D6"/>
    <w:rsid w:val="008B699B"/>
    <w:rsid w:val="008C139F"/>
    <w:rsid w:val="008C3320"/>
    <w:rsid w:val="008C4118"/>
    <w:rsid w:val="008C78D6"/>
    <w:rsid w:val="008D0484"/>
    <w:rsid w:val="008E0262"/>
    <w:rsid w:val="008E7071"/>
    <w:rsid w:val="008F0FD9"/>
    <w:rsid w:val="008F5FBC"/>
    <w:rsid w:val="00901C1F"/>
    <w:rsid w:val="00905FE7"/>
    <w:rsid w:val="009066DD"/>
    <w:rsid w:val="0091055C"/>
    <w:rsid w:val="009107F2"/>
    <w:rsid w:val="00914E54"/>
    <w:rsid w:val="00921C23"/>
    <w:rsid w:val="0092376B"/>
    <w:rsid w:val="00923B84"/>
    <w:rsid w:val="0092571E"/>
    <w:rsid w:val="00926110"/>
    <w:rsid w:val="009261ED"/>
    <w:rsid w:val="00930835"/>
    <w:rsid w:val="009310E8"/>
    <w:rsid w:val="009342AD"/>
    <w:rsid w:val="00935275"/>
    <w:rsid w:val="009419DF"/>
    <w:rsid w:val="00941F3A"/>
    <w:rsid w:val="009461C6"/>
    <w:rsid w:val="009462BA"/>
    <w:rsid w:val="00957FDF"/>
    <w:rsid w:val="009670F6"/>
    <w:rsid w:val="009679A7"/>
    <w:rsid w:val="00970D01"/>
    <w:rsid w:val="00970E4B"/>
    <w:rsid w:val="00970E8A"/>
    <w:rsid w:val="00974E96"/>
    <w:rsid w:val="00976A9E"/>
    <w:rsid w:val="009819E2"/>
    <w:rsid w:val="00984C27"/>
    <w:rsid w:val="00985EFF"/>
    <w:rsid w:val="009865E9"/>
    <w:rsid w:val="0098785F"/>
    <w:rsid w:val="00987D3C"/>
    <w:rsid w:val="0099231C"/>
    <w:rsid w:val="009A13F8"/>
    <w:rsid w:val="009A41EB"/>
    <w:rsid w:val="009A4721"/>
    <w:rsid w:val="009B2438"/>
    <w:rsid w:val="009B315D"/>
    <w:rsid w:val="009B3F6F"/>
    <w:rsid w:val="009C0584"/>
    <w:rsid w:val="009D20FC"/>
    <w:rsid w:val="009E2938"/>
    <w:rsid w:val="009E3DEC"/>
    <w:rsid w:val="009E4765"/>
    <w:rsid w:val="009E53DD"/>
    <w:rsid w:val="009F2E5D"/>
    <w:rsid w:val="009F71B6"/>
    <w:rsid w:val="00A052F5"/>
    <w:rsid w:val="00A06C20"/>
    <w:rsid w:val="00A12871"/>
    <w:rsid w:val="00A154E5"/>
    <w:rsid w:val="00A167F4"/>
    <w:rsid w:val="00A16D9A"/>
    <w:rsid w:val="00A16EFB"/>
    <w:rsid w:val="00A16F5D"/>
    <w:rsid w:val="00A201CE"/>
    <w:rsid w:val="00A2149B"/>
    <w:rsid w:val="00A27AFF"/>
    <w:rsid w:val="00A30EFC"/>
    <w:rsid w:val="00A31496"/>
    <w:rsid w:val="00A3300C"/>
    <w:rsid w:val="00A35B20"/>
    <w:rsid w:val="00A36F7B"/>
    <w:rsid w:val="00A40E30"/>
    <w:rsid w:val="00A4149E"/>
    <w:rsid w:val="00A431FD"/>
    <w:rsid w:val="00A5515A"/>
    <w:rsid w:val="00A554D4"/>
    <w:rsid w:val="00A5650D"/>
    <w:rsid w:val="00A65D01"/>
    <w:rsid w:val="00A71568"/>
    <w:rsid w:val="00A715E2"/>
    <w:rsid w:val="00A82A14"/>
    <w:rsid w:val="00A8548F"/>
    <w:rsid w:val="00A92190"/>
    <w:rsid w:val="00A94380"/>
    <w:rsid w:val="00A9480D"/>
    <w:rsid w:val="00A952C5"/>
    <w:rsid w:val="00A9568E"/>
    <w:rsid w:val="00AA7080"/>
    <w:rsid w:val="00AB1F9B"/>
    <w:rsid w:val="00AB403F"/>
    <w:rsid w:val="00AB4E6D"/>
    <w:rsid w:val="00AB76E2"/>
    <w:rsid w:val="00AC57A0"/>
    <w:rsid w:val="00AC7228"/>
    <w:rsid w:val="00AD2C52"/>
    <w:rsid w:val="00AD2E37"/>
    <w:rsid w:val="00AE550D"/>
    <w:rsid w:val="00AE7B4A"/>
    <w:rsid w:val="00AF17E8"/>
    <w:rsid w:val="00AF1AE8"/>
    <w:rsid w:val="00AF2D68"/>
    <w:rsid w:val="00AF4DBC"/>
    <w:rsid w:val="00AF7D0C"/>
    <w:rsid w:val="00B00AC6"/>
    <w:rsid w:val="00B03479"/>
    <w:rsid w:val="00B07379"/>
    <w:rsid w:val="00B111E7"/>
    <w:rsid w:val="00B130EC"/>
    <w:rsid w:val="00B134D2"/>
    <w:rsid w:val="00B13DF4"/>
    <w:rsid w:val="00B2475A"/>
    <w:rsid w:val="00B2477E"/>
    <w:rsid w:val="00B252E9"/>
    <w:rsid w:val="00B255B3"/>
    <w:rsid w:val="00B25B83"/>
    <w:rsid w:val="00B26907"/>
    <w:rsid w:val="00B27012"/>
    <w:rsid w:val="00B274F9"/>
    <w:rsid w:val="00B31CEE"/>
    <w:rsid w:val="00B34218"/>
    <w:rsid w:val="00B354AB"/>
    <w:rsid w:val="00B35EA5"/>
    <w:rsid w:val="00B360C5"/>
    <w:rsid w:val="00B403AC"/>
    <w:rsid w:val="00B4276C"/>
    <w:rsid w:val="00B45A66"/>
    <w:rsid w:val="00B5226B"/>
    <w:rsid w:val="00B618F1"/>
    <w:rsid w:val="00B71AB1"/>
    <w:rsid w:val="00B74505"/>
    <w:rsid w:val="00B74B2F"/>
    <w:rsid w:val="00B76D68"/>
    <w:rsid w:val="00B813BF"/>
    <w:rsid w:val="00B82D42"/>
    <w:rsid w:val="00B959E5"/>
    <w:rsid w:val="00BA3195"/>
    <w:rsid w:val="00BA6085"/>
    <w:rsid w:val="00BA7DA8"/>
    <w:rsid w:val="00BB1549"/>
    <w:rsid w:val="00BB4C45"/>
    <w:rsid w:val="00BB5118"/>
    <w:rsid w:val="00BB5949"/>
    <w:rsid w:val="00BC0B00"/>
    <w:rsid w:val="00BD32B5"/>
    <w:rsid w:val="00BD3706"/>
    <w:rsid w:val="00BE0B01"/>
    <w:rsid w:val="00BE15AE"/>
    <w:rsid w:val="00BF41E5"/>
    <w:rsid w:val="00BF6E29"/>
    <w:rsid w:val="00C00E84"/>
    <w:rsid w:val="00C01A5F"/>
    <w:rsid w:val="00C0224E"/>
    <w:rsid w:val="00C02328"/>
    <w:rsid w:val="00C03ABF"/>
    <w:rsid w:val="00C07129"/>
    <w:rsid w:val="00C075DA"/>
    <w:rsid w:val="00C12FB0"/>
    <w:rsid w:val="00C141DA"/>
    <w:rsid w:val="00C14704"/>
    <w:rsid w:val="00C16740"/>
    <w:rsid w:val="00C17D1F"/>
    <w:rsid w:val="00C20394"/>
    <w:rsid w:val="00C318FA"/>
    <w:rsid w:val="00C33AE1"/>
    <w:rsid w:val="00C3446E"/>
    <w:rsid w:val="00C40335"/>
    <w:rsid w:val="00C404E3"/>
    <w:rsid w:val="00C4349D"/>
    <w:rsid w:val="00C43B3F"/>
    <w:rsid w:val="00C440A1"/>
    <w:rsid w:val="00C442EA"/>
    <w:rsid w:val="00C44C3A"/>
    <w:rsid w:val="00C455C5"/>
    <w:rsid w:val="00C516E2"/>
    <w:rsid w:val="00C52FF4"/>
    <w:rsid w:val="00C55B19"/>
    <w:rsid w:val="00C60FC4"/>
    <w:rsid w:val="00C61115"/>
    <w:rsid w:val="00C61482"/>
    <w:rsid w:val="00C62B6A"/>
    <w:rsid w:val="00C6785C"/>
    <w:rsid w:val="00C746F2"/>
    <w:rsid w:val="00C74B25"/>
    <w:rsid w:val="00C80002"/>
    <w:rsid w:val="00C82634"/>
    <w:rsid w:val="00C851AD"/>
    <w:rsid w:val="00C85DE6"/>
    <w:rsid w:val="00C90D67"/>
    <w:rsid w:val="00C96137"/>
    <w:rsid w:val="00C9687D"/>
    <w:rsid w:val="00C96B03"/>
    <w:rsid w:val="00CA0BF0"/>
    <w:rsid w:val="00CA3510"/>
    <w:rsid w:val="00CA42F5"/>
    <w:rsid w:val="00CA455E"/>
    <w:rsid w:val="00CA5D26"/>
    <w:rsid w:val="00CB357E"/>
    <w:rsid w:val="00CC00C6"/>
    <w:rsid w:val="00CC12F4"/>
    <w:rsid w:val="00CC7048"/>
    <w:rsid w:val="00CD606E"/>
    <w:rsid w:val="00CE211E"/>
    <w:rsid w:val="00CE3D41"/>
    <w:rsid w:val="00CF155F"/>
    <w:rsid w:val="00CF3159"/>
    <w:rsid w:val="00CF4A23"/>
    <w:rsid w:val="00CF634A"/>
    <w:rsid w:val="00D01E0E"/>
    <w:rsid w:val="00D06EFA"/>
    <w:rsid w:val="00D07656"/>
    <w:rsid w:val="00D13A06"/>
    <w:rsid w:val="00D1555E"/>
    <w:rsid w:val="00D1560F"/>
    <w:rsid w:val="00D15CEF"/>
    <w:rsid w:val="00D1789A"/>
    <w:rsid w:val="00D23C8C"/>
    <w:rsid w:val="00D26F8A"/>
    <w:rsid w:val="00D309AF"/>
    <w:rsid w:val="00D340B8"/>
    <w:rsid w:val="00D440B6"/>
    <w:rsid w:val="00D46A5D"/>
    <w:rsid w:val="00D503AF"/>
    <w:rsid w:val="00D50CCE"/>
    <w:rsid w:val="00D51FF4"/>
    <w:rsid w:val="00D53A11"/>
    <w:rsid w:val="00D54803"/>
    <w:rsid w:val="00D55357"/>
    <w:rsid w:val="00D565C0"/>
    <w:rsid w:val="00D70A13"/>
    <w:rsid w:val="00D81D66"/>
    <w:rsid w:val="00D834B4"/>
    <w:rsid w:val="00D85ED1"/>
    <w:rsid w:val="00D908B7"/>
    <w:rsid w:val="00D92179"/>
    <w:rsid w:val="00D95526"/>
    <w:rsid w:val="00D95901"/>
    <w:rsid w:val="00DA105B"/>
    <w:rsid w:val="00DA195A"/>
    <w:rsid w:val="00DA49C2"/>
    <w:rsid w:val="00DA6F01"/>
    <w:rsid w:val="00DA7025"/>
    <w:rsid w:val="00DB0498"/>
    <w:rsid w:val="00DB4C78"/>
    <w:rsid w:val="00DB6BAF"/>
    <w:rsid w:val="00DB73DF"/>
    <w:rsid w:val="00DC1AC8"/>
    <w:rsid w:val="00DC23AA"/>
    <w:rsid w:val="00DC40A4"/>
    <w:rsid w:val="00DC4398"/>
    <w:rsid w:val="00DC43DC"/>
    <w:rsid w:val="00DC46CC"/>
    <w:rsid w:val="00DC554B"/>
    <w:rsid w:val="00DC731E"/>
    <w:rsid w:val="00DD70EF"/>
    <w:rsid w:val="00DE6ABE"/>
    <w:rsid w:val="00DF1094"/>
    <w:rsid w:val="00DF3E9C"/>
    <w:rsid w:val="00E02579"/>
    <w:rsid w:val="00E1333C"/>
    <w:rsid w:val="00E1354D"/>
    <w:rsid w:val="00E143D2"/>
    <w:rsid w:val="00E14E23"/>
    <w:rsid w:val="00E155F6"/>
    <w:rsid w:val="00E166DF"/>
    <w:rsid w:val="00E167B9"/>
    <w:rsid w:val="00E20C56"/>
    <w:rsid w:val="00E23A70"/>
    <w:rsid w:val="00E262ED"/>
    <w:rsid w:val="00E26F6E"/>
    <w:rsid w:val="00E30A8B"/>
    <w:rsid w:val="00E3178C"/>
    <w:rsid w:val="00E33346"/>
    <w:rsid w:val="00E33C0C"/>
    <w:rsid w:val="00E36C90"/>
    <w:rsid w:val="00E36ED6"/>
    <w:rsid w:val="00E428E8"/>
    <w:rsid w:val="00E43D2B"/>
    <w:rsid w:val="00E450AC"/>
    <w:rsid w:val="00E50E3E"/>
    <w:rsid w:val="00E5674C"/>
    <w:rsid w:val="00E57FDC"/>
    <w:rsid w:val="00E62BB6"/>
    <w:rsid w:val="00E637FF"/>
    <w:rsid w:val="00E64668"/>
    <w:rsid w:val="00E64864"/>
    <w:rsid w:val="00E703C4"/>
    <w:rsid w:val="00E71C7C"/>
    <w:rsid w:val="00E73B41"/>
    <w:rsid w:val="00E7517A"/>
    <w:rsid w:val="00E83480"/>
    <w:rsid w:val="00E87EEE"/>
    <w:rsid w:val="00E90E33"/>
    <w:rsid w:val="00EA2181"/>
    <w:rsid w:val="00EA3753"/>
    <w:rsid w:val="00EB4E64"/>
    <w:rsid w:val="00EC1CDE"/>
    <w:rsid w:val="00EC62AD"/>
    <w:rsid w:val="00ED6C83"/>
    <w:rsid w:val="00ED7758"/>
    <w:rsid w:val="00EE39EC"/>
    <w:rsid w:val="00EE5586"/>
    <w:rsid w:val="00EE7015"/>
    <w:rsid w:val="00EE76A3"/>
    <w:rsid w:val="00EE7C56"/>
    <w:rsid w:val="00F0192D"/>
    <w:rsid w:val="00F01D53"/>
    <w:rsid w:val="00F06A79"/>
    <w:rsid w:val="00F16924"/>
    <w:rsid w:val="00F21205"/>
    <w:rsid w:val="00F24501"/>
    <w:rsid w:val="00F24F34"/>
    <w:rsid w:val="00F254A8"/>
    <w:rsid w:val="00F26388"/>
    <w:rsid w:val="00F32F92"/>
    <w:rsid w:val="00F334AD"/>
    <w:rsid w:val="00F352FE"/>
    <w:rsid w:val="00F35500"/>
    <w:rsid w:val="00F35A55"/>
    <w:rsid w:val="00F35AD0"/>
    <w:rsid w:val="00F40544"/>
    <w:rsid w:val="00F42709"/>
    <w:rsid w:val="00F43B48"/>
    <w:rsid w:val="00F45B5D"/>
    <w:rsid w:val="00F4689D"/>
    <w:rsid w:val="00F50814"/>
    <w:rsid w:val="00F51EEC"/>
    <w:rsid w:val="00F62843"/>
    <w:rsid w:val="00F6421B"/>
    <w:rsid w:val="00F67767"/>
    <w:rsid w:val="00F736CE"/>
    <w:rsid w:val="00F744CB"/>
    <w:rsid w:val="00F80AD3"/>
    <w:rsid w:val="00F81E7C"/>
    <w:rsid w:val="00F86ABA"/>
    <w:rsid w:val="00F9091D"/>
    <w:rsid w:val="00F95936"/>
    <w:rsid w:val="00F96103"/>
    <w:rsid w:val="00FA63F4"/>
    <w:rsid w:val="00FA743C"/>
    <w:rsid w:val="00FB0DDF"/>
    <w:rsid w:val="00FB267A"/>
    <w:rsid w:val="00FB46C8"/>
    <w:rsid w:val="00FB66BE"/>
    <w:rsid w:val="00FD1598"/>
    <w:rsid w:val="00FD3CF9"/>
    <w:rsid w:val="00FE4D61"/>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ED70C04C-223F-4DD8-90C0-52F9019B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4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64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 w:type="character" w:customStyle="1" w:styleId="Heading1Char">
    <w:name w:val="Heading 1 Char"/>
    <w:basedOn w:val="DefaultParagraphFont"/>
    <w:link w:val="Heading1"/>
    <w:uiPriority w:val="9"/>
    <w:rsid w:val="003364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364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customXml/itemProps2.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71705-4F00-407C-9EFD-DA1DA74F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2</cp:revision>
  <cp:lastPrinted>2025-03-06T19:59:00Z</cp:lastPrinted>
  <dcterms:created xsi:type="dcterms:W3CDTF">2025-03-06T19:59:00Z</dcterms:created>
  <dcterms:modified xsi:type="dcterms:W3CDTF">2025-03-06T19:59:00Z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