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B0FBA" w14:textId="0D13952D" w:rsidR="000138AC" w:rsidRPr="006728BC" w:rsidRDefault="00621B68" w:rsidP="000138AC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6728BC">
        <w:rPr>
          <w:rFonts w:ascii="Arial" w:hAnsi="Arial" w:cs="Arial"/>
          <w:b/>
          <w:bCs/>
          <w:sz w:val="32"/>
          <w:szCs w:val="32"/>
        </w:rPr>
        <w:t>Cumberland Municipal Airport</w:t>
      </w:r>
      <w:r w:rsidR="000138AC" w:rsidRPr="006728BC">
        <w:rPr>
          <w:rFonts w:ascii="Arial" w:hAnsi="Arial" w:cs="Arial"/>
          <w:b/>
          <w:bCs/>
          <w:sz w:val="32"/>
          <w:szCs w:val="32"/>
        </w:rPr>
        <w:t xml:space="preserve"> Committee Agenda</w:t>
      </w:r>
    </w:p>
    <w:p w14:paraId="25974E47" w14:textId="331A8039" w:rsidR="000138AC" w:rsidRPr="006728BC" w:rsidRDefault="000138AC" w:rsidP="000138AC">
      <w:pPr>
        <w:rPr>
          <w:rFonts w:ascii="Arial" w:hAnsi="Arial" w:cs="Arial"/>
          <w:sz w:val="24"/>
          <w:szCs w:val="24"/>
        </w:rPr>
      </w:pPr>
      <w:r w:rsidRPr="006728BC">
        <w:rPr>
          <w:rFonts w:ascii="Arial" w:hAnsi="Arial" w:cs="Arial"/>
          <w:sz w:val="24"/>
          <w:szCs w:val="24"/>
        </w:rPr>
        <w:t xml:space="preserve">There will be a meeting of the Cumberland </w:t>
      </w:r>
      <w:r w:rsidR="00621B68" w:rsidRPr="006728BC">
        <w:rPr>
          <w:rFonts w:ascii="Arial" w:hAnsi="Arial" w:cs="Arial"/>
          <w:sz w:val="24"/>
          <w:szCs w:val="24"/>
        </w:rPr>
        <w:t>Municipal Airport</w:t>
      </w:r>
      <w:r w:rsidRPr="006728BC">
        <w:rPr>
          <w:rFonts w:ascii="Arial" w:hAnsi="Arial" w:cs="Arial"/>
          <w:sz w:val="24"/>
          <w:szCs w:val="24"/>
        </w:rPr>
        <w:t xml:space="preserve"> Committee</w:t>
      </w:r>
      <w:r w:rsidR="001247DB" w:rsidRPr="006728BC">
        <w:rPr>
          <w:rFonts w:ascii="Arial" w:hAnsi="Arial" w:cs="Arial"/>
          <w:sz w:val="24"/>
          <w:szCs w:val="24"/>
        </w:rPr>
        <w:t xml:space="preserve"> </w:t>
      </w:r>
      <w:r w:rsidRPr="006728BC">
        <w:rPr>
          <w:rFonts w:ascii="Arial" w:hAnsi="Arial" w:cs="Arial"/>
          <w:sz w:val="24"/>
          <w:szCs w:val="24"/>
        </w:rPr>
        <w:t xml:space="preserve">on </w:t>
      </w:r>
      <w:r w:rsidR="006A44DE">
        <w:rPr>
          <w:rFonts w:ascii="Arial" w:hAnsi="Arial" w:cs="Arial"/>
          <w:sz w:val="24"/>
          <w:szCs w:val="24"/>
        </w:rPr>
        <w:t>Wednesday,</w:t>
      </w:r>
      <w:r w:rsidRPr="006728BC">
        <w:rPr>
          <w:rFonts w:ascii="Arial" w:hAnsi="Arial" w:cs="Arial"/>
          <w:sz w:val="24"/>
          <w:szCs w:val="24"/>
        </w:rPr>
        <w:t xml:space="preserve"> </w:t>
      </w:r>
      <w:r w:rsidR="002A6B4D">
        <w:rPr>
          <w:rFonts w:ascii="Arial" w:hAnsi="Arial" w:cs="Arial"/>
          <w:sz w:val="24"/>
          <w:szCs w:val="24"/>
        </w:rPr>
        <w:t xml:space="preserve">August </w:t>
      </w:r>
      <w:r w:rsidR="004E29CC">
        <w:rPr>
          <w:rFonts w:ascii="Arial" w:hAnsi="Arial" w:cs="Arial"/>
          <w:sz w:val="24"/>
          <w:szCs w:val="24"/>
        </w:rPr>
        <w:t>1</w:t>
      </w:r>
      <w:r w:rsidR="002A6B4D">
        <w:rPr>
          <w:rFonts w:ascii="Arial" w:hAnsi="Arial" w:cs="Arial"/>
          <w:sz w:val="24"/>
          <w:szCs w:val="24"/>
        </w:rPr>
        <w:t>9</w:t>
      </w:r>
      <w:r w:rsidRPr="006728BC">
        <w:rPr>
          <w:rFonts w:ascii="Arial" w:hAnsi="Arial" w:cs="Arial"/>
          <w:sz w:val="24"/>
          <w:szCs w:val="24"/>
        </w:rPr>
        <w:t>, 202</w:t>
      </w:r>
      <w:r w:rsidR="006402AA">
        <w:rPr>
          <w:rFonts w:ascii="Arial" w:hAnsi="Arial" w:cs="Arial"/>
          <w:sz w:val="24"/>
          <w:szCs w:val="24"/>
        </w:rPr>
        <w:t>6</w:t>
      </w:r>
      <w:r w:rsidRPr="006728BC">
        <w:rPr>
          <w:rFonts w:ascii="Arial" w:hAnsi="Arial" w:cs="Arial"/>
          <w:sz w:val="24"/>
          <w:szCs w:val="24"/>
        </w:rPr>
        <w:t xml:space="preserve">, at </w:t>
      </w:r>
      <w:r w:rsidR="00EE339E">
        <w:rPr>
          <w:rFonts w:ascii="Arial" w:hAnsi="Arial" w:cs="Arial"/>
          <w:sz w:val="24"/>
          <w:szCs w:val="24"/>
        </w:rPr>
        <w:t>6</w:t>
      </w:r>
      <w:r w:rsidR="001A307D">
        <w:rPr>
          <w:rFonts w:ascii="Arial" w:hAnsi="Arial" w:cs="Arial"/>
          <w:sz w:val="24"/>
          <w:szCs w:val="24"/>
        </w:rPr>
        <w:t>:00</w:t>
      </w:r>
      <w:r w:rsidRPr="006728BC">
        <w:rPr>
          <w:rFonts w:ascii="Arial" w:hAnsi="Arial" w:cs="Arial"/>
          <w:sz w:val="24"/>
          <w:szCs w:val="24"/>
        </w:rPr>
        <w:t xml:space="preserve"> </w:t>
      </w:r>
      <w:r w:rsidR="00EE339E">
        <w:rPr>
          <w:rFonts w:ascii="Arial" w:hAnsi="Arial" w:cs="Arial"/>
          <w:sz w:val="24"/>
          <w:szCs w:val="24"/>
        </w:rPr>
        <w:t>P</w:t>
      </w:r>
      <w:r w:rsidRPr="006728BC">
        <w:rPr>
          <w:rFonts w:ascii="Arial" w:hAnsi="Arial" w:cs="Arial"/>
          <w:sz w:val="24"/>
          <w:szCs w:val="24"/>
        </w:rPr>
        <w:t xml:space="preserve">M at the Cumberland </w:t>
      </w:r>
      <w:r w:rsidR="00621B68" w:rsidRPr="006728BC">
        <w:rPr>
          <w:rFonts w:ascii="Arial" w:hAnsi="Arial" w:cs="Arial"/>
          <w:sz w:val="24"/>
          <w:szCs w:val="24"/>
        </w:rPr>
        <w:t>Municipal Airport in the Arrival Departure Building</w:t>
      </w:r>
      <w:r w:rsidRPr="006728BC">
        <w:rPr>
          <w:rFonts w:ascii="Arial" w:hAnsi="Arial" w:cs="Arial"/>
          <w:sz w:val="24"/>
          <w:szCs w:val="24"/>
        </w:rPr>
        <w:t xml:space="preserve"> to consider the following agenda.</w:t>
      </w:r>
    </w:p>
    <w:p w14:paraId="1DEBB76B" w14:textId="76E836E5" w:rsidR="00E43AEA" w:rsidRPr="006728BC" w:rsidRDefault="00E43AEA" w:rsidP="00E43AE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2B90BE7" w14:textId="79124CFE" w:rsidR="00B87D61" w:rsidRPr="006728BC" w:rsidRDefault="00B87D61" w:rsidP="00B87D6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728BC">
        <w:rPr>
          <w:rFonts w:ascii="Arial" w:hAnsi="Arial" w:cs="Arial"/>
          <w:sz w:val="24"/>
          <w:szCs w:val="24"/>
        </w:rPr>
        <w:t>Call to Order</w:t>
      </w:r>
    </w:p>
    <w:p w14:paraId="4E20A296" w14:textId="77777777" w:rsidR="0051157C" w:rsidRPr="006728BC" w:rsidRDefault="0051157C" w:rsidP="0051157C">
      <w:pPr>
        <w:pStyle w:val="ListParagraph"/>
        <w:rPr>
          <w:rFonts w:ascii="Arial" w:hAnsi="Arial" w:cs="Arial"/>
          <w:sz w:val="24"/>
          <w:szCs w:val="24"/>
        </w:rPr>
      </w:pPr>
    </w:p>
    <w:p w14:paraId="500A6227" w14:textId="77777777" w:rsidR="00B87D61" w:rsidRDefault="00B87D61" w:rsidP="00B87D6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728BC">
        <w:rPr>
          <w:rFonts w:ascii="Arial" w:hAnsi="Arial" w:cs="Arial"/>
          <w:sz w:val="24"/>
          <w:szCs w:val="24"/>
        </w:rPr>
        <w:t>Public Comment</w:t>
      </w:r>
    </w:p>
    <w:p w14:paraId="01E17E5B" w14:textId="77777777" w:rsidR="00B87D61" w:rsidRPr="006728BC" w:rsidRDefault="00B87D61" w:rsidP="00B87D61">
      <w:pPr>
        <w:pStyle w:val="ListParagraph"/>
        <w:rPr>
          <w:rFonts w:ascii="Arial" w:hAnsi="Arial" w:cs="Arial"/>
          <w:sz w:val="24"/>
          <w:szCs w:val="24"/>
        </w:rPr>
      </w:pPr>
    </w:p>
    <w:p w14:paraId="535FAD8D" w14:textId="63BA6225" w:rsidR="006402AA" w:rsidRPr="006728BC" w:rsidRDefault="006402AA" w:rsidP="0089338E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 and approve Municipal Airport Committee minutes from </w:t>
      </w:r>
      <w:r w:rsidR="002A6B4D">
        <w:rPr>
          <w:rFonts w:ascii="Arial" w:hAnsi="Arial" w:cs="Arial"/>
          <w:sz w:val="24"/>
          <w:szCs w:val="24"/>
        </w:rPr>
        <w:t>June</w:t>
      </w:r>
      <w:r w:rsidR="0017593B" w:rsidRPr="0017593B">
        <w:rPr>
          <w:rFonts w:ascii="Arial" w:hAnsi="Arial" w:cs="Arial"/>
          <w:sz w:val="24"/>
          <w:szCs w:val="24"/>
        </w:rPr>
        <w:t xml:space="preserve"> </w:t>
      </w:r>
      <w:r w:rsidR="002A6B4D">
        <w:rPr>
          <w:rFonts w:ascii="Arial" w:hAnsi="Arial" w:cs="Arial"/>
          <w:sz w:val="24"/>
          <w:szCs w:val="24"/>
        </w:rPr>
        <w:t>17</w:t>
      </w:r>
      <w:r w:rsidRPr="0017593B">
        <w:rPr>
          <w:rFonts w:ascii="Arial" w:hAnsi="Arial" w:cs="Arial"/>
          <w:sz w:val="24"/>
          <w:szCs w:val="24"/>
        </w:rPr>
        <w:t>, 202</w:t>
      </w:r>
      <w:r w:rsidR="004E29CC" w:rsidRPr="0017593B">
        <w:rPr>
          <w:rFonts w:ascii="Arial" w:hAnsi="Arial" w:cs="Arial"/>
          <w:sz w:val="24"/>
          <w:szCs w:val="24"/>
        </w:rPr>
        <w:t>6</w:t>
      </w:r>
      <w:r w:rsidRPr="0017593B">
        <w:rPr>
          <w:rFonts w:ascii="Arial" w:hAnsi="Arial" w:cs="Arial"/>
          <w:sz w:val="24"/>
          <w:szCs w:val="24"/>
        </w:rPr>
        <w:t>.</w:t>
      </w:r>
    </w:p>
    <w:p w14:paraId="5B31342C" w14:textId="232C8792" w:rsidR="00547690" w:rsidRDefault="00547690" w:rsidP="0089338E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 w:rsidRPr="006728BC">
        <w:rPr>
          <w:rFonts w:ascii="Arial" w:hAnsi="Arial" w:cs="Arial"/>
          <w:sz w:val="24"/>
          <w:szCs w:val="24"/>
        </w:rPr>
        <w:t>Discussion and possible action relating to</w:t>
      </w:r>
      <w:r w:rsidR="00621B68" w:rsidRPr="006728BC">
        <w:rPr>
          <w:rFonts w:ascii="Arial" w:hAnsi="Arial" w:cs="Arial"/>
          <w:sz w:val="24"/>
          <w:szCs w:val="24"/>
        </w:rPr>
        <w:t xml:space="preserve"> </w:t>
      </w:r>
      <w:r w:rsidR="00BB6068">
        <w:rPr>
          <w:rFonts w:ascii="Arial" w:hAnsi="Arial" w:cs="Arial"/>
          <w:sz w:val="24"/>
          <w:szCs w:val="24"/>
        </w:rPr>
        <w:t xml:space="preserve">Treasurer’s Report </w:t>
      </w:r>
    </w:p>
    <w:p w14:paraId="7AE95467" w14:textId="5E72BF43" w:rsidR="00BB6068" w:rsidRDefault="00BB6068" w:rsidP="004210DA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2A6B4D">
        <w:rPr>
          <w:rFonts w:ascii="Arial" w:hAnsi="Arial" w:cs="Arial"/>
          <w:sz w:val="24"/>
          <w:szCs w:val="24"/>
        </w:rPr>
        <w:t xml:space="preserve">the status of </w:t>
      </w:r>
      <w:r w:rsidR="004E29CC">
        <w:rPr>
          <w:rFonts w:ascii="Arial" w:hAnsi="Arial" w:cs="Arial"/>
          <w:sz w:val="24"/>
          <w:szCs w:val="24"/>
        </w:rPr>
        <w:t xml:space="preserve">fuel </w:t>
      </w:r>
      <w:r w:rsidR="002A6B4D">
        <w:rPr>
          <w:rFonts w:ascii="Arial" w:hAnsi="Arial" w:cs="Arial"/>
          <w:sz w:val="24"/>
          <w:szCs w:val="24"/>
        </w:rPr>
        <w:t>system repair.</w:t>
      </w:r>
    </w:p>
    <w:p w14:paraId="3120CCC2" w14:textId="5FB2C2DD" w:rsidR="00FF7999" w:rsidRDefault="00FF7999" w:rsidP="004210DA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and possible action relating to hangar</w:t>
      </w:r>
      <w:r w:rsidR="006402AA">
        <w:rPr>
          <w:rFonts w:ascii="Arial" w:hAnsi="Arial" w:cs="Arial"/>
          <w:sz w:val="24"/>
          <w:szCs w:val="24"/>
        </w:rPr>
        <w:t xml:space="preserve"> project.</w:t>
      </w:r>
    </w:p>
    <w:p w14:paraId="44FF8683" w14:textId="3AB6BB6E" w:rsidR="000F0619" w:rsidRDefault="000F0619" w:rsidP="004210DA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4E29CC">
        <w:rPr>
          <w:rFonts w:ascii="Arial" w:hAnsi="Arial" w:cs="Arial"/>
          <w:sz w:val="24"/>
          <w:szCs w:val="24"/>
        </w:rPr>
        <w:t>Airport WIFI.</w:t>
      </w:r>
    </w:p>
    <w:p w14:paraId="11EE025D" w14:textId="4F4A1E6F" w:rsidR="002A6B4D" w:rsidRDefault="002A6B4D" w:rsidP="004210DA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and possible action relating to Rutabaga Festival.</w:t>
      </w:r>
    </w:p>
    <w:p w14:paraId="321B24D3" w14:textId="03290EEE" w:rsidR="002A6B4D" w:rsidRDefault="002A6B4D" w:rsidP="004210DA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and possible action relating to the PAPI update.</w:t>
      </w:r>
    </w:p>
    <w:p w14:paraId="6889B42F" w14:textId="7A2D2BDF" w:rsidR="002A6B4D" w:rsidRDefault="002A6B4D" w:rsidP="004210DA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and possible action relating to the Masterplan.</w:t>
      </w:r>
    </w:p>
    <w:p w14:paraId="18F04F84" w14:textId="0F46CB61" w:rsidR="006728BC" w:rsidRPr="006728BC" w:rsidRDefault="006728BC" w:rsidP="004210DA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General updates and discussion of future agenda items.</w:t>
      </w:r>
    </w:p>
    <w:p w14:paraId="7EF965EA" w14:textId="58BB924C" w:rsidR="00B87D61" w:rsidRPr="006728BC" w:rsidRDefault="00B87D61" w:rsidP="00B87D6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728BC">
        <w:rPr>
          <w:rFonts w:ascii="Arial" w:hAnsi="Arial" w:cs="Arial"/>
          <w:sz w:val="24"/>
          <w:szCs w:val="24"/>
        </w:rPr>
        <w:t>Adjourn</w:t>
      </w:r>
    </w:p>
    <w:p w14:paraId="76BE6BA0" w14:textId="0233E1CC" w:rsidR="00AC0747" w:rsidRPr="006728BC" w:rsidRDefault="00AC0747">
      <w:pPr>
        <w:rPr>
          <w:rFonts w:ascii="Arial" w:hAnsi="Arial" w:cs="Arial"/>
          <w:sz w:val="24"/>
          <w:szCs w:val="24"/>
        </w:rPr>
      </w:pPr>
    </w:p>
    <w:p w14:paraId="79A5C0AF" w14:textId="0ED181BB" w:rsidR="002131DE" w:rsidRPr="006728BC" w:rsidRDefault="000F0619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Rick Brekke, Airport Manager</w:t>
      </w:r>
    </w:p>
    <w:p w14:paraId="5B0DD9D5" w14:textId="5B115D33" w:rsidR="00C1093B" w:rsidRDefault="00C1093B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  <w:r w:rsidRPr="006728BC">
        <w:rPr>
          <w:rFonts w:ascii="Arial" w:hAnsi="Arial" w:cs="Arial"/>
          <w:sz w:val="24"/>
          <w:szCs w:val="24"/>
        </w:rPr>
        <w:t>Cumberland Airport Committee</w:t>
      </w:r>
    </w:p>
    <w:p w14:paraId="3B4F7ED2" w14:textId="77777777" w:rsidR="00BD2C92" w:rsidRDefault="00BD2C92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506E8B2E" w14:textId="77777777" w:rsidR="00BD2C92" w:rsidRDefault="00BD2C92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6E0B1144" w14:textId="6C8780A3" w:rsidR="00AC0747" w:rsidRPr="006728BC" w:rsidRDefault="00AC0747" w:rsidP="00AC0747">
      <w:pPr>
        <w:pStyle w:val="ListParagraph"/>
        <w:ind w:left="360"/>
        <w:rPr>
          <w:rFonts w:ascii="Arial" w:hAnsi="Arial" w:cs="Arial"/>
          <w:sz w:val="24"/>
          <w:szCs w:val="24"/>
        </w:rPr>
      </w:pPr>
      <w:r w:rsidRPr="006728BC">
        <w:rPr>
          <w:rFonts w:ascii="Arial" w:hAnsi="Arial" w:cs="Arial"/>
          <w:sz w:val="24"/>
          <w:szCs w:val="24"/>
        </w:rPr>
        <w:t xml:space="preserve">*It is possible that a quorum </w:t>
      </w:r>
      <w:proofErr w:type="gramStart"/>
      <w:r w:rsidRPr="006728BC">
        <w:rPr>
          <w:rFonts w:ascii="Arial" w:hAnsi="Arial" w:cs="Arial"/>
          <w:sz w:val="24"/>
          <w:szCs w:val="24"/>
        </w:rPr>
        <w:t>of</w:t>
      </w:r>
      <w:proofErr w:type="gramEnd"/>
      <w:r w:rsidRPr="006728BC">
        <w:rPr>
          <w:rFonts w:ascii="Arial" w:hAnsi="Arial" w:cs="Arial"/>
          <w:sz w:val="24"/>
          <w:szCs w:val="24"/>
        </w:rPr>
        <w:t xml:space="preserve"> the Common Council may </w:t>
      </w:r>
      <w:r w:rsidR="00E17689" w:rsidRPr="006728BC">
        <w:rPr>
          <w:rFonts w:ascii="Arial" w:hAnsi="Arial" w:cs="Arial"/>
          <w:sz w:val="24"/>
          <w:szCs w:val="24"/>
        </w:rPr>
        <w:t>attend</w:t>
      </w:r>
      <w:r w:rsidRPr="006728BC">
        <w:rPr>
          <w:rFonts w:ascii="Arial" w:hAnsi="Arial" w:cs="Arial"/>
          <w:sz w:val="24"/>
          <w:szCs w:val="24"/>
        </w:rPr>
        <w:t xml:space="preserve"> this meeting. This constitutes a meeting of the Common Council and must be noticed as such, although the Common Council will not take any formal </w:t>
      </w:r>
      <w:r w:rsidR="00BB6068" w:rsidRPr="006728BC">
        <w:rPr>
          <w:rFonts w:ascii="Arial" w:hAnsi="Arial" w:cs="Arial"/>
          <w:sz w:val="24"/>
          <w:szCs w:val="24"/>
        </w:rPr>
        <w:t>action</w:t>
      </w:r>
      <w:r w:rsidRPr="006728BC">
        <w:rPr>
          <w:rFonts w:ascii="Arial" w:hAnsi="Arial" w:cs="Arial"/>
          <w:sz w:val="24"/>
          <w:szCs w:val="24"/>
        </w:rPr>
        <w:t xml:space="preserve"> at this meeting</w:t>
      </w:r>
      <w:r w:rsidR="00BB6068">
        <w:rPr>
          <w:rFonts w:ascii="Arial" w:hAnsi="Arial" w:cs="Arial"/>
          <w:sz w:val="24"/>
          <w:szCs w:val="24"/>
        </w:rPr>
        <w:t>.</w:t>
      </w:r>
    </w:p>
    <w:p w14:paraId="39A25CA2" w14:textId="77777777" w:rsidR="00AC0747" w:rsidRDefault="00AC0747" w:rsidP="00AC0747">
      <w:pPr>
        <w:pStyle w:val="ListParagraph"/>
        <w:ind w:left="360"/>
      </w:pPr>
    </w:p>
    <w:sectPr w:rsidR="00AC07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7134D"/>
    <w:multiLevelType w:val="hybridMultilevel"/>
    <w:tmpl w:val="60F2AD3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D9E5489"/>
    <w:multiLevelType w:val="hybridMultilevel"/>
    <w:tmpl w:val="B76E65DC"/>
    <w:lvl w:ilvl="0" w:tplc="859882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1E153A9"/>
    <w:multiLevelType w:val="hybridMultilevel"/>
    <w:tmpl w:val="5F06C252"/>
    <w:lvl w:ilvl="0" w:tplc="F79EEFF0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384BED"/>
    <w:multiLevelType w:val="hybridMultilevel"/>
    <w:tmpl w:val="51B61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4A7147"/>
    <w:multiLevelType w:val="hybridMultilevel"/>
    <w:tmpl w:val="0EC87DF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75B022F"/>
    <w:multiLevelType w:val="hybridMultilevel"/>
    <w:tmpl w:val="FB66F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F608CB"/>
    <w:multiLevelType w:val="hybridMultilevel"/>
    <w:tmpl w:val="01902CC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66738704">
    <w:abstractNumId w:val="5"/>
  </w:num>
  <w:num w:numId="2" w16cid:durableId="634876803">
    <w:abstractNumId w:val="2"/>
  </w:num>
  <w:num w:numId="3" w16cid:durableId="1283882412">
    <w:abstractNumId w:val="1"/>
  </w:num>
  <w:num w:numId="4" w16cid:durableId="1231500583">
    <w:abstractNumId w:val="3"/>
  </w:num>
  <w:num w:numId="5" w16cid:durableId="1619678212">
    <w:abstractNumId w:val="6"/>
  </w:num>
  <w:num w:numId="6" w16cid:durableId="2119448347">
    <w:abstractNumId w:val="4"/>
  </w:num>
  <w:num w:numId="7" w16cid:durableId="7500042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747"/>
    <w:rsid w:val="00002729"/>
    <w:rsid w:val="000072EF"/>
    <w:rsid w:val="00012092"/>
    <w:rsid w:val="000138AC"/>
    <w:rsid w:val="000142B4"/>
    <w:rsid w:val="0002182A"/>
    <w:rsid w:val="00055A97"/>
    <w:rsid w:val="00063C39"/>
    <w:rsid w:val="00082F10"/>
    <w:rsid w:val="000A1909"/>
    <w:rsid w:val="000B38BE"/>
    <w:rsid w:val="000E0F07"/>
    <w:rsid w:val="000E163D"/>
    <w:rsid w:val="000E71D4"/>
    <w:rsid w:val="000F0619"/>
    <w:rsid w:val="00104688"/>
    <w:rsid w:val="00107070"/>
    <w:rsid w:val="001247DB"/>
    <w:rsid w:val="00131069"/>
    <w:rsid w:val="00136AB5"/>
    <w:rsid w:val="0014243A"/>
    <w:rsid w:val="001466B1"/>
    <w:rsid w:val="00146E8B"/>
    <w:rsid w:val="00151816"/>
    <w:rsid w:val="0016063B"/>
    <w:rsid w:val="0017593B"/>
    <w:rsid w:val="00193235"/>
    <w:rsid w:val="00197553"/>
    <w:rsid w:val="001A307D"/>
    <w:rsid w:val="001D2391"/>
    <w:rsid w:val="001D79C4"/>
    <w:rsid w:val="002131DE"/>
    <w:rsid w:val="0024189D"/>
    <w:rsid w:val="002606D9"/>
    <w:rsid w:val="002636E3"/>
    <w:rsid w:val="002A6B4D"/>
    <w:rsid w:val="002B497C"/>
    <w:rsid w:val="002B7BE9"/>
    <w:rsid w:val="002D44AA"/>
    <w:rsid w:val="003039D4"/>
    <w:rsid w:val="00304A15"/>
    <w:rsid w:val="003070FD"/>
    <w:rsid w:val="00322B7C"/>
    <w:rsid w:val="00357CC6"/>
    <w:rsid w:val="00363FF0"/>
    <w:rsid w:val="0037759A"/>
    <w:rsid w:val="003816B4"/>
    <w:rsid w:val="00383153"/>
    <w:rsid w:val="003A4027"/>
    <w:rsid w:val="003D40D8"/>
    <w:rsid w:val="003D69A0"/>
    <w:rsid w:val="003F126C"/>
    <w:rsid w:val="003F2431"/>
    <w:rsid w:val="004210DA"/>
    <w:rsid w:val="00430C73"/>
    <w:rsid w:val="0044390E"/>
    <w:rsid w:val="00443916"/>
    <w:rsid w:val="00445E10"/>
    <w:rsid w:val="0046048B"/>
    <w:rsid w:val="00476E29"/>
    <w:rsid w:val="004857F5"/>
    <w:rsid w:val="004B38B0"/>
    <w:rsid w:val="004E29CC"/>
    <w:rsid w:val="00504B6A"/>
    <w:rsid w:val="0051157C"/>
    <w:rsid w:val="0052011E"/>
    <w:rsid w:val="00523A4F"/>
    <w:rsid w:val="00541054"/>
    <w:rsid w:val="005463E2"/>
    <w:rsid w:val="00547690"/>
    <w:rsid w:val="005A0F47"/>
    <w:rsid w:val="005B4C47"/>
    <w:rsid w:val="005B7ACB"/>
    <w:rsid w:val="005D59B6"/>
    <w:rsid w:val="005E5619"/>
    <w:rsid w:val="00621B68"/>
    <w:rsid w:val="00625F67"/>
    <w:rsid w:val="006402AA"/>
    <w:rsid w:val="0067023C"/>
    <w:rsid w:val="006728BC"/>
    <w:rsid w:val="0067628D"/>
    <w:rsid w:val="00695A40"/>
    <w:rsid w:val="006A44DE"/>
    <w:rsid w:val="006E14A8"/>
    <w:rsid w:val="006E2B97"/>
    <w:rsid w:val="00704270"/>
    <w:rsid w:val="00705B33"/>
    <w:rsid w:val="007126B5"/>
    <w:rsid w:val="00727932"/>
    <w:rsid w:val="00736DA5"/>
    <w:rsid w:val="00764286"/>
    <w:rsid w:val="007847C4"/>
    <w:rsid w:val="007A4890"/>
    <w:rsid w:val="007D016B"/>
    <w:rsid w:val="007D7A1C"/>
    <w:rsid w:val="008043C8"/>
    <w:rsid w:val="0080485E"/>
    <w:rsid w:val="00814BAF"/>
    <w:rsid w:val="008219D1"/>
    <w:rsid w:val="00826ACC"/>
    <w:rsid w:val="00830F52"/>
    <w:rsid w:val="00831493"/>
    <w:rsid w:val="00850977"/>
    <w:rsid w:val="00850AB7"/>
    <w:rsid w:val="008856D1"/>
    <w:rsid w:val="00886B94"/>
    <w:rsid w:val="0089338E"/>
    <w:rsid w:val="00893EAF"/>
    <w:rsid w:val="008C2BC4"/>
    <w:rsid w:val="008D32F1"/>
    <w:rsid w:val="008F4A9F"/>
    <w:rsid w:val="00911E87"/>
    <w:rsid w:val="0091283A"/>
    <w:rsid w:val="00955AC9"/>
    <w:rsid w:val="00980F3F"/>
    <w:rsid w:val="00992641"/>
    <w:rsid w:val="009A2C81"/>
    <w:rsid w:val="009A4A93"/>
    <w:rsid w:val="009B7729"/>
    <w:rsid w:val="009D6B36"/>
    <w:rsid w:val="00A21391"/>
    <w:rsid w:val="00A45360"/>
    <w:rsid w:val="00A661ED"/>
    <w:rsid w:val="00A95836"/>
    <w:rsid w:val="00AA2497"/>
    <w:rsid w:val="00AA4F3B"/>
    <w:rsid w:val="00AC0747"/>
    <w:rsid w:val="00AC09B1"/>
    <w:rsid w:val="00AC2452"/>
    <w:rsid w:val="00AD5048"/>
    <w:rsid w:val="00B04D22"/>
    <w:rsid w:val="00B204A4"/>
    <w:rsid w:val="00B26ACC"/>
    <w:rsid w:val="00B6344C"/>
    <w:rsid w:val="00B8153D"/>
    <w:rsid w:val="00B87D61"/>
    <w:rsid w:val="00BA1820"/>
    <w:rsid w:val="00BA250A"/>
    <w:rsid w:val="00BA43AF"/>
    <w:rsid w:val="00BB6068"/>
    <w:rsid w:val="00BD2C92"/>
    <w:rsid w:val="00C1093B"/>
    <w:rsid w:val="00C62800"/>
    <w:rsid w:val="00C82381"/>
    <w:rsid w:val="00C869EC"/>
    <w:rsid w:val="00C872C9"/>
    <w:rsid w:val="00CA31AF"/>
    <w:rsid w:val="00CF1AF4"/>
    <w:rsid w:val="00CF397C"/>
    <w:rsid w:val="00D0257C"/>
    <w:rsid w:val="00D03FA2"/>
    <w:rsid w:val="00D040F1"/>
    <w:rsid w:val="00D50106"/>
    <w:rsid w:val="00D56DD7"/>
    <w:rsid w:val="00D6485F"/>
    <w:rsid w:val="00D97481"/>
    <w:rsid w:val="00DA4939"/>
    <w:rsid w:val="00DB53A5"/>
    <w:rsid w:val="00DD1A56"/>
    <w:rsid w:val="00DD3756"/>
    <w:rsid w:val="00DE5DDE"/>
    <w:rsid w:val="00DF3AAA"/>
    <w:rsid w:val="00E17276"/>
    <w:rsid w:val="00E17689"/>
    <w:rsid w:val="00E34728"/>
    <w:rsid w:val="00E43AEA"/>
    <w:rsid w:val="00E47929"/>
    <w:rsid w:val="00E55567"/>
    <w:rsid w:val="00E8676B"/>
    <w:rsid w:val="00E91842"/>
    <w:rsid w:val="00EE279B"/>
    <w:rsid w:val="00EE339E"/>
    <w:rsid w:val="00EE68E9"/>
    <w:rsid w:val="00EF7CFE"/>
    <w:rsid w:val="00F02D2B"/>
    <w:rsid w:val="00F07A60"/>
    <w:rsid w:val="00F170EB"/>
    <w:rsid w:val="00F17F35"/>
    <w:rsid w:val="00F60480"/>
    <w:rsid w:val="00F83962"/>
    <w:rsid w:val="00F872EB"/>
    <w:rsid w:val="00F951FC"/>
    <w:rsid w:val="00FA7710"/>
    <w:rsid w:val="00FC22CA"/>
    <w:rsid w:val="00FC4A22"/>
    <w:rsid w:val="00FF7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AA5FA"/>
  <w15:chartTrackingRefBased/>
  <w15:docId w15:val="{77B0084E-E300-41D5-B4E8-348280539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07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</dc:creator>
  <cp:keywords/>
  <dc:description/>
  <cp:lastModifiedBy>Arlene Frisinger</cp:lastModifiedBy>
  <cp:revision>3</cp:revision>
  <cp:lastPrinted>2026-06-10T19:30:00Z</cp:lastPrinted>
  <dcterms:created xsi:type="dcterms:W3CDTF">2026-08-11T18:59:00Z</dcterms:created>
  <dcterms:modified xsi:type="dcterms:W3CDTF">2026-08-11T19:04:00Z</dcterms:modified>
</cp:coreProperties>
</file>