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59B9" w14:textId="77777777" w:rsidR="00757EF3" w:rsidRDefault="00757EF3" w:rsidP="00757EF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6B48111B" w14:textId="77777777" w:rsidR="00757EF3" w:rsidRDefault="00757EF3" w:rsidP="00757EF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46C51F3C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134C2654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6B671CB6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6DC554CC" w14:textId="20B5FD2F" w:rsidR="00757EF3" w:rsidRDefault="00757EF3" w:rsidP="00757EF3">
      <w:pPr>
        <w:widowControl w:val="0"/>
        <w:autoSpaceDE w:val="0"/>
        <w:autoSpaceDN w:val="0"/>
        <w:adjustRightInd w:val="0"/>
        <w:jc w:val="center"/>
      </w:pPr>
      <w:r>
        <w:t xml:space="preserve">JULY </w:t>
      </w:r>
      <w:r w:rsidR="00B20C9F">
        <w:t>2</w:t>
      </w:r>
      <w:r w:rsidR="00BE46DE">
        <w:t>8</w:t>
      </w:r>
      <w:r>
        <w:t>, 202</w:t>
      </w:r>
      <w:r w:rsidR="00BE46DE">
        <w:t>6</w:t>
      </w:r>
    </w:p>
    <w:p w14:paraId="4652F87D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7813C047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</w:p>
    <w:p w14:paraId="28C46113" w14:textId="77777777" w:rsidR="00757EF3" w:rsidRDefault="00757EF3" w:rsidP="00757EF3">
      <w:pPr>
        <w:widowControl w:val="0"/>
        <w:autoSpaceDE w:val="0"/>
        <w:autoSpaceDN w:val="0"/>
        <w:adjustRightInd w:val="0"/>
        <w:jc w:val="center"/>
      </w:pPr>
    </w:p>
    <w:p w14:paraId="10CCE45B" w14:textId="77777777" w:rsidR="00757EF3" w:rsidRDefault="00757EF3" w:rsidP="00757EF3">
      <w:pPr>
        <w:widowControl w:val="0"/>
        <w:autoSpaceDE w:val="0"/>
        <w:autoSpaceDN w:val="0"/>
        <w:adjustRightInd w:val="0"/>
      </w:pPr>
    </w:p>
    <w:p w14:paraId="1F61315B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6EAF2FAC" w14:textId="77777777" w:rsidR="00757EF3" w:rsidRDefault="00757EF3" w:rsidP="00757EF3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51C4BB7D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03599ABB" w14:textId="77777777" w:rsidR="00757EF3" w:rsidRPr="00C006D3" w:rsidRDefault="00757EF3" w:rsidP="00757EF3">
      <w:pPr>
        <w:widowControl w:val="0"/>
        <w:autoSpaceDE w:val="0"/>
        <w:autoSpaceDN w:val="0"/>
        <w:adjustRightInd w:val="0"/>
      </w:pPr>
      <w:r w:rsidRPr="00C006D3">
        <w:t xml:space="preserve"> </w:t>
      </w:r>
    </w:p>
    <w:p w14:paraId="1F91B620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3404BA53" w14:textId="77777777" w:rsidR="00757EF3" w:rsidRDefault="00757EF3" w:rsidP="00757EF3">
      <w:pPr>
        <w:widowControl w:val="0"/>
        <w:autoSpaceDE w:val="0"/>
        <w:autoSpaceDN w:val="0"/>
        <w:adjustRightInd w:val="0"/>
      </w:pPr>
    </w:p>
    <w:p w14:paraId="346CCDAE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Planned Presentations</w:t>
      </w:r>
    </w:p>
    <w:p w14:paraId="4D1B69A5" w14:textId="77777777" w:rsidR="004F081E" w:rsidRDefault="004F081E" w:rsidP="004F081E">
      <w:pPr>
        <w:pStyle w:val="ListParagraph"/>
        <w:widowControl w:val="0"/>
        <w:autoSpaceDE w:val="0"/>
        <w:autoSpaceDN w:val="0"/>
        <w:adjustRightInd w:val="0"/>
        <w:ind w:left="1080"/>
      </w:pPr>
      <w:r>
        <w:t>a) Buhler Frolic</w:t>
      </w:r>
    </w:p>
    <w:p w14:paraId="16766B97" w14:textId="77777777" w:rsidR="00757EF3" w:rsidRDefault="00757EF3" w:rsidP="00757EF3">
      <w:pPr>
        <w:widowControl w:val="0"/>
        <w:autoSpaceDE w:val="0"/>
        <w:autoSpaceDN w:val="0"/>
        <w:adjustRightInd w:val="0"/>
      </w:pPr>
      <w:r>
        <w:t xml:space="preserve">             </w:t>
      </w:r>
      <w:r>
        <w:tab/>
        <w:t xml:space="preserve">            </w:t>
      </w:r>
    </w:p>
    <w:p w14:paraId="580A3C06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Consent agenda</w:t>
      </w:r>
    </w:p>
    <w:p w14:paraId="1BAD868D" w14:textId="77777777" w:rsidR="00757EF3" w:rsidRDefault="00757EF3" w:rsidP="00E87EBE">
      <w:pPr>
        <w:pStyle w:val="ListParagraph"/>
        <w:widowControl w:val="0"/>
        <w:autoSpaceDE w:val="0"/>
        <w:autoSpaceDN w:val="0"/>
        <w:adjustRightInd w:val="0"/>
        <w:ind w:left="900" w:firstLine="180"/>
      </w:pPr>
      <w:r>
        <w:t>a) Approval of Minutes</w:t>
      </w:r>
    </w:p>
    <w:p w14:paraId="1B5AD912" w14:textId="65533282" w:rsidR="009A4CE0" w:rsidRDefault="00757EF3" w:rsidP="00E87EBE">
      <w:pPr>
        <w:pStyle w:val="ListParagraph"/>
        <w:widowControl w:val="0"/>
        <w:autoSpaceDE w:val="0"/>
        <w:autoSpaceDN w:val="0"/>
        <w:adjustRightInd w:val="0"/>
        <w:ind w:left="1080"/>
      </w:pPr>
      <w:r>
        <w:t>b) Appropriations Ordinance                                                                                                       c) Budget, Income and Water Report</w:t>
      </w:r>
    </w:p>
    <w:p w14:paraId="0FFEFFCF" w14:textId="0F78FF5D" w:rsidR="00C4721C" w:rsidRDefault="00C4721C" w:rsidP="00E87EBE">
      <w:pPr>
        <w:pStyle w:val="ListParagraph"/>
        <w:widowControl w:val="0"/>
        <w:autoSpaceDE w:val="0"/>
        <w:autoSpaceDN w:val="0"/>
        <w:adjustRightInd w:val="0"/>
        <w:ind w:left="900" w:firstLine="180"/>
      </w:pPr>
      <w:r>
        <w:t>d) Wage Res. 2026-13 PS-PT</w:t>
      </w:r>
    </w:p>
    <w:p w14:paraId="295100E6" w14:textId="77777777" w:rsidR="00203146" w:rsidRDefault="00203146" w:rsidP="00757EF3">
      <w:pPr>
        <w:pStyle w:val="ListParagraph"/>
        <w:widowControl w:val="0"/>
        <w:autoSpaceDE w:val="0"/>
        <w:autoSpaceDN w:val="0"/>
        <w:adjustRightInd w:val="0"/>
        <w:ind w:left="900"/>
      </w:pPr>
    </w:p>
    <w:p w14:paraId="239C37D8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Unfinished Business </w:t>
      </w:r>
    </w:p>
    <w:p w14:paraId="0337F976" w14:textId="393D568F" w:rsidR="00757EF3" w:rsidRDefault="00B20C9F" w:rsidP="00757EF3">
      <w:pPr>
        <w:pStyle w:val="ListParagraph"/>
        <w:widowControl w:val="0"/>
        <w:autoSpaceDE w:val="0"/>
        <w:autoSpaceDN w:val="0"/>
        <w:adjustRightInd w:val="0"/>
        <w:ind w:left="1080"/>
      </w:pPr>
      <w:r>
        <w:t>a</w:t>
      </w:r>
      <w:r w:rsidR="009F5C7E">
        <w:t>) Wa</w:t>
      </w:r>
      <w:r>
        <w:t>ge Discussions</w:t>
      </w:r>
    </w:p>
    <w:p w14:paraId="50BFBA03" w14:textId="580C1487" w:rsidR="00B20C9F" w:rsidRDefault="00B20C9F" w:rsidP="00757EF3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b) </w:t>
      </w:r>
      <w:r w:rsidR="00BE46DE">
        <w:t>Capital Improvement Plan</w:t>
      </w:r>
    </w:p>
    <w:p w14:paraId="4F3ED8A2" w14:textId="4F6F2120" w:rsidR="00B20C9F" w:rsidRDefault="00B20C9F" w:rsidP="00757EF3">
      <w:pPr>
        <w:pStyle w:val="ListParagraph"/>
        <w:widowControl w:val="0"/>
        <w:autoSpaceDE w:val="0"/>
        <w:autoSpaceDN w:val="0"/>
        <w:adjustRightInd w:val="0"/>
        <w:ind w:left="1080"/>
      </w:pPr>
      <w:r>
        <w:t xml:space="preserve">c) </w:t>
      </w:r>
      <w:r w:rsidR="00BE46DE">
        <w:t>2027 Budget</w:t>
      </w:r>
    </w:p>
    <w:p w14:paraId="1569E56F" w14:textId="77777777" w:rsidR="00757EF3" w:rsidRDefault="00757EF3" w:rsidP="00757EF3">
      <w:pPr>
        <w:widowControl w:val="0"/>
        <w:autoSpaceDE w:val="0"/>
        <w:autoSpaceDN w:val="0"/>
        <w:adjustRightInd w:val="0"/>
      </w:pPr>
      <w:r>
        <w:t xml:space="preserve">                           </w:t>
      </w:r>
    </w:p>
    <w:p w14:paraId="506BFB51" w14:textId="7A18BA5B" w:rsidR="00B20C9F" w:rsidRDefault="00757EF3" w:rsidP="00BE46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>New Busine</w:t>
      </w:r>
      <w:r>
        <w:t>ss</w:t>
      </w:r>
    </w:p>
    <w:p w14:paraId="2848736B" w14:textId="77777777" w:rsidR="00757EF3" w:rsidRDefault="00757EF3" w:rsidP="00757EF3">
      <w:r>
        <w:t xml:space="preserve">                           </w:t>
      </w:r>
    </w:p>
    <w:p w14:paraId="7E808EBC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Staff Reports</w:t>
      </w:r>
    </w:p>
    <w:p w14:paraId="24F0AB59" w14:textId="77777777" w:rsidR="00757EF3" w:rsidRPr="00AC3BA6" w:rsidRDefault="00757EF3" w:rsidP="00757EF3">
      <w:pPr>
        <w:widowControl w:val="0"/>
        <w:autoSpaceDE w:val="0"/>
        <w:autoSpaceDN w:val="0"/>
        <w:adjustRightInd w:val="0"/>
      </w:pPr>
    </w:p>
    <w:p w14:paraId="3FEA4249" w14:textId="77777777" w:rsidR="00757EF3" w:rsidRPr="00AC3BA6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Mayor and Councilmember Comments </w:t>
      </w:r>
    </w:p>
    <w:p w14:paraId="18FDB2E7" w14:textId="77777777" w:rsidR="00757EF3" w:rsidRPr="00AC3BA6" w:rsidRDefault="00757EF3" w:rsidP="00757EF3">
      <w:pPr>
        <w:widowControl w:val="0"/>
        <w:autoSpaceDE w:val="0"/>
        <w:autoSpaceDN w:val="0"/>
        <w:adjustRightInd w:val="0"/>
      </w:pPr>
    </w:p>
    <w:p w14:paraId="57C50D3A" w14:textId="77777777" w:rsidR="00757EF3" w:rsidRDefault="00757EF3" w:rsidP="00757EF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 Adjournmen</w:t>
      </w:r>
      <w:r>
        <w:t>t</w:t>
      </w:r>
    </w:p>
    <w:p w14:paraId="3D994496" w14:textId="77777777" w:rsidR="00FB0993" w:rsidRDefault="00FB0993"/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48354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F3"/>
    <w:rsid w:val="00203146"/>
    <w:rsid w:val="00271539"/>
    <w:rsid w:val="00442406"/>
    <w:rsid w:val="0045788C"/>
    <w:rsid w:val="00487AE9"/>
    <w:rsid w:val="004C26D1"/>
    <w:rsid w:val="004F081E"/>
    <w:rsid w:val="00757EF3"/>
    <w:rsid w:val="0089373F"/>
    <w:rsid w:val="00960A73"/>
    <w:rsid w:val="00986957"/>
    <w:rsid w:val="009A4CE0"/>
    <w:rsid w:val="009F5C7E"/>
    <w:rsid w:val="00A929B9"/>
    <w:rsid w:val="00AF4003"/>
    <w:rsid w:val="00B20C9F"/>
    <w:rsid w:val="00B778CD"/>
    <w:rsid w:val="00BE46DE"/>
    <w:rsid w:val="00C4721C"/>
    <w:rsid w:val="00CE3717"/>
    <w:rsid w:val="00D34538"/>
    <w:rsid w:val="00E309DA"/>
    <w:rsid w:val="00E87EBE"/>
    <w:rsid w:val="00F87C5B"/>
    <w:rsid w:val="00FB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9CD4"/>
  <w15:docId w15:val="{7E2D403F-F9F2-46D4-80A2-C3A0361A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EF3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757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4</cp:revision>
  <dcterms:created xsi:type="dcterms:W3CDTF">2026-07-06T19:47:00Z</dcterms:created>
  <dcterms:modified xsi:type="dcterms:W3CDTF">2026-07-23T21:21:00Z</dcterms:modified>
</cp:coreProperties>
</file>