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C8BD" w14:textId="77777777" w:rsidR="005804A4" w:rsidRDefault="006C6006">
      <w:pPr>
        <w:pStyle w:val="Standard"/>
        <w:tabs>
          <w:tab w:val="left" w:pos="5760"/>
        </w:tabs>
      </w:pPr>
      <w:r>
        <w:rPr>
          <w:b/>
        </w:rPr>
        <w:tab/>
        <w:t>MINUTES</w:t>
      </w:r>
    </w:p>
    <w:p w14:paraId="0EC5BABA" w14:textId="77777777" w:rsidR="005804A4" w:rsidRDefault="006C6006">
      <w:pPr>
        <w:pStyle w:val="Standard"/>
        <w:tabs>
          <w:tab w:val="left" w:pos="5760"/>
        </w:tabs>
      </w:pPr>
      <w:r>
        <w:rPr>
          <w:b/>
        </w:rPr>
        <w:tab/>
        <w:t>BUHLER CITY COUNCIL</w:t>
      </w:r>
    </w:p>
    <w:p w14:paraId="529930A9" w14:textId="04D9724F" w:rsidR="005804A4" w:rsidRDefault="00D32B23">
      <w:pPr>
        <w:pStyle w:val="Standard"/>
        <w:tabs>
          <w:tab w:val="left" w:pos="5760"/>
        </w:tabs>
      </w:pPr>
      <w:r>
        <w:rPr>
          <w:b/>
        </w:rPr>
        <w:tab/>
      </w:r>
      <w:r w:rsidR="00EE679E">
        <w:rPr>
          <w:b/>
        </w:rPr>
        <w:t>May 26</w:t>
      </w:r>
      <w:r w:rsidR="00ED507F">
        <w:rPr>
          <w:b/>
        </w:rPr>
        <w:t>, 2026</w:t>
      </w:r>
    </w:p>
    <w:p w14:paraId="59EC9AFC" w14:textId="77777777" w:rsidR="005804A4" w:rsidRDefault="005804A4">
      <w:pPr>
        <w:pStyle w:val="Standard"/>
        <w:tabs>
          <w:tab w:val="left" w:pos="720"/>
        </w:tabs>
        <w:rPr>
          <w:b/>
          <w:u w:val="single"/>
        </w:rPr>
      </w:pPr>
    </w:p>
    <w:p w14:paraId="65029C59" w14:textId="77777777" w:rsidR="005804A4" w:rsidRDefault="005804A4">
      <w:pPr>
        <w:pStyle w:val="Standard"/>
        <w:tabs>
          <w:tab w:val="left" w:pos="720"/>
        </w:tabs>
        <w:rPr>
          <w:b/>
          <w:u w:val="single"/>
        </w:rPr>
      </w:pPr>
    </w:p>
    <w:p w14:paraId="3034E444" w14:textId="77777777" w:rsidR="005804A4" w:rsidRDefault="006C6006">
      <w:pPr>
        <w:pStyle w:val="Standard"/>
        <w:tabs>
          <w:tab w:val="left" w:pos="720"/>
        </w:tabs>
        <w:rPr>
          <w:b/>
          <w:u w:val="single"/>
        </w:rPr>
      </w:pPr>
      <w:r>
        <w:rPr>
          <w:b/>
          <w:u w:val="single"/>
        </w:rPr>
        <w:t>CALL TO ORDER</w:t>
      </w:r>
    </w:p>
    <w:p w14:paraId="7825C7B0" w14:textId="77777777" w:rsidR="00443D87" w:rsidRDefault="00443D87">
      <w:pPr>
        <w:pStyle w:val="Standard"/>
        <w:tabs>
          <w:tab w:val="left" w:pos="720"/>
        </w:tabs>
      </w:pPr>
    </w:p>
    <w:p w14:paraId="28816BE7" w14:textId="68F1FABA" w:rsidR="002B170E" w:rsidRDefault="007840A2">
      <w:pPr>
        <w:pStyle w:val="Standard"/>
        <w:tabs>
          <w:tab w:val="left" w:pos="720"/>
        </w:tabs>
      </w:pPr>
      <w:r>
        <w:t>Mayor Ryan Wray</w:t>
      </w:r>
      <w:r w:rsidR="006C6006">
        <w:t xml:space="preserve"> called the regular session of the City Council for the City of Buhler to order at 7:0</w:t>
      </w:r>
      <w:r>
        <w:t>0</w:t>
      </w:r>
      <w:r w:rsidR="006502A3">
        <w:t xml:space="preserve"> </w:t>
      </w:r>
      <w:r w:rsidR="006C6006">
        <w:t>pm at the Buhler Cit</w:t>
      </w:r>
      <w:r w:rsidR="004D0DFD">
        <w:t>y</w:t>
      </w:r>
      <w:r w:rsidR="000C28A1">
        <w:t xml:space="preserve"> </w:t>
      </w:r>
      <w:r w:rsidR="00AF203C">
        <w:t xml:space="preserve">Offices on </w:t>
      </w:r>
      <w:r w:rsidR="008B79DC">
        <w:t xml:space="preserve">Tuesday, </w:t>
      </w:r>
      <w:r w:rsidR="00EE679E">
        <w:t>May 26</w:t>
      </w:r>
      <w:r w:rsidR="00ED507F">
        <w:t>, 2026</w:t>
      </w:r>
      <w:r w:rsidR="001F5993">
        <w:t>.</w:t>
      </w:r>
      <w:r w:rsidR="006C6006">
        <w:t xml:space="preserve"> Counci</w:t>
      </w:r>
      <w:r w:rsidR="00316F92">
        <w:t>lmembers present:</w:t>
      </w:r>
      <w:r w:rsidR="000E2454">
        <w:t xml:space="preserve"> Councilmembe</w:t>
      </w:r>
      <w:r w:rsidR="00BA23C5">
        <w:t>r</w:t>
      </w:r>
      <w:r w:rsidR="00303DBA">
        <w:t xml:space="preserve"> </w:t>
      </w:r>
      <w:r w:rsidR="00EE679E">
        <w:t xml:space="preserve">Mike Knopp, </w:t>
      </w:r>
      <w:r w:rsidR="00303DBA">
        <w:t>Chuck</w:t>
      </w:r>
      <w:r w:rsidR="00DD28D9">
        <w:t xml:space="preserve"> Taylor</w:t>
      </w:r>
      <w:r w:rsidR="000B3EED">
        <w:t>, Ryan Brady</w:t>
      </w:r>
      <w:r w:rsidR="00EE679E">
        <w:t>.</w:t>
      </w:r>
      <w:r w:rsidR="00FC2B15">
        <w:t xml:space="preserve"> </w:t>
      </w:r>
      <w:r w:rsidR="00315E9E">
        <w:t xml:space="preserve">Councilmember </w:t>
      </w:r>
      <w:r w:rsidR="00303DBA">
        <w:t>Andrew Epp</w:t>
      </w:r>
      <w:r w:rsidR="00EE679E">
        <w:t xml:space="preserve"> arrived at 7:01pm</w:t>
      </w:r>
      <w:r w:rsidR="00ED57CB">
        <w:t>.</w:t>
      </w:r>
      <w:r>
        <w:t xml:space="preserve"> Councilmembers absent: Councilmember Candace Davidson.</w:t>
      </w:r>
    </w:p>
    <w:p w14:paraId="1B56ABB2" w14:textId="77777777" w:rsidR="00ED57CB" w:rsidRDefault="00ED57CB">
      <w:pPr>
        <w:pStyle w:val="Standard"/>
        <w:tabs>
          <w:tab w:val="left" w:pos="720"/>
        </w:tabs>
        <w:rPr>
          <w:b/>
          <w:bCs/>
          <w:u w:val="single"/>
        </w:rPr>
      </w:pPr>
    </w:p>
    <w:p w14:paraId="0B308F1F" w14:textId="1DCB6190" w:rsidR="00E376BE" w:rsidRDefault="00E376BE">
      <w:pPr>
        <w:pStyle w:val="Standard"/>
        <w:tabs>
          <w:tab w:val="left" w:pos="720"/>
        </w:tabs>
        <w:rPr>
          <w:b/>
          <w:u w:val="single"/>
        </w:rPr>
      </w:pPr>
      <w:r>
        <w:rPr>
          <w:b/>
          <w:u w:val="single"/>
        </w:rPr>
        <w:t>DETERMINE ADDITIONS TO AGENDA</w:t>
      </w:r>
    </w:p>
    <w:p w14:paraId="7BB959E8" w14:textId="77777777" w:rsidR="00E376BE" w:rsidRDefault="00E376BE">
      <w:pPr>
        <w:pStyle w:val="Standard"/>
        <w:tabs>
          <w:tab w:val="left" w:pos="720"/>
        </w:tabs>
        <w:rPr>
          <w:b/>
          <w:u w:val="single"/>
        </w:rPr>
      </w:pPr>
    </w:p>
    <w:p w14:paraId="75C4B0AB" w14:textId="20EAE04F" w:rsidR="00E376BE" w:rsidRPr="00E376BE" w:rsidRDefault="00E376BE">
      <w:pPr>
        <w:pStyle w:val="Standard"/>
        <w:tabs>
          <w:tab w:val="left" w:pos="720"/>
        </w:tabs>
        <w:rPr>
          <w:bCs/>
        </w:rPr>
      </w:pPr>
      <w:r>
        <w:rPr>
          <w:bCs/>
        </w:rPr>
        <w:t xml:space="preserve">Mayor Ryan Wray is adding Shawna </w:t>
      </w:r>
      <w:r w:rsidR="003F77EC">
        <w:rPr>
          <w:bCs/>
        </w:rPr>
        <w:t>Bloedorn</w:t>
      </w:r>
      <w:r>
        <w:rPr>
          <w:bCs/>
        </w:rPr>
        <w:t xml:space="preserve"> with GlobeLife to Planned Presentations (b).</w:t>
      </w:r>
    </w:p>
    <w:p w14:paraId="57F71ACC" w14:textId="77777777" w:rsidR="00E376BE" w:rsidRDefault="00E376BE">
      <w:pPr>
        <w:pStyle w:val="Standard"/>
        <w:tabs>
          <w:tab w:val="left" w:pos="720"/>
        </w:tabs>
        <w:rPr>
          <w:b/>
          <w:u w:val="single"/>
        </w:rPr>
      </w:pPr>
    </w:p>
    <w:p w14:paraId="56E899B8" w14:textId="4CDAB66D" w:rsidR="00E376BE" w:rsidRDefault="00E376BE">
      <w:pPr>
        <w:pStyle w:val="Standard"/>
        <w:tabs>
          <w:tab w:val="left" w:pos="720"/>
        </w:tabs>
        <w:rPr>
          <w:b/>
          <w:u w:val="single"/>
        </w:rPr>
      </w:pPr>
      <w:r>
        <w:rPr>
          <w:b/>
          <w:u w:val="single"/>
        </w:rPr>
        <w:t>CITIZENS FORUM</w:t>
      </w:r>
    </w:p>
    <w:p w14:paraId="622AA5FB" w14:textId="77777777" w:rsidR="00E376BE" w:rsidRDefault="00E376BE">
      <w:pPr>
        <w:pStyle w:val="Standard"/>
        <w:tabs>
          <w:tab w:val="left" w:pos="720"/>
        </w:tabs>
        <w:rPr>
          <w:b/>
          <w:u w:val="single"/>
        </w:rPr>
      </w:pPr>
    </w:p>
    <w:p w14:paraId="26FFE155" w14:textId="346EBCDE" w:rsidR="00E376BE" w:rsidRDefault="00E376BE">
      <w:pPr>
        <w:pStyle w:val="Standard"/>
        <w:tabs>
          <w:tab w:val="left" w:pos="720"/>
        </w:tabs>
        <w:rPr>
          <w:bCs/>
        </w:rPr>
      </w:pPr>
      <w:r>
        <w:rPr>
          <w:bCs/>
          <w:u w:val="single"/>
        </w:rPr>
        <w:t>Anita Hagman-Buhler Public Library</w:t>
      </w:r>
      <w:r>
        <w:rPr>
          <w:bCs/>
        </w:rPr>
        <w:t xml:space="preserve">- She presented a new design for the mural for the north side of the building. They have decided to go with a different artist, Mindy from Mindy’s Murals. This design is only a concept but is requesting an approval since she may want to start before the next council meeting. </w:t>
      </w:r>
      <w:r w:rsidRPr="00E376BE">
        <w:rPr>
          <w:b/>
        </w:rPr>
        <w:t>A motion was made by Councilmember Brady, seconded by Councilmember Taylor to approve the concept with the final being approved by Mayor Ryan Wray.</w:t>
      </w:r>
      <w:r>
        <w:rPr>
          <w:bCs/>
        </w:rPr>
        <w:t xml:space="preserve"> Voice Vote 4 yeas, 0 nays—Carried.</w:t>
      </w:r>
    </w:p>
    <w:p w14:paraId="029F1442" w14:textId="77777777" w:rsidR="00E376BE" w:rsidRDefault="00E376BE">
      <w:pPr>
        <w:pStyle w:val="Standard"/>
        <w:tabs>
          <w:tab w:val="left" w:pos="720"/>
        </w:tabs>
        <w:rPr>
          <w:bCs/>
        </w:rPr>
      </w:pPr>
    </w:p>
    <w:p w14:paraId="3B0B6FEF" w14:textId="0FCD92E1" w:rsidR="00E376BE" w:rsidRPr="00E376BE" w:rsidRDefault="00E376BE">
      <w:pPr>
        <w:pStyle w:val="Standard"/>
        <w:tabs>
          <w:tab w:val="left" w:pos="720"/>
        </w:tabs>
        <w:rPr>
          <w:bCs/>
        </w:rPr>
      </w:pPr>
      <w:r>
        <w:rPr>
          <w:bCs/>
          <w:u w:val="single"/>
        </w:rPr>
        <w:t>Gary</w:t>
      </w:r>
      <w:r w:rsidR="00317037">
        <w:rPr>
          <w:bCs/>
          <w:u w:val="single"/>
        </w:rPr>
        <w:t xml:space="preserve"> &amp; Linda</w:t>
      </w:r>
      <w:r>
        <w:rPr>
          <w:bCs/>
          <w:u w:val="single"/>
        </w:rPr>
        <w:t xml:space="preserve"> Witt</w:t>
      </w:r>
      <w:r>
        <w:rPr>
          <w:bCs/>
        </w:rPr>
        <w:t>-</w:t>
      </w:r>
      <w:r w:rsidR="00317037">
        <w:rPr>
          <w:bCs/>
        </w:rPr>
        <w:t>Gary expressed his feelings on the possibility of a BESS getting developed close to Buhler.</w:t>
      </w:r>
    </w:p>
    <w:p w14:paraId="15F4C26E" w14:textId="77777777" w:rsidR="00E376BE" w:rsidRDefault="00E376BE">
      <w:pPr>
        <w:pStyle w:val="Standard"/>
        <w:tabs>
          <w:tab w:val="left" w:pos="720"/>
        </w:tabs>
        <w:rPr>
          <w:b/>
          <w:u w:val="single"/>
        </w:rPr>
      </w:pPr>
    </w:p>
    <w:p w14:paraId="2280B51F" w14:textId="5DC02E84" w:rsidR="001E555D" w:rsidRDefault="001E555D">
      <w:pPr>
        <w:pStyle w:val="Standard"/>
        <w:tabs>
          <w:tab w:val="left" w:pos="720"/>
        </w:tabs>
        <w:rPr>
          <w:b/>
          <w:u w:val="single"/>
        </w:rPr>
      </w:pPr>
      <w:r>
        <w:rPr>
          <w:b/>
          <w:u w:val="single"/>
        </w:rPr>
        <w:t>PLANNED PRESENTATION</w:t>
      </w:r>
    </w:p>
    <w:p w14:paraId="2077B962" w14:textId="77777777" w:rsidR="001E555D" w:rsidRDefault="001E555D">
      <w:pPr>
        <w:pStyle w:val="Standard"/>
        <w:tabs>
          <w:tab w:val="left" w:pos="720"/>
        </w:tabs>
        <w:rPr>
          <w:b/>
          <w:u w:val="single"/>
        </w:rPr>
      </w:pPr>
    </w:p>
    <w:p w14:paraId="6E7ABB3A" w14:textId="3A55E0FB" w:rsidR="001E555D" w:rsidRDefault="001E555D">
      <w:pPr>
        <w:pStyle w:val="Standard"/>
        <w:tabs>
          <w:tab w:val="left" w:pos="720"/>
        </w:tabs>
        <w:rPr>
          <w:bCs/>
        </w:rPr>
      </w:pPr>
      <w:r>
        <w:rPr>
          <w:bCs/>
          <w:u w:val="single"/>
        </w:rPr>
        <w:t>Spark in the Park</w:t>
      </w:r>
      <w:r>
        <w:rPr>
          <w:bCs/>
        </w:rPr>
        <w:t xml:space="preserve">-Anthony Baldwin </w:t>
      </w:r>
      <w:r w:rsidR="004B7AF9">
        <w:rPr>
          <w:bCs/>
        </w:rPr>
        <w:t xml:space="preserve">announce spark in the park is June 27, 2026. He is here asking for the city to be a sponsor, in the past the city has sponsored $500, however while he would like more $500 would be great. Fireworks show is being done by Ryan Wray this year at the same location as every year. </w:t>
      </w:r>
      <w:r w:rsidR="004B7AF9">
        <w:rPr>
          <w:b/>
        </w:rPr>
        <w:t xml:space="preserve">A motion was made by Councilmember Brady, seconded by Councilmember Epp to move to approve $1,000.00 sponsorship to Spark in the Park. </w:t>
      </w:r>
      <w:r w:rsidR="004B7AF9">
        <w:rPr>
          <w:bCs/>
        </w:rPr>
        <w:t>Voice Vote 3 yeas, 0 nay Councilmember Knopp abstained for the reason of being on the Spark in the Park committee. –Carried.</w:t>
      </w:r>
    </w:p>
    <w:p w14:paraId="4B1F5247" w14:textId="77777777" w:rsidR="004B7AF9" w:rsidRDefault="004B7AF9">
      <w:pPr>
        <w:pStyle w:val="Standard"/>
        <w:tabs>
          <w:tab w:val="left" w:pos="720"/>
        </w:tabs>
        <w:rPr>
          <w:bCs/>
        </w:rPr>
      </w:pPr>
    </w:p>
    <w:p w14:paraId="38E3FD72" w14:textId="0204DCD1" w:rsidR="004B7AF9" w:rsidRPr="004B7AF9" w:rsidRDefault="004B7AF9">
      <w:pPr>
        <w:pStyle w:val="Standard"/>
        <w:tabs>
          <w:tab w:val="left" w:pos="720"/>
        </w:tabs>
        <w:rPr>
          <w:bCs/>
        </w:rPr>
      </w:pPr>
      <w:r>
        <w:rPr>
          <w:bCs/>
          <w:u w:val="single"/>
        </w:rPr>
        <w:t>GlobeLife</w:t>
      </w:r>
      <w:r>
        <w:rPr>
          <w:bCs/>
        </w:rPr>
        <w:t xml:space="preserve">-Shawna </w:t>
      </w:r>
      <w:r w:rsidR="003F77EC">
        <w:rPr>
          <w:bCs/>
        </w:rPr>
        <w:t>Bloedorn</w:t>
      </w:r>
      <w:r>
        <w:rPr>
          <w:bCs/>
        </w:rPr>
        <w:t xml:space="preserve"> presented supplemental insurance options that the City could possibly provide for its employees. They do have a payroll option if the employee chooses to go with a policy. Current </w:t>
      </w:r>
      <w:r w:rsidR="005C2F4C">
        <w:rPr>
          <w:bCs/>
        </w:rPr>
        <w:t>cities</w:t>
      </w:r>
      <w:r>
        <w:rPr>
          <w:bCs/>
        </w:rPr>
        <w:t xml:space="preserve"> she works with are South Hutchinson, McPherson and also working with Sunshine Meadows. Councilmember Brady asked if this is similar to Aflac. She stated it is only more personal. She handles all the claims submissions</w:t>
      </w:r>
      <w:r w:rsidR="005C2F4C">
        <w:rPr>
          <w:bCs/>
        </w:rPr>
        <w:t xml:space="preserve"> and there is also a money back option.</w:t>
      </w:r>
    </w:p>
    <w:p w14:paraId="2D4BE147" w14:textId="77777777" w:rsidR="001E555D" w:rsidRDefault="001E555D">
      <w:pPr>
        <w:pStyle w:val="Standard"/>
        <w:tabs>
          <w:tab w:val="left" w:pos="720"/>
        </w:tabs>
        <w:rPr>
          <w:b/>
          <w:u w:val="single"/>
        </w:rPr>
      </w:pPr>
    </w:p>
    <w:p w14:paraId="4C496975" w14:textId="3EB127AD" w:rsidR="001E555D" w:rsidRDefault="006C6006">
      <w:pPr>
        <w:pStyle w:val="Standard"/>
        <w:tabs>
          <w:tab w:val="left" w:pos="720"/>
        </w:tabs>
        <w:rPr>
          <w:b/>
          <w:u w:val="single"/>
        </w:rPr>
      </w:pPr>
      <w:r>
        <w:rPr>
          <w:b/>
          <w:u w:val="single"/>
        </w:rPr>
        <w:t>CONSENT MOTION</w:t>
      </w:r>
    </w:p>
    <w:p w14:paraId="195AF9A9" w14:textId="77777777" w:rsidR="00443D87" w:rsidRDefault="00443D87">
      <w:pPr>
        <w:pStyle w:val="Standard"/>
        <w:tabs>
          <w:tab w:val="left" w:pos="720"/>
        </w:tabs>
      </w:pPr>
    </w:p>
    <w:p w14:paraId="0D936D3A" w14:textId="04CB5661" w:rsidR="0041126F" w:rsidRPr="0041126F" w:rsidRDefault="006C6006" w:rsidP="008605B7">
      <w:pPr>
        <w:pStyle w:val="Standard"/>
        <w:tabs>
          <w:tab w:val="left" w:pos="720"/>
        </w:tabs>
      </w:pPr>
      <w:r>
        <w:t>Council revie</w:t>
      </w:r>
      <w:r w:rsidR="009B7097">
        <w:t>we</w:t>
      </w:r>
      <w:r w:rsidR="00546045">
        <w:t xml:space="preserve">d the Minutes of </w:t>
      </w:r>
      <w:r w:rsidR="009334DB">
        <w:t>the</w:t>
      </w:r>
      <w:r w:rsidR="00537D56">
        <w:t xml:space="preserve"> </w:t>
      </w:r>
      <w:r w:rsidR="00EE679E">
        <w:t>April 28</w:t>
      </w:r>
      <w:r w:rsidR="00D520A8">
        <w:t>, 2026 of Regular Council Meetings</w:t>
      </w:r>
      <w:r w:rsidR="009334DB">
        <w:t>, Appropriations Ordinance #11</w:t>
      </w:r>
      <w:r w:rsidR="004B6076">
        <w:t>8</w:t>
      </w:r>
      <w:r w:rsidR="00E376BE">
        <w:t>2</w:t>
      </w:r>
      <w:r w:rsidR="00DF4E36">
        <w:t>,</w:t>
      </w:r>
      <w:r w:rsidR="00D520A8">
        <w:t xml:space="preserve"> </w:t>
      </w:r>
      <w:r w:rsidR="00E376BE">
        <w:t xml:space="preserve">and </w:t>
      </w:r>
      <w:r>
        <w:t>Budget, Income and Water Reports</w:t>
      </w:r>
      <w:r w:rsidR="00E376BE">
        <w:t>.</w:t>
      </w:r>
      <w:r w:rsidR="004066C5">
        <w:t xml:space="preserve"> </w:t>
      </w:r>
      <w:r>
        <w:rPr>
          <w:b/>
        </w:rPr>
        <w:t>A motion</w:t>
      </w:r>
      <w:r w:rsidR="004C3E0E">
        <w:rPr>
          <w:b/>
        </w:rPr>
        <w:t xml:space="preserve"> wa</w:t>
      </w:r>
      <w:r w:rsidR="00FF6157">
        <w:rPr>
          <w:b/>
        </w:rPr>
        <w:t xml:space="preserve">s made </w:t>
      </w:r>
      <w:r w:rsidR="00FF6157">
        <w:rPr>
          <w:b/>
        </w:rPr>
        <w:lastRenderedPageBreak/>
        <w:t>by Councilmember</w:t>
      </w:r>
      <w:r w:rsidR="00F67F70">
        <w:rPr>
          <w:b/>
        </w:rPr>
        <w:t xml:space="preserve"> </w:t>
      </w:r>
      <w:r w:rsidR="007840A2">
        <w:rPr>
          <w:b/>
        </w:rPr>
        <w:t>Taylor</w:t>
      </w:r>
      <w:r>
        <w:rPr>
          <w:b/>
        </w:rPr>
        <w:t>, se</w:t>
      </w:r>
      <w:r w:rsidR="00520A2C">
        <w:rPr>
          <w:b/>
        </w:rPr>
        <w:t>conded by</w:t>
      </w:r>
      <w:r w:rsidR="009334DB">
        <w:rPr>
          <w:b/>
        </w:rPr>
        <w:t xml:space="preserve"> Councilmember </w:t>
      </w:r>
      <w:r w:rsidR="00E376BE">
        <w:rPr>
          <w:b/>
        </w:rPr>
        <w:t>Brady</w:t>
      </w:r>
      <w:r>
        <w:rPr>
          <w:b/>
        </w:rPr>
        <w:t xml:space="preserve"> to approve </w:t>
      </w:r>
      <w:r w:rsidR="00076EC5" w:rsidRPr="00076EC5">
        <w:rPr>
          <w:b/>
        </w:rPr>
        <w:t xml:space="preserve">the Minutes of the </w:t>
      </w:r>
      <w:r w:rsidR="00E376BE">
        <w:rPr>
          <w:b/>
        </w:rPr>
        <w:t>April 28</w:t>
      </w:r>
      <w:r w:rsidR="00D520A8">
        <w:rPr>
          <w:b/>
        </w:rPr>
        <w:t>, 2026</w:t>
      </w:r>
      <w:r w:rsidR="00D520A8" w:rsidRPr="00076EC5">
        <w:rPr>
          <w:b/>
        </w:rPr>
        <w:t xml:space="preserve"> </w:t>
      </w:r>
      <w:r w:rsidR="00D520A8">
        <w:rPr>
          <w:b/>
        </w:rPr>
        <w:t>Regular</w:t>
      </w:r>
      <w:r w:rsidR="00076EC5" w:rsidRPr="00076EC5">
        <w:rPr>
          <w:b/>
        </w:rPr>
        <w:t xml:space="preserve"> Council meetings, Appropriations Ordinance #11</w:t>
      </w:r>
      <w:r w:rsidR="004B6076">
        <w:rPr>
          <w:b/>
        </w:rPr>
        <w:t>8</w:t>
      </w:r>
      <w:r w:rsidR="00E376BE">
        <w:rPr>
          <w:b/>
        </w:rPr>
        <w:t>2</w:t>
      </w:r>
      <w:r w:rsidR="00076EC5" w:rsidRPr="00076EC5">
        <w:rPr>
          <w:b/>
        </w:rPr>
        <w:t xml:space="preserve">, </w:t>
      </w:r>
      <w:r w:rsidR="00E376BE">
        <w:rPr>
          <w:b/>
        </w:rPr>
        <w:t xml:space="preserve">and </w:t>
      </w:r>
      <w:r w:rsidR="00076EC5" w:rsidRPr="00076EC5">
        <w:rPr>
          <w:b/>
        </w:rPr>
        <w:t>Budget, Income and Water Reports</w:t>
      </w:r>
      <w:r w:rsidR="00D520A8">
        <w:rPr>
          <w:b/>
        </w:rPr>
        <w:t>.</w:t>
      </w:r>
      <w:r w:rsidR="00076EC5" w:rsidRPr="00076EC5">
        <w:rPr>
          <w:b/>
        </w:rPr>
        <w:t xml:space="preserve"> </w:t>
      </w:r>
      <w:r w:rsidR="00761C26">
        <w:t xml:space="preserve">Voice vote </w:t>
      </w:r>
      <w:r w:rsidR="00E376BE">
        <w:t>4</w:t>
      </w:r>
      <w:r w:rsidR="00127E9F">
        <w:t xml:space="preserve"> yeas, 0 na</w:t>
      </w:r>
      <w:r w:rsidR="006E019F">
        <w:t>y</w:t>
      </w:r>
      <w:r w:rsidR="00AE4853">
        <w:t xml:space="preserve"> </w:t>
      </w:r>
      <w:r w:rsidR="00D56908">
        <w:t>–</w:t>
      </w:r>
      <w:r w:rsidR="00AE4853">
        <w:t xml:space="preserve"> </w:t>
      </w:r>
      <w:r w:rsidR="00962CA5">
        <w:t>C</w:t>
      </w:r>
      <w:r w:rsidR="00AE4853">
        <w:t>arried</w:t>
      </w:r>
    </w:p>
    <w:p w14:paraId="7E273726" w14:textId="77777777" w:rsidR="0034434F" w:rsidRDefault="0034434F" w:rsidP="008605B7">
      <w:pPr>
        <w:pStyle w:val="Standard"/>
        <w:tabs>
          <w:tab w:val="left" w:pos="720"/>
        </w:tabs>
      </w:pPr>
    </w:p>
    <w:p w14:paraId="5AAB1ACB" w14:textId="6F2BEE95" w:rsidR="005F38CB" w:rsidRDefault="005F38CB">
      <w:pPr>
        <w:pStyle w:val="Standard"/>
        <w:tabs>
          <w:tab w:val="left" w:pos="720"/>
        </w:tabs>
        <w:rPr>
          <w:b/>
          <w:u w:val="single"/>
        </w:rPr>
      </w:pPr>
      <w:r>
        <w:rPr>
          <w:b/>
          <w:u w:val="single"/>
        </w:rPr>
        <w:t>NEW BUSINESS</w:t>
      </w:r>
    </w:p>
    <w:p w14:paraId="006D083A" w14:textId="77777777" w:rsidR="005F38CB" w:rsidRDefault="005F38CB">
      <w:pPr>
        <w:pStyle w:val="Standard"/>
        <w:tabs>
          <w:tab w:val="left" w:pos="720"/>
        </w:tabs>
        <w:rPr>
          <w:b/>
          <w:u w:val="single"/>
        </w:rPr>
      </w:pPr>
    </w:p>
    <w:p w14:paraId="6D5BF059" w14:textId="2EB9B2C1" w:rsidR="005F38CB" w:rsidRPr="005F38CB" w:rsidRDefault="00317037">
      <w:pPr>
        <w:pStyle w:val="Standard"/>
        <w:tabs>
          <w:tab w:val="left" w:pos="720"/>
        </w:tabs>
        <w:rPr>
          <w:bCs/>
        </w:rPr>
      </w:pPr>
      <w:r>
        <w:rPr>
          <w:bCs/>
          <w:u w:val="single"/>
        </w:rPr>
        <w:t>Election-City Council President</w:t>
      </w:r>
      <w:r w:rsidR="005F38CB">
        <w:rPr>
          <w:bCs/>
          <w:u w:val="single"/>
        </w:rPr>
        <w:t>-</w:t>
      </w:r>
      <w:r w:rsidRPr="00B666BE">
        <w:rPr>
          <w:b/>
        </w:rPr>
        <w:t xml:space="preserve">A motion was made by Councilmember Knopp, seconded by Councilmember Epp to nominate Councilmember Taylor as the </w:t>
      </w:r>
      <w:r w:rsidR="00B666BE" w:rsidRPr="00B666BE">
        <w:rPr>
          <w:b/>
        </w:rPr>
        <w:t xml:space="preserve">City </w:t>
      </w:r>
      <w:r w:rsidRPr="00B666BE">
        <w:rPr>
          <w:b/>
        </w:rPr>
        <w:t>Council President</w:t>
      </w:r>
      <w:r w:rsidR="00B666BE" w:rsidRPr="00B666BE">
        <w:rPr>
          <w:b/>
        </w:rPr>
        <w:t>.</w:t>
      </w:r>
      <w:r w:rsidR="00B666BE">
        <w:rPr>
          <w:bCs/>
        </w:rPr>
        <w:t xml:space="preserve"> Voice Vote 4 yeas, 0 nays—Carried.</w:t>
      </w:r>
    </w:p>
    <w:p w14:paraId="26C20D57" w14:textId="77777777" w:rsidR="005F38CB" w:rsidRDefault="005F38CB">
      <w:pPr>
        <w:pStyle w:val="Standard"/>
        <w:tabs>
          <w:tab w:val="left" w:pos="720"/>
        </w:tabs>
        <w:rPr>
          <w:bCs/>
          <w:u w:val="single"/>
        </w:rPr>
      </w:pPr>
    </w:p>
    <w:p w14:paraId="2D0D770A" w14:textId="16A322FA" w:rsidR="005F38CB" w:rsidRDefault="00B666BE">
      <w:pPr>
        <w:pStyle w:val="Standard"/>
        <w:tabs>
          <w:tab w:val="left" w:pos="720"/>
        </w:tabs>
        <w:rPr>
          <w:bCs/>
        </w:rPr>
      </w:pPr>
      <w:r>
        <w:rPr>
          <w:bCs/>
          <w:u w:val="single"/>
        </w:rPr>
        <w:t>2026 Spark in the Park/Fireworks Display Permit</w:t>
      </w:r>
      <w:r w:rsidR="0046444F">
        <w:rPr>
          <w:bCs/>
          <w:u w:val="single"/>
        </w:rPr>
        <w:t>-</w:t>
      </w:r>
      <w:r w:rsidR="0046444F">
        <w:rPr>
          <w:bCs/>
        </w:rPr>
        <w:t xml:space="preserve"> </w:t>
      </w:r>
      <w:r w:rsidR="0046444F" w:rsidRPr="00B666BE">
        <w:rPr>
          <w:b/>
        </w:rPr>
        <w:t>A</w:t>
      </w:r>
      <w:r w:rsidR="008D609C" w:rsidRPr="008D609C">
        <w:rPr>
          <w:b/>
        </w:rPr>
        <w:t xml:space="preserve"> motion was made by Councilmember </w:t>
      </w:r>
      <w:r w:rsidR="000F259E">
        <w:rPr>
          <w:b/>
        </w:rPr>
        <w:t>Brady</w:t>
      </w:r>
      <w:r w:rsidR="008D609C" w:rsidRPr="008D609C">
        <w:rPr>
          <w:b/>
        </w:rPr>
        <w:t xml:space="preserve">, seconded by Councilmember </w:t>
      </w:r>
      <w:r w:rsidR="000F259E">
        <w:rPr>
          <w:b/>
        </w:rPr>
        <w:t>Taylor</w:t>
      </w:r>
      <w:r w:rsidR="008D609C" w:rsidRPr="008D609C">
        <w:rPr>
          <w:b/>
        </w:rPr>
        <w:t xml:space="preserve"> to approve </w:t>
      </w:r>
      <w:r w:rsidR="0031705B">
        <w:rPr>
          <w:b/>
        </w:rPr>
        <w:t>the 2026 Spark in the Park/Fireworks Display Permit</w:t>
      </w:r>
      <w:r w:rsidR="000F259E">
        <w:rPr>
          <w:b/>
        </w:rPr>
        <w:t>.</w:t>
      </w:r>
      <w:r w:rsidR="008D609C">
        <w:rPr>
          <w:bCs/>
        </w:rPr>
        <w:t xml:space="preserve"> Voice Vote </w:t>
      </w:r>
      <w:r w:rsidR="0031705B">
        <w:rPr>
          <w:bCs/>
        </w:rPr>
        <w:t>4</w:t>
      </w:r>
      <w:r w:rsidR="008D609C">
        <w:rPr>
          <w:bCs/>
        </w:rPr>
        <w:t xml:space="preserve"> yeas, 0 nays—Carried.</w:t>
      </w:r>
    </w:p>
    <w:p w14:paraId="22BFAB34" w14:textId="77777777" w:rsidR="00B666BE" w:rsidRDefault="00B666BE">
      <w:pPr>
        <w:pStyle w:val="Standard"/>
        <w:tabs>
          <w:tab w:val="left" w:pos="720"/>
        </w:tabs>
        <w:rPr>
          <w:bCs/>
        </w:rPr>
      </w:pPr>
    </w:p>
    <w:p w14:paraId="5D65EDA1" w14:textId="1FCA9097" w:rsidR="0031705B" w:rsidRPr="0031705B" w:rsidRDefault="00B666BE">
      <w:pPr>
        <w:pStyle w:val="Standard"/>
        <w:tabs>
          <w:tab w:val="left" w:pos="720"/>
        </w:tabs>
        <w:rPr>
          <w:bCs/>
        </w:rPr>
      </w:pPr>
      <w:r>
        <w:rPr>
          <w:bCs/>
          <w:u w:val="single"/>
        </w:rPr>
        <w:t>SU 26-01-Residential in B-2</w:t>
      </w:r>
      <w:r w:rsidR="0031705B">
        <w:rPr>
          <w:bCs/>
        </w:rPr>
        <w:t xml:space="preserve">-Planning and Zoning recommends the three addresses be allowed to have a special use permit. </w:t>
      </w:r>
      <w:r w:rsidR="0031705B">
        <w:rPr>
          <w:b/>
        </w:rPr>
        <w:t xml:space="preserve">A motion was made by Councilmember Brady, seconded by Councilmember Taylor to approve SU 26-01 Residential in B-2 permit. </w:t>
      </w:r>
      <w:r w:rsidR="0031705B">
        <w:rPr>
          <w:bCs/>
        </w:rPr>
        <w:t>Voice Vote 4 yeas, 0 nays –Carried.</w:t>
      </w:r>
    </w:p>
    <w:p w14:paraId="699B0576" w14:textId="77777777" w:rsidR="00B666BE" w:rsidRDefault="00B666BE">
      <w:pPr>
        <w:pStyle w:val="Standard"/>
        <w:tabs>
          <w:tab w:val="left" w:pos="720"/>
        </w:tabs>
        <w:rPr>
          <w:bCs/>
          <w:u w:val="single"/>
        </w:rPr>
      </w:pPr>
    </w:p>
    <w:p w14:paraId="66F2EF16" w14:textId="10CB0EA3" w:rsidR="0031705B" w:rsidRPr="0031705B" w:rsidRDefault="00B666BE">
      <w:pPr>
        <w:pStyle w:val="Standard"/>
        <w:tabs>
          <w:tab w:val="left" w:pos="720"/>
        </w:tabs>
        <w:rPr>
          <w:bCs/>
        </w:rPr>
      </w:pPr>
      <w:r>
        <w:rPr>
          <w:bCs/>
          <w:u w:val="single"/>
        </w:rPr>
        <w:t>Ordinance No. 662 SU 26-01</w:t>
      </w:r>
      <w:r w:rsidR="0031705B">
        <w:rPr>
          <w:bCs/>
        </w:rPr>
        <w:t>-</w:t>
      </w:r>
      <w:r w:rsidR="0031705B">
        <w:rPr>
          <w:b/>
        </w:rPr>
        <w:t xml:space="preserve">A motion was made by Councilmember Brady, seconded by Councilmember Epp to approve Ordinance No. 622 SU 26-01. </w:t>
      </w:r>
      <w:r w:rsidR="0031705B">
        <w:rPr>
          <w:bCs/>
        </w:rPr>
        <w:t xml:space="preserve"> Voice Vote 4 yeas, 0 nays –Carried.</w:t>
      </w:r>
    </w:p>
    <w:p w14:paraId="128829AA" w14:textId="77777777" w:rsidR="00B666BE" w:rsidRDefault="00B666BE">
      <w:pPr>
        <w:pStyle w:val="Standard"/>
        <w:tabs>
          <w:tab w:val="left" w:pos="720"/>
        </w:tabs>
        <w:rPr>
          <w:bCs/>
          <w:u w:val="single"/>
        </w:rPr>
      </w:pPr>
    </w:p>
    <w:p w14:paraId="4F2AFE4F" w14:textId="42D5C3E1" w:rsidR="00B666BE" w:rsidRPr="0031705B" w:rsidRDefault="00B666BE">
      <w:pPr>
        <w:pStyle w:val="Standard"/>
        <w:tabs>
          <w:tab w:val="left" w:pos="720"/>
        </w:tabs>
        <w:rPr>
          <w:bCs/>
        </w:rPr>
      </w:pPr>
      <w:r>
        <w:rPr>
          <w:bCs/>
          <w:u w:val="single"/>
        </w:rPr>
        <w:t>Speed Limits</w:t>
      </w:r>
      <w:r w:rsidR="0031705B">
        <w:rPr>
          <w:bCs/>
        </w:rPr>
        <w:t>-The council was presented with an email from a citizen with concerns of the speed limit on 1</w:t>
      </w:r>
      <w:r w:rsidR="0031705B" w:rsidRPr="0031705B">
        <w:rPr>
          <w:bCs/>
          <w:vertAlign w:val="superscript"/>
        </w:rPr>
        <w:t>st</w:t>
      </w:r>
      <w:r w:rsidR="0031705B">
        <w:rPr>
          <w:bCs/>
        </w:rPr>
        <w:t xml:space="preserve"> St. It is currently 30, but would like to see it changed to 20-25. If we were to go to 20mph that would require a traffic study, which would include hiring and engineer, we could go to 25mph without a traffic study by way of recommendation from police department or public works. Coun</w:t>
      </w:r>
      <w:r w:rsidR="006320F0">
        <w:rPr>
          <w:bCs/>
        </w:rPr>
        <w:t>cilmember Brady recommends moving the digital speed limit sign to 1</w:t>
      </w:r>
      <w:r w:rsidR="006320F0" w:rsidRPr="006320F0">
        <w:rPr>
          <w:bCs/>
          <w:vertAlign w:val="superscript"/>
        </w:rPr>
        <w:t>st</w:t>
      </w:r>
      <w:r w:rsidR="006320F0">
        <w:rPr>
          <w:bCs/>
        </w:rPr>
        <w:t xml:space="preserve"> St to gather data before changing the speed limit. Chief Banning would actually like to see the speed limit to change to 20mph for all streets in the city limit</w:t>
      </w:r>
      <w:r w:rsidR="00071915">
        <w:rPr>
          <w:bCs/>
        </w:rPr>
        <w:t>. James and the public works will work on moving the sign and will discuss at the next council meeting.</w:t>
      </w:r>
    </w:p>
    <w:p w14:paraId="22FFEA2E" w14:textId="77777777" w:rsidR="00B666BE" w:rsidRDefault="00B666BE">
      <w:pPr>
        <w:pStyle w:val="Standard"/>
        <w:tabs>
          <w:tab w:val="left" w:pos="720"/>
        </w:tabs>
        <w:rPr>
          <w:bCs/>
          <w:u w:val="single"/>
        </w:rPr>
      </w:pPr>
    </w:p>
    <w:p w14:paraId="5CEE4F88" w14:textId="691D3015" w:rsidR="00B666BE" w:rsidRPr="0024655F" w:rsidRDefault="00B666BE">
      <w:pPr>
        <w:pStyle w:val="Standard"/>
        <w:tabs>
          <w:tab w:val="left" w:pos="720"/>
        </w:tabs>
        <w:rPr>
          <w:bCs/>
        </w:rPr>
      </w:pPr>
      <w:r>
        <w:rPr>
          <w:bCs/>
          <w:u w:val="single"/>
        </w:rPr>
        <w:t>Ordinance No. 663 Evergy Franchise Fees</w:t>
      </w:r>
      <w:r w:rsidR="00071915">
        <w:rPr>
          <w:bCs/>
        </w:rPr>
        <w:t>-</w:t>
      </w:r>
      <w:r w:rsidR="0024655F">
        <w:rPr>
          <w:bCs/>
        </w:rPr>
        <w:t xml:space="preserve">The fee was at 4%, with the new proposal it is at 5% for 20 years, but could be renegotiated at the </w:t>
      </w:r>
      <w:r w:rsidR="001E555D">
        <w:rPr>
          <w:bCs/>
        </w:rPr>
        <w:t>5-year</w:t>
      </w:r>
      <w:r w:rsidR="0024655F">
        <w:rPr>
          <w:bCs/>
        </w:rPr>
        <w:t xml:space="preserve"> interval. </w:t>
      </w:r>
      <w:r w:rsidR="0024655F">
        <w:rPr>
          <w:b/>
        </w:rPr>
        <w:t xml:space="preserve">A motion was made by Councilmember Brady, seconded by Councilmember Taylor to move to approve Ordinance No. 663 Evergy Franchise Fee. </w:t>
      </w:r>
      <w:r w:rsidR="0024655F">
        <w:rPr>
          <w:bCs/>
        </w:rPr>
        <w:t>Voice Vote 4 yeas, 0 nays –Carried.</w:t>
      </w:r>
    </w:p>
    <w:p w14:paraId="45E27913" w14:textId="77777777" w:rsidR="00B666BE" w:rsidRDefault="00B666BE">
      <w:pPr>
        <w:pStyle w:val="Standard"/>
        <w:tabs>
          <w:tab w:val="left" w:pos="720"/>
        </w:tabs>
        <w:rPr>
          <w:bCs/>
          <w:u w:val="single"/>
        </w:rPr>
      </w:pPr>
    </w:p>
    <w:p w14:paraId="1F717E8C" w14:textId="3A54E4C8" w:rsidR="00B666BE" w:rsidRPr="0024655F" w:rsidRDefault="00B666BE">
      <w:pPr>
        <w:pStyle w:val="Standard"/>
        <w:tabs>
          <w:tab w:val="left" w:pos="720"/>
        </w:tabs>
        <w:rPr>
          <w:bCs/>
        </w:rPr>
      </w:pPr>
      <w:r>
        <w:rPr>
          <w:bCs/>
          <w:u w:val="single"/>
        </w:rPr>
        <w:t>Industrial Park Incentives</w:t>
      </w:r>
      <w:r w:rsidR="0024655F">
        <w:rPr>
          <w:bCs/>
        </w:rPr>
        <w:t xml:space="preserve">-Incentives were presented to the </w:t>
      </w:r>
      <w:r w:rsidR="001E555D">
        <w:rPr>
          <w:bCs/>
        </w:rPr>
        <w:t>council;</w:t>
      </w:r>
      <w:r w:rsidR="0024655F">
        <w:rPr>
          <w:bCs/>
        </w:rPr>
        <w:t xml:space="preserve"> they are similar to the incentives that was given to the Prairie Park addition. It is proposed to waive the water tap fee of $850, waive the permit fee, and apply a $50 credit to the utility billings for a total of a </w:t>
      </w:r>
      <w:r w:rsidR="001E555D">
        <w:rPr>
          <w:bCs/>
        </w:rPr>
        <w:t>12-month</w:t>
      </w:r>
      <w:r w:rsidR="0024655F">
        <w:rPr>
          <w:bCs/>
        </w:rPr>
        <w:t xml:space="preserve"> period. Councilmember Brady would like to see if maybe the developers would be willing to go in and split the costs with the city before approving the incentives.</w:t>
      </w:r>
    </w:p>
    <w:p w14:paraId="2B253896" w14:textId="77777777" w:rsidR="00B666BE" w:rsidRDefault="00B666BE">
      <w:pPr>
        <w:pStyle w:val="Standard"/>
        <w:tabs>
          <w:tab w:val="left" w:pos="720"/>
        </w:tabs>
        <w:rPr>
          <w:bCs/>
          <w:u w:val="single"/>
        </w:rPr>
      </w:pPr>
    </w:p>
    <w:p w14:paraId="52C8064C" w14:textId="4DF558CE" w:rsidR="00B666BE" w:rsidRPr="0024655F" w:rsidRDefault="00B666BE">
      <w:pPr>
        <w:pStyle w:val="Standard"/>
        <w:tabs>
          <w:tab w:val="left" w:pos="720"/>
        </w:tabs>
        <w:rPr>
          <w:bCs/>
        </w:rPr>
      </w:pPr>
      <w:r>
        <w:rPr>
          <w:bCs/>
          <w:u w:val="single"/>
        </w:rPr>
        <w:t>Budget 2027</w:t>
      </w:r>
      <w:r w:rsidR="0024655F">
        <w:rPr>
          <w:bCs/>
        </w:rPr>
        <w:t xml:space="preserve">-Sara presented to the council a brief summary on the budget. She stated that if we don’t raise the RNR we keep generating the same amount therefore we are not even keeping up with inflation. When thinking of the budget and raising the RNR we need to keep in mind </w:t>
      </w:r>
      <w:r w:rsidR="008363BA">
        <w:rPr>
          <w:bCs/>
        </w:rPr>
        <w:t xml:space="preserve">we are needing to maintain the town, retaining employees and working on a Capital Improvement Plan to help us set up for success and growth. Councilmember Taylor would like to see the exact or </w:t>
      </w:r>
      <w:r w:rsidR="001E555D">
        <w:rPr>
          <w:bCs/>
        </w:rPr>
        <w:t>approximate</w:t>
      </w:r>
      <w:r w:rsidR="008363BA">
        <w:rPr>
          <w:bCs/>
        </w:rPr>
        <w:t xml:space="preserve"> dollar amount that would </w:t>
      </w:r>
      <w:r w:rsidR="005C2F4C">
        <w:rPr>
          <w:bCs/>
        </w:rPr>
        <w:t>affect</w:t>
      </w:r>
      <w:r w:rsidR="008363BA">
        <w:rPr>
          <w:bCs/>
        </w:rPr>
        <w:t xml:space="preserve"> our citizens. Sara also recommended we hold a </w:t>
      </w:r>
      <w:r w:rsidR="008363BA">
        <w:rPr>
          <w:bCs/>
        </w:rPr>
        <w:lastRenderedPageBreak/>
        <w:t>budget workshop</w:t>
      </w:r>
      <w:r w:rsidR="00FD018C">
        <w:rPr>
          <w:bCs/>
        </w:rPr>
        <w:t xml:space="preserve"> with the department heads so there is a better knowledge of needs for the city by department. </w:t>
      </w:r>
    </w:p>
    <w:p w14:paraId="0D7E6301" w14:textId="77777777" w:rsidR="00B666BE" w:rsidRDefault="00B666BE">
      <w:pPr>
        <w:pStyle w:val="Standard"/>
        <w:tabs>
          <w:tab w:val="left" w:pos="720"/>
        </w:tabs>
        <w:rPr>
          <w:bCs/>
          <w:u w:val="single"/>
        </w:rPr>
      </w:pPr>
    </w:p>
    <w:p w14:paraId="1A5B058C" w14:textId="7E30BA08" w:rsidR="00B666BE" w:rsidRDefault="00B666BE">
      <w:pPr>
        <w:pStyle w:val="Standard"/>
        <w:tabs>
          <w:tab w:val="left" w:pos="720"/>
        </w:tabs>
        <w:rPr>
          <w:bCs/>
        </w:rPr>
      </w:pPr>
      <w:r>
        <w:rPr>
          <w:bCs/>
          <w:u w:val="single"/>
        </w:rPr>
        <w:t>Annual Appointments: City Treasurer, Judge, Attorney, Chief of Police, City Clerk</w:t>
      </w:r>
      <w:r w:rsidR="00A3033F">
        <w:rPr>
          <w:bCs/>
        </w:rPr>
        <w:t>-</w:t>
      </w:r>
      <w:r w:rsidR="00A3033F">
        <w:rPr>
          <w:b/>
        </w:rPr>
        <w:t xml:space="preserve">A motion was made by Councilmember Knopp, seconded by Councilmember Taylor to enter into executive session to discuss elected personnel for 15 mins to return at 8:37pm. </w:t>
      </w:r>
      <w:r w:rsidR="00A3033F">
        <w:rPr>
          <w:bCs/>
        </w:rPr>
        <w:t>Voice Vote 4 yeas, 0 nays—Carried.</w:t>
      </w:r>
      <w:r w:rsidR="00E34F34">
        <w:rPr>
          <w:bCs/>
        </w:rPr>
        <w:t xml:space="preserve"> </w:t>
      </w:r>
    </w:p>
    <w:p w14:paraId="4CB5B175" w14:textId="166C9546" w:rsidR="003F77EC" w:rsidRPr="003F77EC" w:rsidRDefault="003F77EC">
      <w:pPr>
        <w:pStyle w:val="Standard"/>
        <w:tabs>
          <w:tab w:val="left" w:pos="720"/>
        </w:tabs>
        <w:rPr>
          <w:bCs/>
        </w:rPr>
      </w:pPr>
      <w:r>
        <w:rPr>
          <w:bCs/>
        </w:rPr>
        <w:t>Mayor Ryan Wray called the regular session of City Council back to order at 8:37pm.</w:t>
      </w:r>
    </w:p>
    <w:p w14:paraId="1A000124" w14:textId="0F97DDEC" w:rsidR="0033044B" w:rsidRDefault="0033044B">
      <w:pPr>
        <w:pStyle w:val="Standard"/>
        <w:tabs>
          <w:tab w:val="left" w:pos="720"/>
        </w:tabs>
        <w:rPr>
          <w:bCs/>
        </w:rPr>
      </w:pPr>
      <w:r>
        <w:rPr>
          <w:b/>
        </w:rPr>
        <w:t xml:space="preserve">A motion was made by Councilmember Brady, seconded by Councilmember Knopp to enter into executive session to discuss elected personnel for 15 minutes to return at 8:52pm. </w:t>
      </w:r>
      <w:r>
        <w:rPr>
          <w:bCs/>
        </w:rPr>
        <w:t>Voice Vote 4 yeas, 0 nays –Carried.</w:t>
      </w:r>
    </w:p>
    <w:p w14:paraId="6155E8A5" w14:textId="597A3CE2" w:rsidR="003F77EC" w:rsidRPr="003F77EC" w:rsidRDefault="003F77EC" w:rsidP="003F77EC">
      <w:pPr>
        <w:pStyle w:val="Standard"/>
        <w:tabs>
          <w:tab w:val="left" w:pos="720"/>
        </w:tabs>
        <w:rPr>
          <w:bCs/>
        </w:rPr>
      </w:pPr>
      <w:r>
        <w:rPr>
          <w:bCs/>
        </w:rPr>
        <w:t>Mayor Ryan Wray called the regular session of City Council back to order at 8:</w:t>
      </w:r>
      <w:r>
        <w:rPr>
          <w:bCs/>
        </w:rPr>
        <w:t>52</w:t>
      </w:r>
      <w:r>
        <w:rPr>
          <w:bCs/>
        </w:rPr>
        <w:t>pm.</w:t>
      </w:r>
    </w:p>
    <w:p w14:paraId="31B776C3" w14:textId="6653DFF8" w:rsidR="003F77EC" w:rsidRDefault="0033044B">
      <w:pPr>
        <w:pStyle w:val="Standard"/>
        <w:tabs>
          <w:tab w:val="left" w:pos="720"/>
        </w:tabs>
        <w:rPr>
          <w:bCs/>
        </w:rPr>
      </w:pPr>
      <w:r>
        <w:rPr>
          <w:b/>
        </w:rPr>
        <w:t xml:space="preserve">A motion was made by Councilmember Brady, seconded by Councilmember Epp to enter into executive session to discuss elected personnel for 10 minutes to return at 9:05pm. </w:t>
      </w:r>
      <w:r>
        <w:rPr>
          <w:bCs/>
        </w:rPr>
        <w:t xml:space="preserve"> Voice Vote 4 yeas, 0 nays –Carried.</w:t>
      </w:r>
    </w:p>
    <w:p w14:paraId="3FF8BB97" w14:textId="0932FC16" w:rsidR="00007DF9" w:rsidRPr="00007DF9" w:rsidRDefault="00007DF9">
      <w:pPr>
        <w:pStyle w:val="Standard"/>
        <w:tabs>
          <w:tab w:val="left" w:pos="720"/>
        </w:tabs>
        <w:rPr>
          <w:bCs/>
        </w:rPr>
      </w:pPr>
      <w:r>
        <w:rPr>
          <w:bCs/>
        </w:rPr>
        <w:t xml:space="preserve">Mayor Ryan Wray called the regular session of City Council back to order at 9:05pm only staff remaining present. </w:t>
      </w:r>
      <w:r>
        <w:rPr>
          <w:b/>
        </w:rPr>
        <w:t xml:space="preserve">A motion was made by Councilmember Brady, seconded by Councilmember Taylor to postpone the Annual Appointments to a future date. </w:t>
      </w:r>
      <w:r>
        <w:rPr>
          <w:bCs/>
        </w:rPr>
        <w:t>Voice Vote 4 yeas, 0 nays –Carried.</w:t>
      </w:r>
    </w:p>
    <w:p w14:paraId="4F3F7014" w14:textId="77777777" w:rsidR="005F38CB" w:rsidRDefault="005F38CB">
      <w:pPr>
        <w:pStyle w:val="Standard"/>
        <w:tabs>
          <w:tab w:val="left" w:pos="720"/>
        </w:tabs>
        <w:rPr>
          <w:b/>
          <w:u w:val="single"/>
        </w:rPr>
      </w:pPr>
    </w:p>
    <w:p w14:paraId="12B30030" w14:textId="13F0973A" w:rsidR="000F259E" w:rsidRDefault="0063067C" w:rsidP="000F259E">
      <w:pPr>
        <w:pStyle w:val="Standard"/>
        <w:tabs>
          <w:tab w:val="left" w:pos="720"/>
        </w:tabs>
        <w:rPr>
          <w:b/>
          <w:u w:val="single"/>
        </w:rPr>
      </w:pPr>
      <w:r>
        <w:rPr>
          <w:b/>
          <w:u w:val="single"/>
        </w:rPr>
        <w:t>S</w:t>
      </w:r>
      <w:r w:rsidR="006C6006">
        <w:rPr>
          <w:b/>
          <w:u w:val="single"/>
        </w:rPr>
        <w:t>TAFF REPORTS</w:t>
      </w:r>
    </w:p>
    <w:p w14:paraId="3A905965" w14:textId="77777777" w:rsidR="000F259E" w:rsidRDefault="000F259E" w:rsidP="000F259E">
      <w:pPr>
        <w:pStyle w:val="Standard"/>
        <w:tabs>
          <w:tab w:val="left" w:pos="720"/>
        </w:tabs>
        <w:rPr>
          <w:b/>
          <w:u w:val="single"/>
        </w:rPr>
      </w:pPr>
    </w:p>
    <w:p w14:paraId="4E027B92" w14:textId="07017B2C" w:rsidR="00DF3B9C" w:rsidRDefault="00436ED7" w:rsidP="000F259E">
      <w:pPr>
        <w:pStyle w:val="Standard"/>
        <w:tabs>
          <w:tab w:val="left" w:pos="720"/>
        </w:tabs>
      </w:pPr>
      <w:r>
        <w:rPr>
          <w:bCs/>
          <w:u w:val="single"/>
        </w:rPr>
        <w:t xml:space="preserve">City Clerk </w:t>
      </w:r>
      <w:r w:rsidR="004652E1">
        <w:rPr>
          <w:bCs/>
          <w:u w:val="single"/>
        </w:rPr>
        <w:t>Sara Howard</w:t>
      </w:r>
      <w:r w:rsidR="004652E1">
        <w:rPr>
          <w:bCs/>
        </w:rPr>
        <w:t>-</w:t>
      </w:r>
      <w:r w:rsidR="00E47459">
        <w:rPr>
          <w:bCs/>
        </w:rPr>
        <w:t xml:space="preserve"> </w:t>
      </w:r>
      <w:r w:rsidR="0022603F">
        <w:t>A citizen reached out and asked about firework sales for this year. Ordinance currently states sales are June 30 through July 4. Sara asked do we want to keep that the same or would we like to change it to June 20 through July 5. Council wants to keep it as is. Sara is currently working applying for a grant through Buhler Community Foundation for upgraded entrances at the Buhler East Cemetery. Sara informed the council she will be out of the office starting Friday the 29</w:t>
      </w:r>
      <w:r w:rsidR="0022603F" w:rsidRPr="0022603F">
        <w:rPr>
          <w:vertAlign w:val="superscript"/>
        </w:rPr>
        <w:t>th</w:t>
      </w:r>
      <w:r w:rsidR="0022603F">
        <w:t xml:space="preserve"> through next Thursday June 4</w:t>
      </w:r>
      <w:r w:rsidR="0022603F" w:rsidRPr="0022603F">
        <w:rPr>
          <w:vertAlign w:val="superscript"/>
        </w:rPr>
        <w:t>th</w:t>
      </w:r>
      <w:r w:rsidR="0022603F">
        <w:t>.</w:t>
      </w:r>
    </w:p>
    <w:p w14:paraId="5F47D416" w14:textId="77777777" w:rsidR="00D70FAC" w:rsidRDefault="00D70FAC">
      <w:pPr>
        <w:pStyle w:val="Standard"/>
        <w:tabs>
          <w:tab w:val="left" w:pos="720"/>
        </w:tabs>
        <w:rPr>
          <w:bCs/>
        </w:rPr>
      </w:pPr>
    </w:p>
    <w:p w14:paraId="3ADDFEA6" w14:textId="533B0F52" w:rsidR="00907301" w:rsidRDefault="00907301">
      <w:pPr>
        <w:pStyle w:val="Standard"/>
        <w:tabs>
          <w:tab w:val="left" w:pos="720"/>
        </w:tabs>
        <w:rPr>
          <w:bCs/>
        </w:rPr>
      </w:pPr>
      <w:r>
        <w:rPr>
          <w:bCs/>
          <w:u w:val="single"/>
        </w:rPr>
        <w:t>Chief Darrin Banning</w:t>
      </w:r>
      <w:r>
        <w:rPr>
          <w:bCs/>
        </w:rPr>
        <w:t xml:space="preserve">- Record of calls on record in office. </w:t>
      </w:r>
      <w:r w:rsidR="00956C33">
        <w:rPr>
          <w:bCs/>
        </w:rPr>
        <w:t xml:space="preserve">Darrin stated </w:t>
      </w:r>
      <w:r w:rsidR="0022603F">
        <w:rPr>
          <w:bCs/>
        </w:rPr>
        <w:t>David will take his oath on Thursday May 28</w:t>
      </w:r>
      <w:r w:rsidR="0022603F" w:rsidRPr="0022603F">
        <w:rPr>
          <w:bCs/>
          <w:vertAlign w:val="superscript"/>
        </w:rPr>
        <w:t>th</w:t>
      </w:r>
      <w:r w:rsidR="0022603F">
        <w:rPr>
          <w:bCs/>
        </w:rPr>
        <w:t xml:space="preserve"> at 1:30pm he will start June 1</w:t>
      </w:r>
      <w:r w:rsidR="0022603F" w:rsidRPr="0022603F">
        <w:rPr>
          <w:bCs/>
          <w:vertAlign w:val="superscript"/>
        </w:rPr>
        <w:t>st</w:t>
      </w:r>
      <w:r w:rsidR="0022603F">
        <w:rPr>
          <w:bCs/>
        </w:rPr>
        <w:t xml:space="preserve"> at $23.00/hour.</w:t>
      </w:r>
      <w:r w:rsidR="00377F75">
        <w:rPr>
          <w:bCs/>
        </w:rPr>
        <w:t xml:space="preserve"> Darrin informed the council we got a bid on the patrol truck and possibly trading it for a Durango.</w:t>
      </w:r>
    </w:p>
    <w:p w14:paraId="3EAA0AC4" w14:textId="77777777" w:rsidR="009952A2" w:rsidRPr="009952A2" w:rsidRDefault="009952A2">
      <w:pPr>
        <w:pStyle w:val="Standard"/>
        <w:tabs>
          <w:tab w:val="left" w:pos="720"/>
        </w:tabs>
        <w:rPr>
          <w:bCs/>
        </w:rPr>
      </w:pPr>
    </w:p>
    <w:p w14:paraId="5659649F" w14:textId="10E5E033" w:rsidR="009822CC" w:rsidRDefault="00C258F3" w:rsidP="00EA472D">
      <w:pPr>
        <w:pStyle w:val="Standard"/>
        <w:tabs>
          <w:tab w:val="left" w:pos="720"/>
        </w:tabs>
      </w:pPr>
      <w:r>
        <w:rPr>
          <w:bCs/>
          <w:u w:val="single"/>
        </w:rPr>
        <w:t>City Superintendent James Perry</w:t>
      </w:r>
      <w:r w:rsidR="00D97989">
        <w:rPr>
          <w:bCs/>
          <w:u w:val="single"/>
        </w:rPr>
        <w:t xml:space="preserve">- </w:t>
      </w:r>
      <w:r w:rsidR="00B442F6">
        <w:t xml:space="preserve">James reported </w:t>
      </w:r>
      <w:r w:rsidR="00CE60C8">
        <w:t xml:space="preserve">that </w:t>
      </w:r>
      <w:r w:rsidR="00377F75">
        <w:t>the swimming pool went well, getting it up and running this year. He stated that we had a failed wastewater pump and they are taking it to get it fixed.</w:t>
      </w:r>
    </w:p>
    <w:p w14:paraId="600B6061" w14:textId="77777777" w:rsidR="0021482B" w:rsidRDefault="0021482B" w:rsidP="00EA472D">
      <w:pPr>
        <w:pStyle w:val="Standard"/>
        <w:tabs>
          <w:tab w:val="left" w:pos="720"/>
        </w:tabs>
      </w:pPr>
    </w:p>
    <w:p w14:paraId="7599CFE1" w14:textId="16F3139C" w:rsidR="0021482B" w:rsidRDefault="0021482B" w:rsidP="00EA472D">
      <w:pPr>
        <w:pStyle w:val="Standard"/>
        <w:tabs>
          <w:tab w:val="left" w:pos="720"/>
        </w:tabs>
      </w:pPr>
      <w:r w:rsidRPr="0021482B">
        <w:rPr>
          <w:u w:val="single"/>
        </w:rPr>
        <w:t>Wellness Director Tegan Meadors-</w:t>
      </w:r>
      <w:r w:rsidR="00802B4D">
        <w:t xml:space="preserve">Tegan stated </w:t>
      </w:r>
      <w:r w:rsidR="00377F75">
        <w:t>there are six programs this summer through Rec. Soccer, babysitting, cooking, lego, cheer and art. It is also T-ball, baseball and softball summer ball going. The recreation commission moved to purchase 8 new fitness machines using equipment replacement fund and corporate sponsors. The pool opened Saturday and has had a busy start. They will be hosting 2 summer splash nights this summer where the pool will be open later.</w:t>
      </w:r>
    </w:p>
    <w:p w14:paraId="6E3C7261" w14:textId="77777777" w:rsidR="00802B4D" w:rsidRDefault="00802B4D" w:rsidP="00EA472D">
      <w:pPr>
        <w:pStyle w:val="Standard"/>
        <w:tabs>
          <w:tab w:val="left" w:pos="720"/>
        </w:tabs>
      </w:pPr>
    </w:p>
    <w:p w14:paraId="44259E0B" w14:textId="202DFFC4" w:rsidR="00802B4D" w:rsidRDefault="00802B4D" w:rsidP="00EA472D">
      <w:pPr>
        <w:pStyle w:val="Standard"/>
        <w:tabs>
          <w:tab w:val="left" w:pos="720"/>
        </w:tabs>
      </w:pPr>
      <w:r w:rsidRPr="00802B4D">
        <w:rPr>
          <w:u w:val="single"/>
        </w:rPr>
        <w:t>Community Development Director Lauren Meadors</w:t>
      </w:r>
      <w:r>
        <w:rPr>
          <w:u w:val="single"/>
        </w:rPr>
        <w:t xml:space="preserve">- </w:t>
      </w:r>
      <w:r>
        <w:t xml:space="preserve">Lauren shared </w:t>
      </w:r>
      <w:r w:rsidR="00377F75">
        <w:t>that the codification committee has finished their meetings and moving on to the next step. She has also been trying to work on the CIP with the department heads on getting needs/wants.</w:t>
      </w:r>
    </w:p>
    <w:p w14:paraId="18559508" w14:textId="77777777" w:rsidR="001A4FCD" w:rsidRPr="001A4FCD" w:rsidRDefault="001A4FCD">
      <w:pPr>
        <w:pStyle w:val="Standard"/>
        <w:tabs>
          <w:tab w:val="left" w:pos="720"/>
        </w:tabs>
        <w:rPr>
          <w:rFonts w:eastAsiaTheme="minorHAnsi"/>
        </w:rPr>
      </w:pPr>
    </w:p>
    <w:p w14:paraId="0D899AEC" w14:textId="2CF69D04" w:rsidR="005804A4" w:rsidRDefault="006C6006">
      <w:pPr>
        <w:pStyle w:val="Standard"/>
        <w:tabs>
          <w:tab w:val="left" w:pos="720"/>
          <w:tab w:val="left" w:pos="4320"/>
        </w:tabs>
      </w:pPr>
      <w:r>
        <w:rPr>
          <w:b/>
        </w:rPr>
        <w:lastRenderedPageBreak/>
        <w:t>A motion w</w:t>
      </w:r>
      <w:r w:rsidR="00985551">
        <w:rPr>
          <w:b/>
        </w:rPr>
        <w:t>as made by Councilmembe</w:t>
      </w:r>
      <w:r w:rsidR="00EF7BE7">
        <w:rPr>
          <w:b/>
        </w:rPr>
        <w:t xml:space="preserve">r </w:t>
      </w:r>
      <w:r w:rsidR="0046444F">
        <w:rPr>
          <w:b/>
        </w:rPr>
        <w:t>Brady</w:t>
      </w:r>
      <w:r w:rsidR="001514D2">
        <w:rPr>
          <w:b/>
        </w:rPr>
        <w:t>,</w:t>
      </w:r>
      <w:r w:rsidR="006F6D5B">
        <w:rPr>
          <w:b/>
        </w:rPr>
        <w:t xml:space="preserve"> </w:t>
      </w:r>
      <w:r w:rsidR="000F63BD">
        <w:rPr>
          <w:b/>
        </w:rPr>
        <w:t xml:space="preserve">seconded by Councilmember </w:t>
      </w:r>
      <w:r w:rsidR="00377F75">
        <w:rPr>
          <w:b/>
        </w:rPr>
        <w:t>Knopp</w:t>
      </w:r>
      <w:r w:rsidR="001A4FCD">
        <w:rPr>
          <w:b/>
        </w:rPr>
        <w:t xml:space="preserve"> </w:t>
      </w:r>
      <w:r>
        <w:rPr>
          <w:b/>
        </w:rPr>
        <w:t>to</w:t>
      </w:r>
      <w:r w:rsidR="006F6324">
        <w:rPr>
          <w:b/>
        </w:rPr>
        <w:t xml:space="preserve"> </w:t>
      </w:r>
      <w:r>
        <w:rPr>
          <w:b/>
        </w:rPr>
        <w:t>adjourn.</w:t>
      </w:r>
      <w:r w:rsidR="004C3309">
        <w:t xml:space="preserve"> Voice</w:t>
      </w:r>
      <w:r w:rsidR="006F6D5B">
        <w:t xml:space="preserve"> vote – </w:t>
      </w:r>
      <w:r w:rsidR="00377F75">
        <w:t>4</w:t>
      </w:r>
      <w:r>
        <w:t xml:space="preserve"> yea</w:t>
      </w:r>
      <w:r w:rsidR="0013641A">
        <w:t>,</w:t>
      </w:r>
      <w:r>
        <w:t xml:space="preserve"> </w:t>
      </w:r>
      <w:r w:rsidR="0013641A">
        <w:t>0</w:t>
      </w:r>
      <w:r>
        <w:t xml:space="preserve"> nay</w:t>
      </w:r>
      <w:r w:rsidR="00A05857">
        <w:t xml:space="preserve"> </w:t>
      </w:r>
      <w:r w:rsidR="0013641A">
        <w:t>- carried</w:t>
      </w:r>
    </w:p>
    <w:p w14:paraId="334A999A" w14:textId="77777777" w:rsidR="005C2F4C" w:rsidRDefault="00EF7BE7" w:rsidP="005C2F4C">
      <w:pPr>
        <w:pStyle w:val="Standard"/>
        <w:tabs>
          <w:tab w:val="left" w:pos="720"/>
          <w:tab w:val="left" w:pos="4320"/>
        </w:tabs>
      </w:pPr>
      <w:r>
        <w:t>Adjourne</w:t>
      </w:r>
      <w:r w:rsidR="000F63BD">
        <w:t>d at</w:t>
      </w:r>
      <w:r w:rsidR="00461E72">
        <w:t xml:space="preserve"> </w:t>
      </w:r>
      <w:r w:rsidR="00377F75">
        <w:t>9:26</w:t>
      </w:r>
      <w:r w:rsidR="00F76D51">
        <w:t xml:space="preserve"> </w:t>
      </w:r>
      <w:r w:rsidR="00631C48">
        <w:t>pm</w:t>
      </w:r>
      <w:r w:rsidR="00E74DCA">
        <w:t>.</w:t>
      </w:r>
    </w:p>
    <w:p w14:paraId="682EF0B9" w14:textId="4B719041" w:rsidR="005804A4" w:rsidRDefault="005C2F4C" w:rsidP="005C2F4C">
      <w:pPr>
        <w:pStyle w:val="Standard"/>
        <w:tabs>
          <w:tab w:val="left" w:pos="720"/>
          <w:tab w:val="left" w:pos="4320"/>
        </w:tabs>
      </w:pPr>
      <w:r>
        <w:tab/>
      </w:r>
      <w:r>
        <w:tab/>
      </w:r>
      <w:r w:rsidR="006C6006">
        <w:t>Respectfully submitted,</w:t>
      </w:r>
    </w:p>
    <w:p w14:paraId="6BD5D028" w14:textId="77777777" w:rsidR="005804A4" w:rsidRDefault="006C6006" w:rsidP="00CB0BFA">
      <w:pPr>
        <w:pStyle w:val="Standard"/>
        <w:tabs>
          <w:tab w:val="left" w:pos="5760"/>
        </w:tabs>
        <w:ind w:left="4320"/>
      </w:pPr>
      <w:r>
        <w:tab/>
      </w:r>
    </w:p>
    <w:p w14:paraId="049F7E67" w14:textId="77777777" w:rsidR="00CC0BDB" w:rsidRDefault="00CC0BDB" w:rsidP="00CB0BFA">
      <w:pPr>
        <w:pStyle w:val="Standard"/>
        <w:tabs>
          <w:tab w:val="left" w:pos="5760"/>
        </w:tabs>
        <w:ind w:left="4320"/>
      </w:pPr>
    </w:p>
    <w:p w14:paraId="75C0F03C" w14:textId="77777777" w:rsidR="00CC0BDB" w:rsidRDefault="00CC0BDB" w:rsidP="00CB0BFA">
      <w:pPr>
        <w:pStyle w:val="Standard"/>
        <w:tabs>
          <w:tab w:val="left" w:pos="5760"/>
        </w:tabs>
        <w:ind w:left="4320"/>
      </w:pPr>
    </w:p>
    <w:p w14:paraId="05CD1E31" w14:textId="77777777" w:rsidR="00CC0BDB" w:rsidRDefault="00CC0BDB" w:rsidP="00CB0BFA">
      <w:pPr>
        <w:pStyle w:val="Standard"/>
        <w:tabs>
          <w:tab w:val="left" w:pos="5760"/>
        </w:tabs>
        <w:ind w:left="4320"/>
      </w:pPr>
    </w:p>
    <w:p w14:paraId="290C02F6" w14:textId="081F0AB7" w:rsidR="005804A4" w:rsidRDefault="00CB0BFA">
      <w:pPr>
        <w:pStyle w:val="Standard"/>
        <w:tabs>
          <w:tab w:val="left" w:pos="4320"/>
        </w:tabs>
      </w:pPr>
      <w:r>
        <w:t xml:space="preserve">                                                                         </w:t>
      </w:r>
      <w:r w:rsidR="007B1F66">
        <w:t>Sarah Glass</w:t>
      </w:r>
      <w:r w:rsidR="00DA22BC">
        <w:t>,</w:t>
      </w:r>
      <w:r w:rsidR="007B1F66">
        <w:t xml:space="preserve"> </w:t>
      </w:r>
      <w:r w:rsidR="005B7312">
        <w:t>Deputy</w:t>
      </w:r>
      <w:r w:rsidR="006C6006">
        <w:t xml:space="preserve"> City Clerk</w:t>
      </w:r>
    </w:p>
    <w:p w14:paraId="4CDA63F2" w14:textId="77777777" w:rsidR="000F63BD" w:rsidRDefault="000F63BD">
      <w:pPr>
        <w:pStyle w:val="Standard"/>
        <w:tabs>
          <w:tab w:val="left" w:pos="4320"/>
        </w:tabs>
      </w:pPr>
    </w:p>
    <w:p w14:paraId="713906D0" w14:textId="77777777" w:rsidR="00E74DCA" w:rsidRDefault="00E74DCA">
      <w:pPr>
        <w:pStyle w:val="Standard"/>
        <w:tabs>
          <w:tab w:val="left" w:pos="4320"/>
        </w:tabs>
      </w:pPr>
    </w:p>
    <w:p w14:paraId="64A6725E" w14:textId="77777777" w:rsidR="00377F75" w:rsidRDefault="00377F75" w:rsidP="00DF05C9">
      <w:pPr>
        <w:pStyle w:val="Standard"/>
        <w:tabs>
          <w:tab w:val="left" w:pos="720"/>
          <w:tab w:val="left" w:pos="4320"/>
        </w:tabs>
      </w:pPr>
    </w:p>
    <w:p w14:paraId="6D938AF2" w14:textId="77777777" w:rsidR="00377F75" w:rsidRDefault="00377F75" w:rsidP="00DF05C9">
      <w:pPr>
        <w:pStyle w:val="Standard"/>
        <w:tabs>
          <w:tab w:val="left" w:pos="720"/>
          <w:tab w:val="left" w:pos="4320"/>
        </w:tabs>
      </w:pPr>
    </w:p>
    <w:p w14:paraId="33C759D7" w14:textId="607E6FCA" w:rsidR="008B2904" w:rsidRDefault="006C6006" w:rsidP="00DF05C9">
      <w:pPr>
        <w:pStyle w:val="Standard"/>
        <w:tabs>
          <w:tab w:val="left" w:pos="720"/>
          <w:tab w:val="left" w:pos="4320"/>
        </w:tabs>
      </w:pPr>
      <w:r>
        <w:t>PRESENT:</w:t>
      </w:r>
      <w:r>
        <w:tab/>
      </w:r>
      <w:r>
        <w:tab/>
      </w:r>
      <w:r>
        <w:tab/>
        <w:t>GUESTS:</w:t>
      </w:r>
      <w:r>
        <w:tab/>
      </w:r>
      <w:r w:rsidR="008F6741">
        <w:tab/>
      </w:r>
      <w:r w:rsidR="008F6741">
        <w:tab/>
      </w:r>
    </w:p>
    <w:p w14:paraId="01CE65C0" w14:textId="77777777" w:rsidR="00E74DCA" w:rsidRDefault="00A05857" w:rsidP="00DF05C9">
      <w:pPr>
        <w:pStyle w:val="Standard"/>
        <w:tabs>
          <w:tab w:val="left" w:pos="720"/>
          <w:tab w:val="left" w:pos="4320"/>
        </w:tabs>
      </w:pPr>
      <w:r>
        <w:tab/>
      </w:r>
      <w:r>
        <w:tab/>
      </w:r>
      <w:r w:rsidR="00032C04">
        <w:t xml:space="preserve">   </w:t>
      </w:r>
      <w:r w:rsidR="008F6741">
        <w:tab/>
      </w:r>
      <w:r w:rsidR="00032C04">
        <w:t xml:space="preserve"> </w:t>
      </w:r>
      <w:r w:rsidR="00D73C75">
        <w:tab/>
      </w:r>
      <w:r w:rsidR="00D73C75">
        <w:tab/>
        <w:t xml:space="preserve">   </w:t>
      </w:r>
      <w:r w:rsidR="00631C48">
        <w:t xml:space="preserve"> </w:t>
      </w:r>
    </w:p>
    <w:p w14:paraId="2020AF2A" w14:textId="331E4001" w:rsidR="0046444F" w:rsidRDefault="00E74DCA">
      <w:pPr>
        <w:pStyle w:val="Standard"/>
        <w:tabs>
          <w:tab w:val="left" w:pos="4320"/>
        </w:tabs>
      </w:pPr>
      <w:r>
        <w:t>City Clerk Sara Howard</w:t>
      </w:r>
      <w:r w:rsidR="008B2904">
        <w:tab/>
      </w:r>
      <w:r w:rsidR="008B2904">
        <w:tab/>
      </w:r>
      <w:r w:rsidR="008B2904">
        <w:tab/>
      </w:r>
      <w:r w:rsidR="00377F75">
        <w:t>Anita Hagman</w:t>
      </w:r>
    </w:p>
    <w:p w14:paraId="3272481E" w14:textId="77777C67" w:rsidR="007B1F66" w:rsidRDefault="00FD5C27">
      <w:pPr>
        <w:pStyle w:val="Standard"/>
        <w:tabs>
          <w:tab w:val="left" w:pos="4320"/>
        </w:tabs>
      </w:pPr>
      <w:r>
        <w:t>Deputy</w:t>
      </w:r>
      <w:r w:rsidR="007B1F66">
        <w:t xml:space="preserve"> City Clerk Sarah Glass</w:t>
      </w:r>
      <w:r>
        <w:tab/>
      </w:r>
      <w:r>
        <w:tab/>
      </w:r>
      <w:r>
        <w:tab/>
      </w:r>
      <w:r w:rsidR="00377F75">
        <w:t>Rod Hagman</w:t>
      </w:r>
    </w:p>
    <w:p w14:paraId="2A75678B" w14:textId="43595BB6" w:rsidR="00907301" w:rsidRDefault="008B2904" w:rsidP="00703067">
      <w:pPr>
        <w:pStyle w:val="Standard"/>
        <w:tabs>
          <w:tab w:val="left" w:pos="4320"/>
        </w:tabs>
      </w:pPr>
      <w:r>
        <w:t>City Superintendent James Perry</w:t>
      </w:r>
      <w:r w:rsidR="002B170E">
        <w:tab/>
      </w:r>
      <w:r w:rsidR="002B170E">
        <w:tab/>
      </w:r>
      <w:r w:rsidR="002B170E">
        <w:tab/>
      </w:r>
      <w:r w:rsidR="0046444F">
        <w:t>Brad Voth</w:t>
      </w:r>
    </w:p>
    <w:p w14:paraId="08351CEE" w14:textId="77777777" w:rsidR="0046444F" w:rsidRDefault="00907301" w:rsidP="00703067">
      <w:pPr>
        <w:pStyle w:val="Standard"/>
        <w:tabs>
          <w:tab w:val="left" w:pos="4320"/>
        </w:tabs>
      </w:pPr>
      <w:r>
        <w:t>Chief Darrin Banning</w:t>
      </w:r>
      <w:r w:rsidR="002B170E">
        <w:tab/>
      </w:r>
      <w:r w:rsidR="002B170E">
        <w:tab/>
      </w:r>
      <w:r w:rsidR="002B170E">
        <w:tab/>
      </w:r>
      <w:r w:rsidR="00263318">
        <w:t>Brendan</w:t>
      </w:r>
      <w:r w:rsidR="00D369CD">
        <w:t>,</w:t>
      </w:r>
      <w:r w:rsidR="00D369CD" w:rsidRPr="00D369CD">
        <w:t xml:space="preserve"> Hutchinson Tribune</w:t>
      </w:r>
    </w:p>
    <w:p w14:paraId="1C536217" w14:textId="35855AC2" w:rsidR="00703067" w:rsidRDefault="00D369CD" w:rsidP="00703067">
      <w:pPr>
        <w:pStyle w:val="Standard"/>
        <w:tabs>
          <w:tab w:val="left" w:pos="4320"/>
        </w:tabs>
      </w:pPr>
      <w:r>
        <w:t>Officer John Brislin</w:t>
      </w:r>
      <w:r w:rsidR="005B7312">
        <w:tab/>
      </w:r>
      <w:r w:rsidR="00263318">
        <w:tab/>
      </w:r>
      <w:r w:rsidR="00263318">
        <w:tab/>
      </w:r>
      <w:r w:rsidR="001E555D">
        <w:t>Tim &amp; Cindy Fay</w:t>
      </w:r>
    </w:p>
    <w:p w14:paraId="711BDF85" w14:textId="408CEB8E" w:rsidR="00C0603E" w:rsidRDefault="005E06ED" w:rsidP="00703067">
      <w:pPr>
        <w:pStyle w:val="Standard"/>
        <w:tabs>
          <w:tab w:val="left" w:pos="4320"/>
        </w:tabs>
      </w:pPr>
      <w:r>
        <w:t>Wellness Director Tegan Meadors</w:t>
      </w:r>
      <w:r w:rsidR="009952A2">
        <w:tab/>
      </w:r>
      <w:r w:rsidR="009952A2">
        <w:tab/>
      </w:r>
      <w:r w:rsidR="009952A2">
        <w:tab/>
      </w:r>
      <w:r w:rsidR="001E555D">
        <w:t>Gary &amp; Linda Witt</w:t>
      </w:r>
    </w:p>
    <w:p w14:paraId="159D99BE" w14:textId="3928201A" w:rsidR="00624215" w:rsidRDefault="005E06ED">
      <w:pPr>
        <w:pStyle w:val="Standard"/>
        <w:tabs>
          <w:tab w:val="left" w:pos="4320"/>
        </w:tabs>
      </w:pPr>
      <w:r>
        <w:t>Community Development Director Lauren Meadors</w:t>
      </w:r>
      <w:r w:rsidR="00624215">
        <w:tab/>
      </w:r>
      <w:r>
        <w:tab/>
      </w:r>
      <w:r w:rsidR="001E555D">
        <w:t>Anthony Baldwin</w:t>
      </w:r>
    </w:p>
    <w:p w14:paraId="684B25BE" w14:textId="0AC2A69F" w:rsidR="009822CC" w:rsidRDefault="009822CC">
      <w:pPr>
        <w:pStyle w:val="Standard"/>
        <w:tabs>
          <w:tab w:val="left" w:pos="4320"/>
        </w:tabs>
      </w:pPr>
      <w:r>
        <w:tab/>
      </w:r>
      <w:r>
        <w:tab/>
      </w:r>
      <w:r>
        <w:tab/>
      </w:r>
    </w:p>
    <w:p w14:paraId="384DF4D4" w14:textId="687EE532" w:rsidR="009822CC" w:rsidRDefault="009822CC">
      <w:pPr>
        <w:pStyle w:val="Standard"/>
        <w:tabs>
          <w:tab w:val="left" w:pos="4320"/>
        </w:tabs>
      </w:pPr>
      <w:r>
        <w:tab/>
      </w:r>
      <w:r>
        <w:tab/>
      </w:r>
      <w:r>
        <w:tab/>
      </w:r>
    </w:p>
    <w:p w14:paraId="2096E78A" w14:textId="5A47AD68" w:rsidR="009822CC" w:rsidRDefault="009822CC">
      <w:pPr>
        <w:pStyle w:val="Standard"/>
        <w:tabs>
          <w:tab w:val="left" w:pos="4320"/>
        </w:tabs>
      </w:pPr>
      <w:r>
        <w:tab/>
      </w:r>
      <w:r>
        <w:tab/>
      </w:r>
      <w:r>
        <w:tab/>
      </w:r>
    </w:p>
    <w:p w14:paraId="0D228CBE" w14:textId="112574B5" w:rsidR="00624215" w:rsidRDefault="00B1173B">
      <w:pPr>
        <w:pStyle w:val="Standard"/>
        <w:tabs>
          <w:tab w:val="left" w:pos="4320"/>
        </w:tabs>
      </w:pPr>
      <w:r>
        <w:tab/>
      </w:r>
      <w:r>
        <w:tab/>
      </w:r>
      <w:r>
        <w:tab/>
      </w:r>
    </w:p>
    <w:p w14:paraId="6AC6FF70" w14:textId="266E7444" w:rsidR="005B7312" w:rsidRDefault="005B7312">
      <w:pPr>
        <w:pStyle w:val="Standard"/>
        <w:tabs>
          <w:tab w:val="left" w:pos="4320"/>
        </w:tabs>
      </w:pPr>
      <w:r>
        <w:tab/>
      </w:r>
      <w:r>
        <w:tab/>
      </w:r>
      <w:r>
        <w:tab/>
      </w:r>
      <w:r>
        <w:tab/>
      </w:r>
    </w:p>
    <w:sectPr w:rsidR="005B7312" w:rsidSect="005804A4">
      <w:footerReference w:type="default" r:id="rId7"/>
      <w:footnotePr>
        <w:numStart w:val="2"/>
      </w:footnotePr>
      <w:pgSz w:w="12240" w:h="15840"/>
      <w:pgMar w:top="1080" w:right="1080" w:bottom="108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1BFFA" w14:textId="77777777" w:rsidR="006E459B" w:rsidRDefault="006E459B" w:rsidP="005804A4">
      <w:r>
        <w:separator/>
      </w:r>
    </w:p>
  </w:endnote>
  <w:endnote w:type="continuationSeparator" w:id="0">
    <w:p w14:paraId="74966B58" w14:textId="77777777" w:rsidR="006E459B" w:rsidRDefault="006E459B" w:rsidP="00580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ECC0" w14:textId="77777777" w:rsidR="002978F3" w:rsidRDefault="0068304B">
    <w:pPr>
      <w:pStyle w:val="Footer"/>
    </w:pPr>
    <w:r>
      <w:rPr>
        <w:noProof/>
      </w:rPr>
      <mc:AlternateContent>
        <mc:Choice Requires="wps">
          <w:drawing>
            <wp:anchor distT="0" distB="0" distL="114300" distR="114300" simplePos="0" relativeHeight="251660288" behindDoc="0" locked="0" layoutInCell="1" allowOverlap="1" wp14:anchorId="7987A69F" wp14:editId="641025EF">
              <wp:simplePos x="0" y="0"/>
              <wp:positionH relativeFrom="margin">
                <wp:align>center</wp:align>
              </wp:positionH>
              <wp:positionV relativeFrom="paragraph">
                <wp:posOffset>635</wp:posOffset>
              </wp:positionV>
              <wp:extent cx="76835" cy="175260"/>
              <wp:effectExtent l="0" t="0" r="0" b="0"/>
              <wp:wrapSquare wrapText="bothSides"/>
              <wp:docPr id="147841669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 cy="175260"/>
                      </a:xfrm>
                      <a:prstGeom prst="rect">
                        <a:avLst/>
                      </a:prstGeom>
                      <a:solidFill>
                        <a:srgbClr val="FFFFFF">
                          <a:alpha val="0"/>
                        </a:srgbClr>
                      </a:solidFill>
                      <a:ln>
                        <a:noFill/>
                      </a:ln>
                    </wps:spPr>
                    <wps:txbx>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wps:txbx>
                    <wps:bodyPr rot="0" vert="horz" wrap="non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type w14:anchorId="7987A69F" id="_x0000_t202" coordsize="21600,21600" o:spt="202" path="m,l,21600r21600,l21600,xe">
              <v:stroke joinstyle="miter"/>
              <v:path gradientshapeok="t" o:connecttype="rect"/>
            </v:shapetype>
            <v:shape id="Text Box 1" o:spid="_x0000_s1026" type="#_x0000_t202" style="position:absolute;margin-left:0;margin-top:.05pt;width:6.05pt;height:13.8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" stroked="f">
              <v:fill opacity="0"/>
              <v:textbox style="mso-fit-shape-to-text:t" inset="0,0,0,0">
                <w:txbxContent>
                  <w:p w14:paraId="5A8C2B8C" w14:textId="77777777" w:rsidR="002978F3" w:rsidRDefault="007955E2">
                    <w:pPr>
                      <w:pStyle w:val="Footer"/>
                    </w:pPr>
                    <w:r>
                      <w:rPr>
                        <w:rStyle w:val="PageNumber"/>
                      </w:rPr>
                      <w:fldChar w:fldCharType="begin"/>
                    </w:r>
                    <w:r w:rsidR="002978F3">
                      <w:rPr>
                        <w:rStyle w:val="PageNumber"/>
                      </w:rPr>
                      <w:instrText xml:space="preserve"> PAGE </w:instrText>
                    </w:r>
                    <w:r>
                      <w:rPr>
                        <w:rStyle w:val="PageNumber"/>
                      </w:rPr>
                      <w:fldChar w:fldCharType="separate"/>
                    </w:r>
                    <w:r w:rsidR="00546124">
                      <w:rPr>
                        <w:rStyle w:val="PageNumber"/>
                        <w:noProof/>
                      </w:rPr>
                      <w:t>2</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CFC0D" w14:textId="77777777" w:rsidR="006E459B" w:rsidRDefault="006E459B" w:rsidP="005804A4">
      <w:r w:rsidRPr="005804A4">
        <w:rPr>
          <w:color w:val="000000"/>
        </w:rPr>
        <w:separator/>
      </w:r>
    </w:p>
  </w:footnote>
  <w:footnote w:type="continuationSeparator" w:id="0">
    <w:p w14:paraId="53D693BA" w14:textId="77777777" w:rsidR="006E459B" w:rsidRDefault="006E459B" w:rsidP="005804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B3D1B"/>
    <w:multiLevelType w:val="multilevel"/>
    <w:tmpl w:val="DB5E2DC0"/>
    <w:styleLink w:val="WWNum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42AF7F66"/>
    <w:multiLevelType w:val="multilevel"/>
    <w:tmpl w:val="79AE67F2"/>
    <w:styleLink w:val="NoList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4D3E7CBA"/>
    <w:multiLevelType w:val="multilevel"/>
    <w:tmpl w:val="6A10662C"/>
    <w:styleLink w:val="WW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numFmt w:val="bullet"/>
      <w:lvlText w:val="-"/>
      <w:lvlJc w:val="left"/>
      <w:rPr>
        <w:rFonts w:eastAsia="Times New Roman" w:cs="Times New Roman"/>
      </w:rPr>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5D6E7ED5"/>
    <w:multiLevelType w:val="hybridMultilevel"/>
    <w:tmpl w:val="C0785FD0"/>
    <w:lvl w:ilvl="0" w:tplc="2408C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16738428">
    <w:abstractNumId w:val="1"/>
  </w:num>
  <w:num w:numId="2" w16cid:durableId="2014064295">
    <w:abstractNumId w:val="0"/>
  </w:num>
  <w:num w:numId="3" w16cid:durableId="1772358364">
    <w:abstractNumId w:val="2"/>
  </w:num>
  <w:num w:numId="4" w16cid:durableId="1541279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numStart w:val="2"/>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4A4"/>
    <w:rsid w:val="00003EEB"/>
    <w:rsid w:val="00004FA5"/>
    <w:rsid w:val="000058BC"/>
    <w:rsid w:val="00006ED1"/>
    <w:rsid w:val="00007DF9"/>
    <w:rsid w:val="00007FC5"/>
    <w:rsid w:val="00010779"/>
    <w:rsid w:val="00011A6D"/>
    <w:rsid w:val="00014643"/>
    <w:rsid w:val="00016875"/>
    <w:rsid w:val="00021859"/>
    <w:rsid w:val="00032C04"/>
    <w:rsid w:val="00037B92"/>
    <w:rsid w:val="00042798"/>
    <w:rsid w:val="00050F24"/>
    <w:rsid w:val="00053A3E"/>
    <w:rsid w:val="00053E04"/>
    <w:rsid w:val="00054608"/>
    <w:rsid w:val="00055AE8"/>
    <w:rsid w:val="00071915"/>
    <w:rsid w:val="00074F9E"/>
    <w:rsid w:val="00076EC5"/>
    <w:rsid w:val="00082B2A"/>
    <w:rsid w:val="000910D0"/>
    <w:rsid w:val="00092D75"/>
    <w:rsid w:val="000B2A19"/>
    <w:rsid w:val="000B2AD4"/>
    <w:rsid w:val="000B3EED"/>
    <w:rsid w:val="000B51E2"/>
    <w:rsid w:val="000B7A3F"/>
    <w:rsid w:val="000C02DB"/>
    <w:rsid w:val="000C28A1"/>
    <w:rsid w:val="000C4A84"/>
    <w:rsid w:val="000C5C5F"/>
    <w:rsid w:val="000C6B24"/>
    <w:rsid w:val="000C7704"/>
    <w:rsid w:val="000E0213"/>
    <w:rsid w:val="000E1CD8"/>
    <w:rsid w:val="000E2454"/>
    <w:rsid w:val="000E2F38"/>
    <w:rsid w:val="000F056E"/>
    <w:rsid w:val="000F08B0"/>
    <w:rsid w:val="000F2086"/>
    <w:rsid w:val="000F259E"/>
    <w:rsid w:val="000F4F06"/>
    <w:rsid w:val="000F63BD"/>
    <w:rsid w:val="001005FF"/>
    <w:rsid w:val="00101C33"/>
    <w:rsid w:val="00101D63"/>
    <w:rsid w:val="001121AF"/>
    <w:rsid w:val="001141C3"/>
    <w:rsid w:val="00120AE6"/>
    <w:rsid w:val="00121202"/>
    <w:rsid w:val="00127007"/>
    <w:rsid w:val="00127E9F"/>
    <w:rsid w:val="0013641A"/>
    <w:rsid w:val="001430FF"/>
    <w:rsid w:val="00143B12"/>
    <w:rsid w:val="0014558F"/>
    <w:rsid w:val="001476AB"/>
    <w:rsid w:val="00150AF3"/>
    <w:rsid w:val="001514D2"/>
    <w:rsid w:val="00152515"/>
    <w:rsid w:val="00155C19"/>
    <w:rsid w:val="00156112"/>
    <w:rsid w:val="00156EFB"/>
    <w:rsid w:val="00162FD6"/>
    <w:rsid w:val="00163DF2"/>
    <w:rsid w:val="00164129"/>
    <w:rsid w:val="00166C77"/>
    <w:rsid w:val="0017159B"/>
    <w:rsid w:val="00182FCE"/>
    <w:rsid w:val="00187D52"/>
    <w:rsid w:val="00194C7B"/>
    <w:rsid w:val="00194D6F"/>
    <w:rsid w:val="001971E4"/>
    <w:rsid w:val="001A05BD"/>
    <w:rsid w:val="001A0E8A"/>
    <w:rsid w:val="001A4FCD"/>
    <w:rsid w:val="001A6E51"/>
    <w:rsid w:val="001B2630"/>
    <w:rsid w:val="001C707D"/>
    <w:rsid w:val="001E555D"/>
    <w:rsid w:val="001E5653"/>
    <w:rsid w:val="001E6169"/>
    <w:rsid w:val="001F5993"/>
    <w:rsid w:val="001F6C93"/>
    <w:rsid w:val="001F792A"/>
    <w:rsid w:val="00206134"/>
    <w:rsid w:val="00211718"/>
    <w:rsid w:val="0021316E"/>
    <w:rsid w:val="002131C4"/>
    <w:rsid w:val="0021482B"/>
    <w:rsid w:val="00221811"/>
    <w:rsid w:val="00224D8A"/>
    <w:rsid w:val="0022603F"/>
    <w:rsid w:val="00230281"/>
    <w:rsid w:val="00236D78"/>
    <w:rsid w:val="00236FDA"/>
    <w:rsid w:val="00240325"/>
    <w:rsid w:val="0024243A"/>
    <w:rsid w:val="00242D4D"/>
    <w:rsid w:val="002433E4"/>
    <w:rsid w:val="0024655F"/>
    <w:rsid w:val="00246E79"/>
    <w:rsid w:val="0024776D"/>
    <w:rsid w:val="00252C62"/>
    <w:rsid w:val="00252FE3"/>
    <w:rsid w:val="002554DB"/>
    <w:rsid w:val="00256D6A"/>
    <w:rsid w:val="00262A43"/>
    <w:rsid w:val="00262D0F"/>
    <w:rsid w:val="00263318"/>
    <w:rsid w:val="002638E1"/>
    <w:rsid w:val="00271DDA"/>
    <w:rsid w:val="00277E86"/>
    <w:rsid w:val="00282C05"/>
    <w:rsid w:val="002836AC"/>
    <w:rsid w:val="002845A8"/>
    <w:rsid w:val="00285DAC"/>
    <w:rsid w:val="00287499"/>
    <w:rsid w:val="00290BCF"/>
    <w:rsid w:val="00292CC7"/>
    <w:rsid w:val="00295162"/>
    <w:rsid w:val="002978F3"/>
    <w:rsid w:val="00297A02"/>
    <w:rsid w:val="00297B09"/>
    <w:rsid w:val="002A144E"/>
    <w:rsid w:val="002A26B3"/>
    <w:rsid w:val="002B170E"/>
    <w:rsid w:val="002B1C04"/>
    <w:rsid w:val="002B1D67"/>
    <w:rsid w:val="002B49D2"/>
    <w:rsid w:val="002C0FCD"/>
    <w:rsid w:val="002C392B"/>
    <w:rsid w:val="002C673F"/>
    <w:rsid w:val="002C7F1D"/>
    <w:rsid w:val="002D0B31"/>
    <w:rsid w:val="002D2F9E"/>
    <w:rsid w:val="002E12F4"/>
    <w:rsid w:val="002F0EB9"/>
    <w:rsid w:val="002F3ADB"/>
    <w:rsid w:val="002F7844"/>
    <w:rsid w:val="003003AC"/>
    <w:rsid w:val="003031FD"/>
    <w:rsid w:val="00303DBA"/>
    <w:rsid w:val="0030564A"/>
    <w:rsid w:val="00315E9E"/>
    <w:rsid w:val="00316C72"/>
    <w:rsid w:val="00316F92"/>
    <w:rsid w:val="00317037"/>
    <w:rsid w:val="0031705B"/>
    <w:rsid w:val="00324D75"/>
    <w:rsid w:val="0033044B"/>
    <w:rsid w:val="003339A9"/>
    <w:rsid w:val="00336F30"/>
    <w:rsid w:val="003435BA"/>
    <w:rsid w:val="0034363E"/>
    <w:rsid w:val="0034434F"/>
    <w:rsid w:val="00352682"/>
    <w:rsid w:val="00353371"/>
    <w:rsid w:val="00373971"/>
    <w:rsid w:val="00373C83"/>
    <w:rsid w:val="00375047"/>
    <w:rsid w:val="00377F75"/>
    <w:rsid w:val="00381383"/>
    <w:rsid w:val="00385BFB"/>
    <w:rsid w:val="003876CA"/>
    <w:rsid w:val="00397775"/>
    <w:rsid w:val="003A0171"/>
    <w:rsid w:val="003C6283"/>
    <w:rsid w:val="003C64DE"/>
    <w:rsid w:val="003C6670"/>
    <w:rsid w:val="003E226D"/>
    <w:rsid w:val="003F77EC"/>
    <w:rsid w:val="003F7D86"/>
    <w:rsid w:val="00402C11"/>
    <w:rsid w:val="004066C5"/>
    <w:rsid w:val="00411145"/>
    <w:rsid w:val="0041126F"/>
    <w:rsid w:val="00415A17"/>
    <w:rsid w:val="00416370"/>
    <w:rsid w:val="00416EF0"/>
    <w:rsid w:val="00434566"/>
    <w:rsid w:val="00436ED7"/>
    <w:rsid w:val="00443D87"/>
    <w:rsid w:val="00445D25"/>
    <w:rsid w:val="00460E1C"/>
    <w:rsid w:val="0046186F"/>
    <w:rsid w:val="00461E72"/>
    <w:rsid w:val="0046444F"/>
    <w:rsid w:val="004652E1"/>
    <w:rsid w:val="00467B19"/>
    <w:rsid w:val="00474F28"/>
    <w:rsid w:val="00475BEA"/>
    <w:rsid w:val="00477269"/>
    <w:rsid w:val="00484582"/>
    <w:rsid w:val="004938ED"/>
    <w:rsid w:val="00493C4F"/>
    <w:rsid w:val="00494A11"/>
    <w:rsid w:val="004A4D3A"/>
    <w:rsid w:val="004B340F"/>
    <w:rsid w:val="004B6076"/>
    <w:rsid w:val="004B7AF9"/>
    <w:rsid w:val="004C3309"/>
    <w:rsid w:val="004C3E0E"/>
    <w:rsid w:val="004C4148"/>
    <w:rsid w:val="004C5AE7"/>
    <w:rsid w:val="004C7757"/>
    <w:rsid w:val="004C7C0D"/>
    <w:rsid w:val="004D06A1"/>
    <w:rsid w:val="004D0DFD"/>
    <w:rsid w:val="004D170A"/>
    <w:rsid w:val="004D29C8"/>
    <w:rsid w:val="004D2BCC"/>
    <w:rsid w:val="004D392A"/>
    <w:rsid w:val="004D7A83"/>
    <w:rsid w:val="004D7AA7"/>
    <w:rsid w:val="004E74ED"/>
    <w:rsid w:val="005058AC"/>
    <w:rsid w:val="00505AA1"/>
    <w:rsid w:val="00512B50"/>
    <w:rsid w:val="0051358E"/>
    <w:rsid w:val="00520A2C"/>
    <w:rsid w:val="00524532"/>
    <w:rsid w:val="005245D7"/>
    <w:rsid w:val="00524822"/>
    <w:rsid w:val="00533482"/>
    <w:rsid w:val="0053779D"/>
    <w:rsid w:val="00537D56"/>
    <w:rsid w:val="00546045"/>
    <w:rsid w:val="00546124"/>
    <w:rsid w:val="0054781D"/>
    <w:rsid w:val="00552014"/>
    <w:rsid w:val="00554BB5"/>
    <w:rsid w:val="0055597C"/>
    <w:rsid w:val="0056007A"/>
    <w:rsid w:val="00564179"/>
    <w:rsid w:val="00565291"/>
    <w:rsid w:val="005676C1"/>
    <w:rsid w:val="00573F4C"/>
    <w:rsid w:val="00575928"/>
    <w:rsid w:val="00576F73"/>
    <w:rsid w:val="00577EE1"/>
    <w:rsid w:val="005804A4"/>
    <w:rsid w:val="00580B08"/>
    <w:rsid w:val="00585270"/>
    <w:rsid w:val="005A09D9"/>
    <w:rsid w:val="005A1B86"/>
    <w:rsid w:val="005A389A"/>
    <w:rsid w:val="005A4F59"/>
    <w:rsid w:val="005A6974"/>
    <w:rsid w:val="005B1AAC"/>
    <w:rsid w:val="005B6CB7"/>
    <w:rsid w:val="005B7312"/>
    <w:rsid w:val="005C161A"/>
    <w:rsid w:val="005C2F4C"/>
    <w:rsid w:val="005C45D8"/>
    <w:rsid w:val="005D1176"/>
    <w:rsid w:val="005E06ED"/>
    <w:rsid w:val="005E25C1"/>
    <w:rsid w:val="005F0B5B"/>
    <w:rsid w:val="005F38CB"/>
    <w:rsid w:val="00601824"/>
    <w:rsid w:val="00605A2B"/>
    <w:rsid w:val="0061102B"/>
    <w:rsid w:val="006145FD"/>
    <w:rsid w:val="00615F32"/>
    <w:rsid w:val="00622B82"/>
    <w:rsid w:val="00623590"/>
    <w:rsid w:val="00624215"/>
    <w:rsid w:val="00625508"/>
    <w:rsid w:val="00626168"/>
    <w:rsid w:val="00627617"/>
    <w:rsid w:val="0063067C"/>
    <w:rsid w:val="0063167A"/>
    <w:rsid w:val="00631C48"/>
    <w:rsid w:val="006320F0"/>
    <w:rsid w:val="00633D15"/>
    <w:rsid w:val="00636EF7"/>
    <w:rsid w:val="00637539"/>
    <w:rsid w:val="0064206A"/>
    <w:rsid w:val="006502A3"/>
    <w:rsid w:val="0065303A"/>
    <w:rsid w:val="00656AAF"/>
    <w:rsid w:val="006656CC"/>
    <w:rsid w:val="006662D9"/>
    <w:rsid w:val="00672F9F"/>
    <w:rsid w:val="00677758"/>
    <w:rsid w:val="006825BF"/>
    <w:rsid w:val="0068304B"/>
    <w:rsid w:val="006973E2"/>
    <w:rsid w:val="006A3A46"/>
    <w:rsid w:val="006B1968"/>
    <w:rsid w:val="006B1EA9"/>
    <w:rsid w:val="006B229B"/>
    <w:rsid w:val="006B5DF9"/>
    <w:rsid w:val="006C1D2C"/>
    <w:rsid w:val="006C6006"/>
    <w:rsid w:val="006D1FE3"/>
    <w:rsid w:val="006D47E7"/>
    <w:rsid w:val="006D68E9"/>
    <w:rsid w:val="006E019F"/>
    <w:rsid w:val="006E28FF"/>
    <w:rsid w:val="006E3A92"/>
    <w:rsid w:val="006E41D7"/>
    <w:rsid w:val="006E459B"/>
    <w:rsid w:val="006F1300"/>
    <w:rsid w:val="006F57A1"/>
    <w:rsid w:val="006F6324"/>
    <w:rsid w:val="006F6D5B"/>
    <w:rsid w:val="00703067"/>
    <w:rsid w:val="00712AB0"/>
    <w:rsid w:val="00714521"/>
    <w:rsid w:val="00714BF2"/>
    <w:rsid w:val="00717D6B"/>
    <w:rsid w:val="00720C42"/>
    <w:rsid w:val="00721542"/>
    <w:rsid w:val="007215B3"/>
    <w:rsid w:val="007219E1"/>
    <w:rsid w:val="00736489"/>
    <w:rsid w:val="007518A0"/>
    <w:rsid w:val="00761419"/>
    <w:rsid w:val="00761C26"/>
    <w:rsid w:val="0077285F"/>
    <w:rsid w:val="00772E20"/>
    <w:rsid w:val="007813E3"/>
    <w:rsid w:val="007840A2"/>
    <w:rsid w:val="007915EC"/>
    <w:rsid w:val="0079358C"/>
    <w:rsid w:val="007955E2"/>
    <w:rsid w:val="00795E69"/>
    <w:rsid w:val="007A0045"/>
    <w:rsid w:val="007A4D44"/>
    <w:rsid w:val="007B1F66"/>
    <w:rsid w:val="007B2B5C"/>
    <w:rsid w:val="007C2A9F"/>
    <w:rsid w:val="007C2F0E"/>
    <w:rsid w:val="007C3C9E"/>
    <w:rsid w:val="007C5D34"/>
    <w:rsid w:val="007C6778"/>
    <w:rsid w:val="007D52E8"/>
    <w:rsid w:val="007D6647"/>
    <w:rsid w:val="007E0D02"/>
    <w:rsid w:val="007E368F"/>
    <w:rsid w:val="007F39A7"/>
    <w:rsid w:val="007F3B10"/>
    <w:rsid w:val="00802B4D"/>
    <w:rsid w:val="00812C8F"/>
    <w:rsid w:val="00825F07"/>
    <w:rsid w:val="008260E4"/>
    <w:rsid w:val="00826FD0"/>
    <w:rsid w:val="00830F4C"/>
    <w:rsid w:val="008334D4"/>
    <w:rsid w:val="008363BA"/>
    <w:rsid w:val="008419DD"/>
    <w:rsid w:val="00841FD2"/>
    <w:rsid w:val="00844712"/>
    <w:rsid w:val="00846E80"/>
    <w:rsid w:val="0085030A"/>
    <w:rsid w:val="0085224E"/>
    <w:rsid w:val="00852EC8"/>
    <w:rsid w:val="008605B7"/>
    <w:rsid w:val="00861CFE"/>
    <w:rsid w:val="008666E7"/>
    <w:rsid w:val="00867470"/>
    <w:rsid w:val="00875FC2"/>
    <w:rsid w:val="00881A08"/>
    <w:rsid w:val="00883E01"/>
    <w:rsid w:val="00891F87"/>
    <w:rsid w:val="008A4C10"/>
    <w:rsid w:val="008A4E23"/>
    <w:rsid w:val="008B1B2E"/>
    <w:rsid w:val="008B2904"/>
    <w:rsid w:val="008B5F7D"/>
    <w:rsid w:val="008B6BFB"/>
    <w:rsid w:val="008B79DC"/>
    <w:rsid w:val="008D609C"/>
    <w:rsid w:val="008E3B07"/>
    <w:rsid w:val="008F280B"/>
    <w:rsid w:val="008F4382"/>
    <w:rsid w:val="008F4879"/>
    <w:rsid w:val="008F6741"/>
    <w:rsid w:val="00904CE6"/>
    <w:rsid w:val="00906146"/>
    <w:rsid w:val="00906D22"/>
    <w:rsid w:val="00907301"/>
    <w:rsid w:val="00914203"/>
    <w:rsid w:val="00923B6A"/>
    <w:rsid w:val="009245BC"/>
    <w:rsid w:val="00926004"/>
    <w:rsid w:val="00926B55"/>
    <w:rsid w:val="009334DB"/>
    <w:rsid w:val="0094282D"/>
    <w:rsid w:val="00947430"/>
    <w:rsid w:val="00953CD9"/>
    <w:rsid w:val="00954938"/>
    <w:rsid w:val="00956C33"/>
    <w:rsid w:val="00960828"/>
    <w:rsid w:val="00962CA5"/>
    <w:rsid w:val="00971835"/>
    <w:rsid w:val="00972320"/>
    <w:rsid w:val="009800E6"/>
    <w:rsid w:val="009822CC"/>
    <w:rsid w:val="00985551"/>
    <w:rsid w:val="00986FA6"/>
    <w:rsid w:val="00991901"/>
    <w:rsid w:val="0099230A"/>
    <w:rsid w:val="009952A2"/>
    <w:rsid w:val="009A2307"/>
    <w:rsid w:val="009A54F9"/>
    <w:rsid w:val="009B15E1"/>
    <w:rsid w:val="009B5077"/>
    <w:rsid w:val="009B52C2"/>
    <w:rsid w:val="009B5604"/>
    <w:rsid w:val="009B7097"/>
    <w:rsid w:val="009C075D"/>
    <w:rsid w:val="009C0A7A"/>
    <w:rsid w:val="009C6BC4"/>
    <w:rsid w:val="009C7EF6"/>
    <w:rsid w:val="009D1258"/>
    <w:rsid w:val="009D39CA"/>
    <w:rsid w:val="009E290B"/>
    <w:rsid w:val="009E3FC4"/>
    <w:rsid w:val="009F00CE"/>
    <w:rsid w:val="009F2E85"/>
    <w:rsid w:val="009F349D"/>
    <w:rsid w:val="009F5B88"/>
    <w:rsid w:val="00A01BCB"/>
    <w:rsid w:val="00A0430A"/>
    <w:rsid w:val="00A04A37"/>
    <w:rsid w:val="00A05857"/>
    <w:rsid w:val="00A06AC9"/>
    <w:rsid w:val="00A07C5F"/>
    <w:rsid w:val="00A13858"/>
    <w:rsid w:val="00A13A9C"/>
    <w:rsid w:val="00A14B13"/>
    <w:rsid w:val="00A1692B"/>
    <w:rsid w:val="00A17F70"/>
    <w:rsid w:val="00A208B3"/>
    <w:rsid w:val="00A272B1"/>
    <w:rsid w:val="00A3033F"/>
    <w:rsid w:val="00A437F0"/>
    <w:rsid w:val="00A4446B"/>
    <w:rsid w:val="00A469D4"/>
    <w:rsid w:val="00A47659"/>
    <w:rsid w:val="00A62358"/>
    <w:rsid w:val="00A7024F"/>
    <w:rsid w:val="00A72DC4"/>
    <w:rsid w:val="00A82874"/>
    <w:rsid w:val="00A92DE1"/>
    <w:rsid w:val="00AA1B8B"/>
    <w:rsid w:val="00AA4453"/>
    <w:rsid w:val="00AA7B90"/>
    <w:rsid w:val="00AB1E04"/>
    <w:rsid w:val="00AB6746"/>
    <w:rsid w:val="00AC79D8"/>
    <w:rsid w:val="00AD07DC"/>
    <w:rsid w:val="00AD2A9C"/>
    <w:rsid w:val="00AD2B1E"/>
    <w:rsid w:val="00AD7C66"/>
    <w:rsid w:val="00AE28AD"/>
    <w:rsid w:val="00AE3CEA"/>
    <w:rsid w:val="00AE4853"/>
    <w:rsid w:val="00AF203C"/>
    <w:rsid w:val="00AF428E"/>
    <w:rsid w:val="00B06803"/>
    <w:rsid w:val="00B071F9"/>
    <w:rsid w:val="00B10D68"/>
    <w:rsid w:val="00B1173B"/>
    <w:rsid w:val="00B12A42"/>
    <w:rsid w:val="00B12A79"/>
    <w:rsid w:val="00B324DA"/>
    <w:rsid w:val="00B33F4A"/>
    <w:rsid w:val="00B36BA6"/>
    <w:rsid w:val="00B40126"/>
    <w:rsid w:val="00B40B11"/>
    <w:rsid w:val="00B425A5"/>
    <w:rsid w:val="00B42C6F"/>
    <w:rsid w:val="00B435D5"/>
    <w:rsid w:val="00B43C35"/>
    <w:rsid w:val="00B442F6"/>
    <w:rsid w:val="00B514A6"/>
    <w:rsid w:val="00B5274A"/>
    <w:rsid w:val="00B6073D"/>
    <w:rsid w:val="00B636F4"/>
    <w:rsid w:val="00B64A67"/>
    <w:rsid w:val="00B666BE"/>
    <w:rsid w:val="00B67E36"/>
    <w:rsid w:val="00B71EF9"/>
    <w:rsid w:val="00B86B4B"/>
    <w:rsid w:val="00B94E8B"/>
    <w:rsid w:val="00BA23C5"/>
    <w:rsid w:val="00BB14A5"/>
    <w:rsid w:val="00BB14DD"/>
    <w:rsid w:val="00BB6266"/>
    <w:rsid w:val="00BC066C"/>
    <w:rsid w:val="00BC3D27"/>
    <w:rsid w:val="00BD3D80"/>
    <w:rsid w:val="00BD56AA"/>
    <w:rsid w:val="00BF02F8"/>
    <w:rsid w:val="00BF5E23"/>
    <w:rsid w:val="00C052F3"/>
    <w:rsid w:val="00C0603E"/>
    <w:rsid w:val="00C10217"/>
    <w:rsid w:val="00C10930"/>
    <w:rsid w:val="00C179DF"/>
    <w:rsid w:val="00C204A1"/>
    <w:rsid w:val="00C210D0"/>
    <w:rsid w:val="00C258F3"/>
    <w:rsid w:val="00C35932"/>
    <w:rsid w:val="00C3799B"/>
    <w:rsid w:val="00C41871"/>
    <w:rsid w:val="00C56E59"/>
    <w:rsid w:val="00C741D6"/>
    <w:rsid w:val="00C87C5D"/>
    <w:rsid w:val="00C92363"/>
    <w:rsid w:val="00C9708A"/>
    <w:rsid w:val="00CA1489"/>
    <w:rsid w:val="00CA180F"/>
    <w:rsid w:val="00CA7FBF"/>
    <w:rsid w:val="00CB0BFA"/>
    <w:rsid w:val="00CB53B5"/>
    <w:rsid w:val="00CB70E4"/>
    <w:rsid w:val="00CC0BDB"/>
    <w:rsid w:val="00CD4A8B"/>
    <w:rsid w:val="00CD78E9"/>
    <w:rsid w:val="00CE5644"/>
    <w:rsid w:val="00CE60C8"/>
    <w:rsid w:val="00CF0A65"/>
    <w:rsid w:val="00CF199A"/>
    <w:rsid w:val="00CF1C2D"/>
    <w:rsid w:val="00CF2081"/>
    <w:rsid w:val="00D024D3"/>
    <w:rsid w:val="00D04910"/>
    <w:rsid w:val="00D04C92"/>
    <w:rsid w:val="00D06CA0"/>
    <w:rsid w:val="00D1192D"/>
    <w:rsid w:val="00D16603"/>
    <w:rsid w:val="00D22006"/>
    <w:rsid w:val="00D22C24"/>
    <w:rsid w:val="00D253AD"/>
    <w:rsid w:val="00D253C5"/>
    <w:rsid w:val="00D2592C"/>
    <w:rsid w:val="00D3071F"/>
    <w:rsid w:val="00D32274"/>
    <w:rsid w:val="00D32B23"/>
    <w:rsid w:val="00D33394"/>
    <w:rsid w:val="00D369CD"/>
    <w:rsid w:val="00D3796B"/>
    <w:rsid w:val="00D42EA7"/>
    <w:rsid w:val="00D520A8"/>
    <w:rsid w:val="00D54149"/>
    <w:rsid w:val="00D56908"/>
    <w:rsid w:val="00D60097"/>
    <w:rsid w:val="00D603C3"/>
    <w:rsid w:val="00D66B96"/>
    <w:rsid w:val="00D67DAD"/>
    <w:rsid w:val="00D70FAC"/>
    <w:rsid w:val="00D73C75"/>
    <w:rsid w:val="00D808BC"/>
    <w:rsid w:val="00D81A6D"/>
    <w:rsid w:val="00D83733"/>
    <w:rsid w:val="00D83F3F"/>
    <w:rsid w:val="00D9285F"/>
    <w:rsid w:val="00D9328A"/>
    <w:rsid w:val="00D97757"/>
    <w:rsid w:val="00D97989"/>
    <w:rsid w:val="00DA22BC"/>
    <w:rsid w:val="00DB266A"/>
    <w:rsid w:val="00DB2DA8"/>
    <w:rsid w:val="00DC5C92"/>
    <w:rsid w:val="00DD28D9"/>
    <w:rsid w:val="00DD64A3"/>
    <w:rsid w:val="00DE0D42"/>
    <w:rsid w:val="00DE2C90"/>
    <w:rsid w:val="00DE420D"/>
    <w:rsid w:val="00DF05C9"/>
    <w:rsid w:val="00DF3B9C"/>
    <w:rsid w:val="00DF4E36"/>
    <w:rsid w:val="00E022B4"/>
    <w:rsid w:val="00E1755F"/>
    <w:rsid w:val="00E20151"/>
    <w:rsid w:val="00E2185E"/>
    <w:rsid w:val="00E21D85"/>
    <w:rsid w:val="00E27335"/>
    <w:rsid w:val="00E34F34"/>
    <w:rsid w:val="00E376BE"/>
    <w:rsid w:val="00E40B9E"/>
    <w:rsid w:val="00E448A2"/>
    <w:rsid w:val="00E45103"/>
    <w:rsid w:val="00E4543F"/>
    <w:rsid w:val="00E47459"/>
    <w:rsid w:val="00E506EB"/>
    <w:rsid w:val="00E55B41"/>
    <w:rsid w:val="00E561D6"/>
    <w:rsid w:val="00E60D91"/>
    <w:rsid w:val="00E6113E"/>
    <w:rsid w:val="00E725AD"/>
    <w:rsid w:val="00E726F4"/>
    <w:rsid w:val="00E74DCA"/>
    <w:rsid w:val="00E818E6"/>
    <w:rsid w:val="00E84257"/>
    <w:rsid w:val="00E844C5"/>
    <w:rsid w:val="00E847F9"/>
    <w:rsid w:val="00E873AC"/>
    <w:rsid w:val="00E91974"/>
    <w:rsid w:val="00E9755D"/>
    <w:rsid w:val="00EA472D"/>
    <w:rsid w:val="00EA66D1"/>
    <w:rsid w:val="00EB1DBE"/>
    <w:rsid w:val="00EB2634"/>
    <w:rsid w:val="00EB47BE"/>
    <w:rsid w:val="00EC0411"/>
    <w:rsid w:val="00ED3FB9"/>
    <w:rsid w:val="00ED4262"/>
    <w:rsid w:val="00ED507F"/>
    <w:rsid w:val="00ED57CB"/>
    <w:rsid w:val="00EE5B50"/>
    <w:rsid w:val="00EE679E"/>
    <w:rsid w:val="00EF5975"/>
    <w:rsid w:val="00EF5C91"/>
    <w:rsid w:val="00EF73DB"/>
    <w:rsid w:val="00EF7BE7"/>
    <w:rsid w:val="00F144C6"/>
    <w:rsid w:val="00F31F8F"/>
    <w:rsid w:val="00F346C8"/>
    <w:rsid w:val="00F35006"/>
    <w:rsid w:val="00F430E1"/>
    <w:rsid w:val="00F46D86"/>
    <w:rsid w:val="00F50F98"/>
    <w:rsid w:val="00F52B95"/>
    <w:rsid w:val="00F56903"/>
    <w:rsid w:val="00F60643"/>
    <w:rsid w:val="00F625C9"/>
    <w:rsid w:val="00F62AB9"/>
    <w:rsid w:val="00F64D5F"/>
    <w:rsid w:val="00F6717C"/>
    <w:rsid w:val="00F6789E"/>
    <w:rsid w:val="00F67F70"/>
    <w:rsid w:val="00F7293A"/>
    <w:rsid w:val="00F74937"/>
    <w:rsid w:val="00F755BF"/>
    <w:rsid w:val="00F76D51"/>
    <w:rsid w:val="00F76EBB"/>
    <w:rsid w:val="00F82521"/>
    <w:rsid w:val="00F83A84"/>
    <w:rsid w:val="00F86CE5"/>
    <w:rsid w:val="00F9015F"/>
    <w:rsid w:val="00F97093"/>
    <w:rsid w:val="00F973D7"/>
    <w:rsid w:val="00F97C9F"/>
    <w:rsid w:val="00FA3D5B"/>
    <w:rsid w:val="00FB1047"/>
    <w:rsid w:val="00FB104C"/>
    <w:rsid w:val="00FB139A"/>
    <w:rsid w:val="00FB160B"/>
    <w:rsid w:val="00FB1707"/>
    <w:rsid w:val="00FC07A5"/>
    <w:rsid w:val="00FC1837"/>
    <w:rsid w:val="00FC2B15"/>
    <w:rsid w:val="00FC6111"/>
    <w:rsid w:val="00FD018C"/>
    <w:rsid w:val="00FD2FBB"/>
    <w:rsid w:val="00FD4592"/>
    <w:rsid w:val="00FD5C27"/>
    <w:rsid w:val="00FD7E3B"/>
    <w:rsid w:val="00FE2442"/>
    <w:rsid w:val="00FF010C"/>
    <w:rsid w:val="00FF4B05"/>
    <w:rsid w:val="00FF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AA4B7"/>
  <w15:docId w15:val="{7DA0CB34-8658-4D3F-8E97-A285771B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F"/>
        <w:sz w:val="24"/>
        <w:szCs w:val="22"/>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9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5804A4"/>
    <w:pPr>
      <w:widowControl/>
    </w:pPr>
    <w:rPr>
      <w:rFonts w:ascii="Times New Roman" w:eastAsia="Times New Roman" w:hAnsi="Times New Roman" w:cs="Times New Roman"/>
      <w:szCs w:val="24"/>
    </w:rPr>
  </w:style>
  <w:style w:type="paragraph" w:customStyle="1" w:styleId="Heading">
    <w:name w:val="Heading"/>
    <w:basedOn w:val="Standard"/>
    <w:next w:val="Textbody"/>
    <w:rsid w:val="005804A4"/>
    <w:pPr>
      <w:keepNext/>
      <w:spacing w:before="240" w:after="120"/>
    </w:pPr>
    <w:rPr>
      <w:rFonts w:ascii="Arial" w:eastAsia="Microsoft YaHei" w:hAnsi="Arial" w:cs="Arial"/>
      <w:sz w:val="28"/>
      <w:szCs w:val="28"/>
    </w:rPr>
  </w:style>
  <w:style w:type="paragraph" w:customStyle="1" w:styleId="Textbody">
    <w:name w:val="Text body"/>
    <w:basedOn w:val="Standard"/>
    <w:rsid w:val="005804A4"/>
    <w:pPr>
      <w:spacing w:after="140" w:line="276" w:lineRule="auto"/>
    </w:pPr>
  </w:style>
  <w:style w:type="paragraph" w:styleId="List">
    <w:name w:val="List"/>
    <w:basedOn w:val="Textbody"/>
    <w:rsid w:val="005804A4"/>
    <w:rPr>
      <w:rFonts w:cs="Arial"/>
    </w:rPr>
  </w:style>
  <w:style w:type="paragraph" w:styleId="Caption">
    <w:name w:val="caption"/>
    <w:basedOn w:val="Standard"/>
    <w:rsid w:val="005804A4"/>
    <w:pPr>
      <w:suppressLineNumbers/>
      <w:spacing w:before="120" w:after="120"/>
    </w:pPr>
    <w:rPr>
      <w:rFonts w:cs="Arial"/>
      <w:i/>
      <w:iCs/>
    </w:rPr>
  </w:style>
  <w:style w:type="paragraph" w:customStyle="1" w:styleId="Index">
    <w:name w:val="Index"/>
    <w:basedOn w:val="Standard"/>
    <w:rsid w:val="005804A4"/>
    <w:pPr>
      <w:suppressLineNumbers/>
    </w:pPr>
    <w:rPr>
      <w:rFonts w:cs="Arial"/>
    </w:rPr>
  </w:style>
  <w:style w:type="paragraph" w:styleId="Footer">
    <w:name w:val="footer"/>
    <w:basedOn w:val="Standard"/>
    <w:rsid w:val="005804A4"/>
    <w:pPr>
      <w:tabs>
        <w:tab w:val="center" w:pos="4320"/>
        <w:tab w:val="right" w:pos="8640"/>
      </w:tabs>
    </w:pPr>
  </w:style>
  <w:style w:type="paragraph" w:styleId="BalloonText">
    <w:name w:val="Balloon Text"/>
    <w:basedOn w:val="Standard"/>
    <w:rsid w:val="005804A4"/>
    <w:rPr>
      <w:rFonts w:ascii="Tahoma" w:hAnsi="Tahoma" w:cs="Tahoma"/>
      <w:sz w:val="16"/>
      <w:szCs w:val="16"/>
    </w:rPr>
  </w:style>
  <w:style w:type="paragraph" w:styleId="Header">
    <w:name w:val="header"/>
    <w:basedOn w:val="Standard"/>
    <w:rsid w:val="005804A4"/>
    <w:pPr>
      <w:tabs>
        <w:tab w:val="center" w:pos="4680"/>
        <w:tab w:val="right" w:pos="9360"/>
      </w:tabs>
    </w:pPr>
  </w:style>
  <w:style w:type="paragraph" w:styleId="NoSpacing">
    <w:name w:val="No Spacing"/>
    <w:rsid w:val="005804A4"/>
    <w:pPr>
      <w:widowControl/>
    </w:pPr>
    <w:rPr>
      <w:rFonts w:ascii="Times New Roman" w:eastAsia="Times New Roman" w:hAnsi="Times New Roman" w:cs="Times New Roman"/>
      <w:szCs w:val="24"/>
    </w:rPr>
  </w:style>
  <w:style w:type="paragraph" w:styleId="ListParagraph">
    <w:name w:val="List Paragraph"/>
    <w:basedOn w:val="Standard"/>
    <w:rsid w:val="005804A4"/>
    <w:pPr>
      <w:ind w:left="720"/>
    </w:pPr>
  </w:style>
  <w:style w:type="paragraph" w:customStyle="1" w:styleId="Framecontents">
    <w:name w:val="Frame contents"/>
    <w:basedOn w:val="Standard"/>
    <w:rsid w:val="005804A4"/>
  </w:style>
  <w:style w:type="character" w:customStyle="1" w:styleId="FooterChar">
    <w:name w:val="Footer Char"/>
    <w:basedOn w:val="DefaultParagraphFont"/>
    <w:rsid w:val="005804A4"/>
    <w:rPr>
      <w:rFonts w:ascii="Times New Roman" w:eastAsia="Times New Roman" w:hAnsi="Times New Roman" w:cs="Times New Roman"/>
      <w:sz w:val="24"/>
      <w:szCs w:val="24"/>
    </w:rPr>
  </w:style>
  <w:style w:type="character" w:styleId="PageNumber">
    <w:name w:val="page number"/>
    <w:basedOn w:val="DefaultParagraphFont"/>
    <w:rsid w:val="005804A4"/>
  </w:style>
  <w:style w:type="character" w:customStyle="1" w:styleId="BalloonTextChar">
    <w:name w:val="Balloon Text Char"/>
    <w:basedOn w:val="DefaultParagraphFont"/>
    <w:rsid w:val="005804A4"/>
    <w:rPr>
      <w:rFonts w:ascii="Tahoma" w:eastAsia="Times New Roman" w:hAnsi="Tahoma" w:cs="Tahoma"/>
      <w:sz w:val="16"/>
      <w:szCs w:val="16"/>
    </w:rPr>
  </w:style>
  <w:style w:type="character" w:customStyle="1" w:styleId="HeaderChar">
    <w:name w:val="Header Char"/>
    <w:basedOn w:val="DefaultParagraphFont"/>
    <w:rsid w:val="005804A4"/>
    <w:rPr>
      <w:rFonts w:ascii="Times New Roman" w:eastAsia="Times New Roman" w:hAnsi="Times New Roman" w:cs="Times New Roman"/>
      <w:sz w:val="24"/>
      <w:szCs w:val="24"/>
    </w:rPr>
  </w:style>
  <w:style w:type="character" w:customStyle="1" w:styleId="storypagephoto">
    <w:name w:val="storypagephoto"/>
    <w:basedOn w:val="DefaultParagraphFont"/>
    <w:rsid w:val="005804A4"/>
  </w:style>
  <w:style w:type="character" w:customStyle="1" w:styleId="bodycopy2">
    <w:name w:val="bodycopy2"/>
    <w:basedOn w:val="DefaultParagraphFont"/>
    <w:rsid w:val="005804A4"/>
  </w:style>
  <w:style w:type="character" w:customStyle="1" w:styleId="ListLabel1">
    <w:name w:val="ListLabel 1"/>
    <w:rsid w:val="005804A4"/>
    <w:rPr>
      <w:rFonts w:eastAsia="Times New Roman" w:cs="Times New Roman"/>
    </w:rPr>
  </w:style>
  <w:style w:type="character" w:customStyle="1" w:styleId="FootnoteSymbol">
    <w:name w:val="Footnote Symbol"/>
    <w:rsid w:val="005804A4"/>
  </w:style>
  <w:style w:type="numbering" w:customStyle="1" w:styleId="NoList1">
    <w:name w:val="No List_1"/>
    <w:basedOn w:val="NoList"/>
    <w:rsid w:val="005804A4"/>
    <w:pPr>
      <w:numPr>
        <w:numId w:val="1"/>
      </w:numPr>
    </w:pPr>
  </w:style>
  <w:style w:type="numbering" w:customStyle="1" w:styleId="WWNum1">
    <w:name w:val="WWNum1"/>
    <w:basedOn w:val="NoList"/>
    <w:rsid w:val="005804A4"/>
    <w:pPr>
      <w:numPr>
        <w:numId w:val="2"/>
      </w:numPr>
    </w:pPr>
  </w:style>
  <w:style w:type="numbering" w:customStyle="1" w:styleId="WWNum2">
    <w:name w:val="WWNum2"/>
    <w:basedOn w:val="NoList"/>
    <w:rsid w:val="005804A4"/>
    <w:pPr>
      <w:numPr>
        <w:numId w:val="3"/>
      </w:numPr>
    </w:pPr>
  </w:style>
  <w:style w:type="character" w:styleId="Emphasis">
    <w:name w:val="Emphasis"/>
    <w:basedOn w:val="DefaultParagraphFont"/>
    <w:uiPriority w:val="20"/>
    <w:qFormat/>
    <w:rsid w:val="00A82874"/>
    <w:rPr>
      <w:i/>
      <w:iCs/>
    </w:rPr>
  </w:style>
  <w:style w:type="character" w:styleId="Strong">
    <w:name w:val="Strong"/>
    <w:basedOn w:val="DefaultParagraphFont"/>
    <w:uiPriority w:val="22"/>
    <w:qFormat/>
    <w:rsid w:val="00FC2B15"/>
    <w:rPr>
      <w:b/>
      <w:bCs/>
    </w:rPr>
  </w:style>
  <w:style w:type="paragraph" w:styleId="NormalWeb">
    <w:name w:val="Normal (Web)"/>
    <w:basedOn w:val="Normal"/>
    <w:uiPriority w:val="99"/>
    <w:unhideWhenUsed/>
    <w:rsid w:val="0053779D"/>
    <w:pPr>
      <w:widowControl/>
      <w:suppressAutoHyphens w:val="0"/>
      <w:autoSpaceDN/>
      <w:spacing w:before="100" w:beforeAutospacing="1" w:after="100" w:afterAutospacing="1"/>
      <w:textAlignment w:val="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4</Pages>
  <Words>1382</Words>
  <Characters>7879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of Buhler</dc:creator>
  <cp:lastModifiedBy>Sarah Glass</cp:lastModifiedBy>
  <cp:revision>5</cp:revision>
  <cp:lastPrinted>2026-05-06T20:41:00Z</cp:lastPrinted>
  <dcterms:created xsi:type="dcterms:W3CDTF">2026-05-27T20:40:00Z</dcterms:created>
  <dcterms:modified xsi:type="dcterms:W3CDTF">2026-06-08T21:47:00Z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Unknown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