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F4C8BD" w14:textId="77777777" w:rsidR="005804A4" w:rsidRDefault="006C6006">
      <w:pPr>
        <w:pStyle w:val="Standard"/>
        <w:tabs>
          <w:tab w:val="left" w:pos="5760"/>
        </w:tabs>
      </w:pPr>
      <w:r>
        <w:rPr>
          <w:b/>
        </w:rPr>
        <w:tab/>
        <w:t>MINUTES</w:t>
      </w:r>
    </w:p>
    <w:p w14:paraId="0EC5BABA" w14:textId="77777777" w:rsidR="005804A4" w:rsidRDefault="006C6006">
      <w:pPr>
        <w:pStyle w:val="Standard"/>
        <w:tabs>
          <w:tab w:val="left" w:pos="5760"/>
        </w:tabs>
      </w:pPr>
      <w:r>
        <w:rPr>
          <w:b/>
        </w:rPr>
        <w:tab/>
        <w:t>BUHLER CITY COUNCIL</w:t>
      </w:r>
    </w:p>
    <w:p w14:paraId="529930A9" w14:textId="2BDA42BA" w:rsidR="005804A4" w:rsidRDefault="00D32B23">
      <w:pPr>
        <w:pStyle w:val="Standard"/>
        <w:tabs>
          <w:tab w:val="left" w:pos="5760"/>
        </w:tabs>
      </w:pPr>
      <w:r>
        <w:rPr>
          <w:b/>
        </w:rPr>
        <w:tab/>
      </w:r>
      <w:r w:rsidR="007840A2">
        <w:rPr>
          <w:b/>
        </w:rPr>
        <w:t>April 28</w:t>
      </w:r>
      <w:r w:rsidR="00ED507F">
        <w:rPr>
          <w:b/>
        </w:rPr>
        <w:t>, 2026</w:t>
      </w:r>
    </w:p>
    <w:p w14:paraId="59EC9AFC" w14:textId="77777777" w:rsidR="005804A4" w:rsidRDefault="005804A4">
      <w:pPr>
        <w:pStyle w:val="Standard"/>
        <w:tabs>
          <w:tab w:val="left" w:pos="720"/>
        </w:tabs>
        <w:rPr>
          <w:b/>
          <w:u w:val="single"/>
        </w:rPr>
      </w:pPr>
    </w:p>
    <w:p w14:paraId="65029C59" w14:textId="77777777" w:rsidR="005804A4" w:rsidRDefault="005804A4">
      <w:pPr>
        <w:pStyle w:val="Standard"/>
        <w:tabs>
          <w:tab w:val="left" w:pos="720"/>
        </w:tabs>
        <w:rPr>
          <w:b/>
          <w:u w:val="single"/>
        </w:rPr>
      </w:pPr>
    </w:p>
    <w:p w14:paraId="3034E444" w14:textId="77777777" w:rsidR="005804A4" w:rsidRDefault="006C6006">
      <w:pPr>
        <w:pStyle w:val="Standard"/>
        <w:tabs>
          <w:tab w:val="left" w:pos="720"/>
        </w:tabs>
        <w:rPr>
          <w:b/>
          <w:u w:val="single"/>
        </w:rPr>
      </w:pPr>
      <w:r>
        <w:rPr>
          <w:b/>
          <w:u w:val="single"/>
        </w:rPr>
        <w:t>CALL TO ORDER</w:t>
      </w:r>
    </w:p>
    <w:p w14:paraId="7825C7B0" w14:textId="77777777" w:rsidR="00443D87" w:rsidRDefault="00443D87">
      <w:pPr>
        <w:pStyle w:val="Standard"/>
        <w:tabs>
          <w:tab w:val="left" w:pos="720"/>
        </w:tabs>
      </w:pPr>
    </w:p>
    <w:p w14:paraId="28816BE7" w14:textId="0C05F805" w:rsidR="002B170E" w:rsidRDefault="007840A2">
      <w:pPr>
        <w:pStyle w:val="Standard"/>
        <w:tabs>
          <w:tab w:val="left" w:pos="720"/>
        </w:tabs>
      </w:pPr>
      <w:r>
        <w:t>Mayor Ryan Wray</w:t>
      </w:r>
      <w:r w:rsidR="006C6006">
        <w:t xml:space="preserve"> called the regular session of the City Council for the City of Buhler to order at 7:0</w:t>
      </w:r>
      <w:r>
        <w:t>0</w:t>
      </w:r>
      <w:r w:rsidR="006502A3">
        <w:t xml:space="preserve"> </w:t>
      </w:r>
      <w:r w:rsidR="006C6006">
        <w:t>pm at the Buhler Cit</w:t>
      </w:r>
      <w:r w:rsidR="004D0DFD">
        <w:t>y</w:t>
      </w:r>
      <w:r w:rsidR="000C28A1">
        <w:t xml:space="preserve"> </w:t>
      </w:r>
      <w:r w:rsidR="00AF203C">
        <w:t xml:space="preserve">Offices on </w:t>
      </w:r>
      <w:r w:rsidR="008B79DC">
        <w:t xml:space="preserve">Tuesday, </w:t>
      </w:r>
      <w:r>
        <w:t>April 28</w:t>
      </w:r>
      <w:r w:rsidR="00ED507F">
        <w:t>, 2026</w:t>
      </w:r>
      <w:r w:rsidR="001F5993">
        <w:t>.</w:t>
      </w:r>
      <w:r w:rsidR="006C6006">
        <w:t xml:space="preserve"> Counci</w:t>
      </w:r>
      <w:r w:rsidR="00316F92">
        <w:t>lmembers present:</w:t>
      </w:r>
      <w:r w:rsidR="000E2454">
        <w:t xml:space="preserve"> Councilmembe</w:t>
      </w:r>
      <w:r w:rsidR="00BA23C5">
        <w:t>r</w:t>
      </w:r>
      <w:r w:rsidR="00303DBA">
        <w:t xml:space="preserve"> Chuck</w:t>
      </w:r>
      <w:r w:rsidR="00DD28D9">
        <w:t xml:space="preserve"> Taylor</w:t>
      </w:r>
      <w:r w:rsidR="000B3EED">
        <w:t>, Ryan Brady</w:t>
      </w:r>
      <w:r w:rsidR="00ED57CB">
        <w:t>, and</w:t>
      </w:r>
      <w:r w:rsidR="00FC2B15">
        <w:t xml:space="preserve"> </w:t>
      </w:r>
      <w:r w:rsidR="00315E9E">
        <w:t xml:space="preserve">Councilmember </w:t>
      </w:r>
      <w:r w:rsidR="00303DBA">
        <w:t>Andrew Epp</w:t>
      </w:r>
      <w:r w:rsidR="00ED57CB">
        <w:t>.</w:t>
      </w:r>
      <w:r>
        <w:t xml:space="preserve"> Councilmembers absent: Councilmember Mike Knopp and Councilmember Candace Davidson.</w:t>
      </w:r>
    </w:p>
    <w:p w14:paraId="1B56ABB2" w14:textId="77777777" w:rsidR="00ED57CB" w:rsidRDefault="00ED57CB">
      <w:pPr>
        <w:pStyle w:val="Standard"/>
        <w:tabs>
          <w:tab w:val="left" w:pos="720"/>
        </w:tabs>
        <w:rPr>
          <w:b/>
          <w:bCs/>
          <w:u w:val="single"/>
        </w:rPr>
      </w:pPr>
    </w:p>
    <w:p w14:paraId="47F1912B" w14:textId="77777777" w:rsidR="005804A4" w:rsidRDefault="006C6006">
      <w:pPr>
        <w:pStyle w:val="Standard"/>
        <w:tabs>
          <w:tab w:val="left" w:pos="720"/>
        </w:tabs>
        <w:rPr>
          <w:b/>
          <w:u w:val="single"/>
        </w:rPr>
      </w:pPr>
      <w:r>
        <w:rPr>
          <w:b/>
          <w:u w:val="single"/>
        </w:rPr>
        <w:t>CONSENT MOTION</w:t>
      </w:r>
    </w:p>
    <w:p w14:paraId="195AF9A9" w14:textId="77777777" w:rsidR="00443D87" w:rsidRDefault="00443D87">
      <w:pPr>
        <w:pStyle w:val="Standard"/>
        <w:tabs>
          <w:tab w:val="left" w:pos="720"/>
        </w:tabs>
      </w:pPr>
    </w:p>
    <w:p w14:paraId="0D936D3A" w14:textId="4D05D815" w:rsidR="0041126F" w:rsidRPr="0041126F" w:rsidRDefault="006C6006" w:rsidP="008605B7">
      <w:pPr>
        <w:pStyle w:val="Standard"/>
        <w:tabs>
          <w:tab w:val="left" w:pos="720"/>
        </w:tabs>
      </w:pPr>
      <w:r>
        <w:t>Council revie</w:t>
      </w:r>
      <w:r w:rsidR="009B7097">
        <w:t>we</w:t>
      </w:r>
      <w:r w:rsidR="00546045">
        <w:t xml:space="preserve">d the Minutes of </w:t>
      </w:r>
      <w:r w:rsidR="009334DB">
        <w:t>the</w:t>
      </w:r>
      <w:r w:rsidR="00537D56">
        <w:t xml:space="preserve"> </w:t>
      </w:r>
      <w:r w:rsidR="007840A2">
        <w:t>March 31</w:t>
      </w:r>
      <w:r w:rsidR="00D520A8">
        <w:t>, 2026 of Regular Council Meetings</w:t>
      </w:r>
      <w:r w:rsidR="009334DB">
        <w:t>, Appropriations Ordinance #11</w:t>
      </w:r>
      <w:r w:rsidR="004B6076">
        <w:t>8</w:t>
      </w:r>
      <w:r w:rsidR="007840A2">
        <w:t>1</w:t>
      </w:r>
      <w:r w:rsidR="00DF4E36">
        <w:t>,</w:t>
      </w:r>
      <w:r w:rsidR="00D520A8">
        <w:t xml:space="preserve"> </w:t>
      </w:r>
      <w:r>
        <w:t>Budget, Income and Water Reports</w:t>
      </w:r>
      <w:r w:rsidR="00FC2B15">
        <w:t>,</w:t>
      </w:r>
      <w:r w:rsidR="00315E9E">
        <w:t xml:space="preserve"> </w:t>
      </w:r>
      <w:r w:rsidR="007840A2">
        <w:t xml:space="preserve">Planning Commission Appointments, Resolution 2026-08 FT-CCLK, and Financial Policies. Councilmember Brady had questions about the water usage chart and was concerned with this </w:t>
      </w:r>
      <w:r w:rsidR="000F259E">
        <w:t>month’s</w:t>
      </w:r>
      <w:r w:rsidR="007840A2">
        <w:t xml:space="preserve"> usage. Councilmember Taylor then asked about the unbilled usage and it was explained those are the cities meters and the ballfields meters.</w:t>
      </w:r>
      <w:r w:rsidR="004066C5">
        <w:t xml:space="preserve"> </w:t>
      </w:r>
      <w:r>
        <w:rPr>
          <w:b/>
        </w:rPr>
        <w:t>A motion</w:t>
      </w:r>
      <w:r w:rsidR="004C3E0E">
        <w:rPr>
          <w:b/>
        </w:rPr>
        <w:t xml:space="preserve"> wa</w:t>
      </w:r>
      <w:r w:rsidR="00FF6157">
        <w:rPr>
          <w:b/>
        </w:rPr>
        <w:t>s made by Councilmember</w:t>
      </w:r>
      <w:r w:rsidR="00F67F70">
        <w:rPr>
          <w:b/>
        </w:rPr>
        <w:t xml:space="preserve"> </w:t>
      </w:r>
      <w:r w:rsidR="007840A2">
        <w:rPr>
          <w:b/>
        </w:rPr>
        <w:t>Taylor</w:t>
      </w:r>
      <w:r>
        <w:rPr>
          <w:b/>
        </w:rPr>
        <w:t>, se</w:t>
      </w:r>
      <w:r w:rsidR="00520A2C">
        <w:rPr>
          <w:b/>
        </w:rPr>
        <w:t>conded by</w:t>
      </w:r>
      <w:r w:rsidR="009334DB">
        <w:rPr>
          <w:b/>
        </w:rPr>
        <w:t xml:space="preserve"> Councilmember </w:t>
      </w:r>
      <w:r w:rsidR="007840A2">
        <w:rPr>
          <w:b/>
        </w:rPr>
        <w:t>Epp</w:t>
      </w:r>
      <w:r>
        <w:rPr>
          <w:b/>
        </w:rPr>
        <w:t xml:space="preserve"> to approve </w:t>
      </w:r>
      <w:r w:rsidR="00076EC5" w:rsidRPr="00076EC5">
        <w:rPr>
          <w:b/>
        </w:rPr>
        <w:t xml:space="preserve">the Minutes of the </w:t>
      </w:r>
      <w:r w:rsidR="007840A2">
        <w:rPr>
          <w:b/>
        </w:rPr>
        <w:t>March 31</w:t>
      </w:r>
      <w:r w:rsidR="00D520A8">
        <w:rPr>
          <w:b/>
        </w:rPr>
        <w:t>, 2026</w:t>
      </w:r>
      <w:r w:rsidR="00D520A8" w:rsidRPr="00076EC5">
        <w:rPr>
          <w:b/>
        </w:rPr>
        <w:t xml:space="preserve"> </w:t>
      </w:r>
      <w:r w:rsidR="00D520A8">
        <w:rPr>
          <w:b/>
        </w:rPr>
        <w:t>Regular</w:t>
      </w:r>
      <w:r w:rsidR="00076EC5" w:rsidRPr="00076EC5">
        <w:rPr>
          <w:b/>
        </w:rPr>
        <w:t xml:space="preserve"> Council meetings, Appropriations Ordinance #11</w:t>
      </w:r>
      <w:r w:rsidR="004B6076">
        <w:rPr>
          <w:b/>
        </w:rPr>
        <w:t>8</w:t>
      </w:r>
      <w:r w:rsidR="007840A2">
        <w:rPr>
          <w:b/>
        </w:rPr>
        <w:t>1</w:t>
      </w:r>
      <w:r w:rsidR="00076EC5" w:rsidRPr="00076EC5">
        <w:rPr>
          <w:b/>
        </w:rPr>
        <w:t xml:space="preserve">, Budget, Income and Water Reports, </w:t>
      </w:r>
      <w:r w:rsidR="007840A2">
        <w:rPr>
          <w:b/>
        </w:rPr>
        <w:t>Planning Commission Appointments, Resolution 2026-08 FT-CCLK, and Financial Policies</w:t>
      </w:r>
      <w:r w:rsidR="00D520A8">
        <w:rPr>
          <w:b/>
        </w:rPr>
        <w:t>.</w:t>
      </w:r>
      <w:r w:rsidR="00076EC5" w:rsidRPr="00076EC5">
        <w:rPr>
          <w:b/>
        </w:rPr>
        <w:t xml:space="preserve"> </w:t>
      </w:r>
      <w:r w:rsidR="00761C26">
        <w:t xml:space="preserve">Voice vote </w:t>
      </w:r>
      <w:r w:rsidR="007840A2">
        <w:t>3</w:t>
      </w:r>
      <w:r w:rsidR="00127E9F">
        <w:t xml:space="preserve"> yeas, 0 na</w:t>
      </w:r>
      <w:r w:rsidR="006E019F">
        <w:t>y</w:t>
      </w:r>
      <w:r w:rsidR="00AE4853">
        <w:t xml:space="preserve"> </w:t>
      </w:r>
      <w:r w:rsidR="00D56908">
        <w:t>–</w:t>
      </w:r>
      <w:r w:rsidR="00AE4853">
        <w:t xml:space="preserve"> </w:t>
      </w:r>
      <w:r w:rsidR="00962CA5">
        <w:t>C</w:t>
      </w:r>
      <w:r w:rsidR="00AE4853">
        <w:t>arried</w:t>
      </w:r>
    </w:p>
    <w:p w14:paraId="7E273726" w14:textId="77777777" w:rsidR="0034434F" w:rsidRDefault="0034434F" w:rsidP="008605B7">
      <w:pPr>
        <w:pStyle w:val="Standard"/>
        <w:tabs>
          <w:tab w:val="left" w:pos="720"/>
        </w:tabs>
      </w:pPr>
    </w:p>
    <w:p w14:paraId="4B6CAC5F" w14:textId="30D3B688" w:rsidR="00A1692B" w:rsidRDefault="00A1692B">
      <w:pPr>
        <w:pStyle w:val="Standard"/>
        <w:tabs>
          <w:tab w:val="left" w:pos="720"/>
        </w:tabs>
        <w:rPr>
          <w:b/>
          <w:u w:val="single"/>
        </w:rPr>
      </w:pPr>
      <w:r>
        <w:rPr>
          <w:b/>
          <w:u w:val="single"/>
        </w:rPr>
        <w:t>UNFINISHED BUSINESS</w:t>
      </w:r>
    </w:p>
    <w:p w14:paraId="517183D8" w14:textId="77777777" w:rsidR="00A1692B" w:rsidRDefault="00A1692B">
      <w:pPr>
        <w:pStyle w:val="Standard"/>
        <w:tabs>
          <w:tab w:val="left" w:pos="720"/>
        </w:tabs>
        <w:rPr>
          <w:b/>
          <w:u w:val="single"/>
        </w:rPr>
      </w:pPr>
    </w:p>
    <w:p w14:paraId="2EC96E92" w14:textId="13F35C7E" w:rsidR="00A1692B" w:rsidRDefault="00A1692B">
      <w:pPr>
        <w:pStyle w:val="Standard"/>
        <w:tabs>
          <w:tab w:val="left" w:pos="720"/>
        </w:tabs>
        <w:rPr>
          <w:bCs/>
        </w:rPr>
      </w:pPr>
      <w:r>
        <w:rPr>
          <w:bCs/>
          <w:u w:val="single"/>
        </w:rPr>
        <w:t xml:space="preserve">Refuse </w:t>
      </w:r>
      <w:r w:rsidR="007840A2">
        <w:rPr>
          <w:bCs/>
          <w:u w:val="single"/>
        </w:rPr>
        <w:t>Rates</w:t>
      </w:r>
      <w:r>
        <w:rPr>
          <w:bCs/>
          <w:u w:val="single"/>
        </w:rPr>
        <w:t>-</w:t>
      </w:r>
      <w:r>
        <w:rPr>
          <w:bCs/>
        </w:rPr>
        <w:t xml:space="preserve">Sara </w:t>
      </w:r>
      <w:r w:rsidR="007840A2">
        <w:rPr>
          <w:bCs/>
        </w:rPr>
        <w:t>explained the rates breakdown that she included in the council packet. After discussions Councilmember Brady felt it would be good to go with the rate plus the $.25 like we have always done.</w:t>
      </w:r>
    </w:p>
    <w:p w14:paraId="7FE1D653" w14:textId="77777777" w:rsidR="00010779" w:rsidRDefault="00010779">
      <w:pPr>
        <w:pStyle w:val="Standard"/>
        <w:tabs>
          <w:tab w:val="left" w:pos="720"/>
        </w:tabs>
        <w:rPr>
          <w:bCs/>
        </w:rPr>
      </w:pPr>
    </w:p>
    <w:p w14:paraId="34F32700" w14:textId="77777777" w:rsidR="000F259E" w:rsidRDefault="007840A2">
      <w:pPr>
        <w:pStyle w:val="Standard"/>
        <w:tabs>
          <w:tab w:val="left" w:pos="720"/>
        </w:tabs>
        <w:rPr>
          <w:bCs/>
        </w:rPr>
      </w:pPr>
      <w:r>
        <w:rPr>
          <w:bCs/>
          <w:u w:val="single"/>
        </w:rPr>
        <w:t>Resolution 2026-09 Refuse Rates</w:t>
      </w:r>
      <w:r w:rsidR="00010779">
        <w:rPr>
          <w:bCs/>
          <w:u w:val="single"/>
        </w:rPr>
        <w:t>-</w:t>
      </w:r>
      <w:r w:rsidRPr="000F259E">
        <w:rPr>
          <w:b/>
        </w:rPr>
        <w:t>A motion was made by Councilmember Brady</w:t>
      </w:r>
      <w:r w:rsidR="000F259E" w:rsidRPr="000F259E">
        <w:rPr>
          <w:b/>
        </w:rPr>
        <w:t>, seconded by Councilmember Taylor to approve Resolution 2026-09 Refuse Rates as written.</w:t>
      </w:r>
      <w:r w:rsidR="000F259E">
        <w:rPr>
          <w:bCs/>
        </w:rPr>
        <w:t xml:space="preserve"> Voice Vote 3 yeas, 0 nay—Carried. </w:t>
      </w:r>
    </w:p>
    <w:p w14:paraId="036CC431" w14:textId="77777777" w:rsidR="000F259E" w:rsidRDefault="000F259E">
      <w:pPr>
        <w:pStyle w:val="Standard"/>
        <w:tabs>
          <w:tab w:val="left" w:pos="720"/>
        </w:tabs>
        <w:rPr>
          <w:bCs/>
        </w:rPr>
      </w:pPr>
    </w:p>
    <w:p w14:paraId="5AAB1ACB" w14:textId="6F2BEE95" w:rsidR="005F38CB" w:rsidRDefault="005F38CB">
      <w:pPr>
        <w:pStyle w:val="Standard"/>
        <w:tabs>
          <w:tab w:val="left" w:pos="720"/>
        </w:tabs>
        <w:rPr>
          <w:b/>
          <w:u w:val="single"/>
        </w:rPr>
      </w:pPr>
      <w:r>
        <w:rPr>
          <w:b/>
          <w:u w:val="single"/>
        </w:rPr>
        <w:t>NEW BUSINESS</w:t>
      </w:r>
    </w:p>
    <w:p w14:paraId="006D083A" w14:textId="77777777" w:rsidR="005F38CB" w:rsidRDefault="005F38CB">
      <w:pPr>
        <w:pStyle w:val="Standard"/>
        <w:tabs>
          <w:tab w:val="left" w:pos="720"/>
        </w:tabs>
        <w:rPr>
          <w:b/>
          <w:u w:val="single"/>
        </w:rPr>
      </w:pPr>
    </w:p>
    <w:p w14:paraId="6D5BF059" w14:textId="12BAC769" w:rsidR="005F38CB" w:rsidRPr="005F38CB" w:rsidRDefault="000F259E">
      <w:pPr>
        <w:pStyle w:val="Standard"/>
        <w:tabs>
          <w:tab w:val="left" w:pos="720"/>
        </w:tabs>
        <w:rPr>
          <w:bCs/>
        </w:rPr>
      </w:pPr>
      <w:r>
        <w:rPr>
          <w:bCs/>
          <w:u w:val="single"/>
        </w:rPr>
        <w:t>Employee Certification -Wages</w:t>
      </w:r>
      <w:r w:rsidR="005F38CB">
        <w:rPr>
          <w:bCs/>
          <w:u w:val="single"/>
        </w:rPr>
        <w:t>-</w:t>
      </w:r>
      <w:r w:rsidR="005F38CB">
        <w:rPr>
          <w:bCs/>
        </w:rPr>
        <w:t xml:space="preserve">Mayor Ryan stated </w:t>
      </w:r>
      <w:r>
        <w:rPr>
          <w:bCs/>
        </w:rPr>
        <w:t xml:space="preserve">that Cody Shain has received his Wastewater 2 certification. Discussions were had on possibly looking into creating a chart on raises based on certifications and longevity. </w:t>
      </w:r>
    </w:p>
    <w:p w14:paraId="26C20D57" w14:textId="77777777" w:rsidR="005F38CB" w:rsidRDefault="005F38CB">
      <w:pPr>
        <w:pStyle w:val="Standard"/>
        <w:tabs>
          <w:tab w:val="left" w:pos="720"/>
        </w:tabs>
        <w:rPr>
          <w:bCs/>
          <w:u w:val="single"/>
        </w:rPr>
      </w:pPr>
    </w:p>
    <w:p w14:paraId="2D0D770A" w14:textId="60DC9026" w:rsidR="005F38CB" w:rsidRPr="008D609C" w:rsidRDefault="000F259E">
      <w:pPr>
        <w:pStyle w:val="Standard"/>
        <w:tabs>
          <w:tab w:val="left" w:pos="720"/>
        </w:tabs>
        <w:rPr>
          <w:bCs/>
        </w:rPr>
      </w:pPr>
      <w:r>
        <w:rPr>
          <w:bCs/>
          <w:u w:val="single"/>
        </w:rPr>
        <w:t>Resolution 2026-10 Wage Resolution PW-CS</w:t>
      </w:r>
      <w:r w:rsidR="0046444F">
        <w:rPr>
          <w:bCs/>
          <w:u w:val="single"/>
        </w:rPr>
        <w:t>-</w:t>
      </w:r>
      <w:r w:rsidR="0046444F">
        <w:rPr>
          <w:bCs/>
        </w:rPr>
        <w:t xml:space="preserve"> A</w:t>
      </w:r>
      <w:r w:rsidR="008D609C" w:rsidRPr="008D609C">
        <w:rPr>
          <w:b/>
        </w:rPr>
        <w:t xml:space="preserve"> motion was made by Councilmember </w:t>
      </w:r>
      <w:r>
        <w:rPr>
          <w:b/>
        </w:rPr>
        <w:t>Brady</w:t>
      </w:r>
      <w:r w:rsidR="008D609C" w:rsidRPr="008D609C">
        <w:rPr>
          <w:b/>
        </w:rPr>
        <w:t xml:space="preserve">, seconded by Councilmember </w:t>
      </w:r>
      <w:r>
        <w:rPr>
          <w:b/>
        </w:rPr>
        <w:t>Taylor</w:t>
      </w:r>
      <w:r w:rsidR="008D609C" w:rsidRPr="008D609C">
        <w:rPr>
          <w:b/>
        </w:rPr>
        <w:t xml:space="preserve"> to approve </w:t>
      </w:r>
      <w:r>
        <w:rPr>
          <w:b/>
        </w:rPr>
        <w:t>Resolution 2026-10 Wage Resolution PW-CS as written.</w:t>
      </w:r>
      <w:r w:rsidR="008D609C">
        <w:rPr>
          <w:bCs/>
        </w:rPr>
        <w:t xml:space="preserve"> Voice Vote </w:t>
      </w:r>
      <w:r>
        <w:rPr>
          <w:bCs/>
        </w:rPr>
        <w:t>3</w:t>
      </w:r>
      <w:r w:rsidR="008D609C">
        <w:rPr>
          <w:bCs/>
        </w:rPr>
        <w:t xml:space="preserve"> yeas, 0 nays—Carried.</w:t>
      </w:r>
    </w:p>
    <w:p w14:paraId="4F3F7014" w14:textId="77777777" w:rsidR="005F38CB" w:rsidRDefault="005F38CB">
      <w:pPr>
        <w:pStyle w:val="Standard"/>
        <w:tabs>
          <w:tab w:val="left" w:pos="720"/>
        </w:tabs>
        <w:rPr>
          <w:b/>
          <w:u w:val="single"/>
        </w:rPr>
      </w:pPr>
    </w:p>
    <w:p w14:paraId="1128CFC9" w14:textId="77777777" w:rsidR="000F259E" w:rsidRDefault="000F259E" w:rsidP="000F259E">
      <w:pPr>
        <w:pStyle w:val="Standard"/>
        <w:tabs>
          <w:tab w:val="left" w:pos="720"/>
        </w:tabs>
        <w:rPr>
          <w:b/>
          <w:u w:val="single"/>
        </w:rPr>
      </w:pPr>
    </w:p>
    <w:p w14:paraId="62528CCE" w14:textId="77777777" w:rsidR="000F259E" w:rsidRDefault="000F259E" w:rsidP="000F259E">
      <w:pPr>
        <w:pStyle w:val="Standard"/>
        <w:tabs>
          <w:tab w:val="left" w:pos="720"/>
        </w:tabs>
        <w:rPr>
          <w:b/>
          <w:u w:val="single"/>
        </w:rPr>
      </w:pPr>
    </w:p>
    <w:p w14:paraId="0FE63E20" w14:textId="77777777" w:rsidR="000F259E" w:rsidRDefault="000F259E" w:rsidP="000F259E">
      <w:pPr>
        <w:pStyle w:val="Standard"/>
        <w:tabs>
          <w:tab w:val="left" w:pos="720"/>
        </w:tabs>
        <w:rPr>
          <w:b/>
          <w:u w:val="single"/>
        </w:rPr>
      </w:pPr>
    </w:p>
    <w:p w14:paraId="12B30030" w14:textId="13F0973A" w:rsidR="000F259E" w:rsidRDefault="0063067C" w:rsidP="000F259E">
      <w:pPr>
        <w:pStyle w:val="Standard"/>
        <w:tabs>
          <w:tab w:val="left" w:pos="720"/>
        </w:tabs>
        <w:rPr>
          <w:b/>
          <w:u w:val="single"/>
        </w:rPr>
      </w:pPr>
      <w:r>
        <w:rPr>
          <w:b/>
          <w:u w:val="single"/>
        </w:rPr>
        <w:t>S</w:t>
      </w:r>
      <w:r w:rsidR="006C6006">
        <w:rPr>
          <w:b/>
          <w:u w:val="single"/>
        </w:rPr>
        <w:t>TAFF REPORTS</w:t>
      </w:r>
    </w:p>
    <w:p w14:paraId="3A905965" w14:textId="77777777" w:rsidR="000F259E" w:rsidRDefault="000F259E" w:rsidP="000F259E">
      <w:pPr>
        <w:pStyle w:val="Standard"/>
        <w:tabs>
          <w:tab w:val="left" w:pos="720"/>
        </w:tabs>
        <w:rPr>
          <w:b/>
          <w:u w:val="single"/>
        </w:rPr>
      </w:pPr>
    </w:p>
    <w:p w14:paraId="4E027B92" w14:textId="24C51577" w:rsidR="00DF3B9C" w:rsidRDefault="00436ED7" w:rsidP="000F259E">
      <w:pPr>
        <w:pStyle w:val="Standard"/>
        <w:tabs>
          <w:tab w:val="left" w:pos="720"/>
        </w:tabs>
      </w:pPr>
      <w:r>
        <w:rPr>
          <w:bCs/>
          <w:u w:val="single"/>
        </w:rPr>
        <w:t xml:space="preserve">City Clerk </w:t>
      </w:r>
      <w:r w:rsidR="004652E1">
        <w:rPr>
          <w:bCs/>
          <w:u w:val="single"/>
        </w:rPr>
        <w:t>Sara Howard</w:t>
      </w:r>
      <w:r w:rsidR="004652E1">
        <w:rPr>
          <w:bCs/>
        </w:rPr>
        <w:t>-</w:t>
      </w:r>
      <w:r w:rsidR="00E47459">
        <w:rPr>
          <w:bCs/>
        </w:rPr>
        <w:t xml:space="preserve"> </w:t>
      </w:r>
      <w:r w:rsidR="00DF3B9C">
        <w:t xml:space="preserve">Sara </w:t>
      </w:r>
      <w:r w:rsidR="000F259E">
        <w:t>gave an update on the water projects, the line on 82</w:t>
      </w:r>
      <w:r w:rsidR="000F259E" w:rsidRPr="000F259E">
        <w:rPr>
          <w:vertAlign w:val="superscript"/>
        </w:rPr>
        <w:t>nd</w:t>
      </w:r>
      <w:r w:rsidR="000F259E">
        <w:t xml:space="preserve"> is set to start around May 18</w:t>
      </w:r>
      <w:r w:rsidR="000F259E" w:rsidRPr="000F259E">
        <w:rPr>
          <w:vertAlign w:val="superscript"/>
        </w:rPr>
        <w:t>th</w:t>
      </w:r>
      <w:r w:rsidR="000F259E">
        <w:t xml:space="preserve">. Ground water has approved our rights and it is now back to KDHE for final approval. Sara stated she would like to start budget conversations at next </w:t>
      </w:r>
      <w:r w:rsidR="00CA7FBF">
        <w:t>month’s</w:t>
      </w:r>
      <w:r w:rsidR="000F259E">
        <w:t xml:space="preserve"> </w:t>
      </w:r>
      <w:r w:rsidR="0046444F">
        <w:t>meeting;</w:t>
      </w:r>
      <w:r w:rsidR="00053E04">
        <w:t xml:space="preserve"> she has already started conversations with the auditors</w:t>
      </w:r>
      <w:r w:rsidR="00956C33">
        <w:t xml:space="preserve">. Sara said she had talked to the bank and got information on putting funds in a CD. We would have to keep funds in for 1 year at 4% interest. Sara said we could comfortably put $200-250,000 for this first year. </w:t>
      </w:r>
      <w:r w:rsidR="00956C33" w:rsidRPr="00956C33">
        <w:rPr>
          <w:b/>
          <w:bCs/>
        </w:rPr>
        <w:t xml:space="preserve">A motion was made by Councilmember Epp, seconded by Councilmember Taylor to approve moving $250,000 into a CD at Community National Bank for 1 year with a 4% interest. </w:t>
      </w:r>
      <w:r w:rsidR="00956C33">
        <w:t>Voice Vote 3 yeas, 0 nay—Carried.</w:t>
      </w:r>
    </w:p>
    <w:p w14:paraId="390BE57C" w14:textId="77777777" w:rsidR="000F259E" w:rsidRPr="000F259E" w:rsidRDefault="000F259E" w:rsidP="000F259E">
      <w:pPr>
        <w:pStyle w:val="Standard"/>
        <w:tabs>
          <w:tab w:val="left" w:pos="720"/>
        </w:tabs>
        <w:rPr>
          <w:b/>
          <w:u w:val="single"/>
        </w:rPr>
      </w:pPr>
    </w:p>
    <w:p w14:paraId="4FAE4F09" w14:textId="04E67211" w:rsidR="00907301" w:rsidRDefault="004D392A">
      <w:pPr>
        <w:pStyle w:val="Standard"/>
        <w:tabs>
          <w:tab w:val="left" w:pos="720"/>
        </w:tabs>
        <w:rPr>
          <w:bCs/>
        </w:rPr>
      </w:pPr>
      <w:r>
        <w:rPr>
          <w:bCs/>
          <w:u w:val="single"/>
        </w:rPr>
        <w:t>Deputy City Clerk Sarah Glass-</w:t>
      </w:r>
      <w:r w:rsidR="00F346C8">
        <w:rPr>
          <w:bCs/>
        </w:rPr>
        <w:t xml:space="preserve">Sarah </w:t>
      </w:r>
      <w:r w:rsidR="00956C33">
        <w:rPr>
          <w:bCs/>
        </w:rPr>
        <w:t>stated that the Vaccination Clinic went well. Registered around 30 dogs with the city which is slightly down from last year. Tonya said they vaccination about 50 dogs. Dr. Dayul and Tonya both have told Sarah that as long as they are still doing this, they will always come back to Buhler to do the clinic. They enjoy doing this for the community. MKCU also came again this year and handed out treats.</w:t>
      </w:r>
    </w:p>
    <w:p w14:paraId="5F47D416" w14:textId="77777777" w:rsidR="00D70FAC" w:rsidRDefault="00D70FAC">
      <w:pPr>
        <w:pStyle w:val="Standard"/>
        <w:tabs>
          <w:tab w:val="left" w:pos="720"/>
        </w:tabs>
        <w:rPr>
          <w:bCs/>
        </w:rPr>
      </w:pPr>
    </w:p>
    <w:p w14:paraId="3ADDFEA6" w14:textId="3FA8D2BC" w:rsidR="00907301" w:rsidRDefault="00907301">
      <w:pPr>
        <w:pStyle w:val="Standard"/>
        <w:tabs>
          <w:tab w:val="left" w:pos="720"/>
        </w:tabs>
        <w:rPr>
          <w:bCs/>
        </w:rPr>
      </w:pPr>
      <w:r>
        <w:rPr>
          <w:bCs/>
          <w:u w:val="single"/>
        </w:rPr>
        <w:t>Chief Darrin Banning</w:t>
      </w:r>
      <w:r>
        <w:rPr>
          <w:bCs/>
        </w:rPr>
        <w:t xml:space="preserve">- Record of calls on record in office. </w:t>
      </w:r>
      <w:r w:rsidR="00956C33">
        <w:rPr>
          <w:bCs/>
        </w:rPr>
        <w:t>Darrin stated he has hired a new officer, David Mathes, and he will start June 1, 2026. Darrin also shared that the camera for the truck is coming.</w:t>
      </w:r>
    </w:p>
    <w:p w14:paraId="3EAA0AC4" w14:textId="77777777" w:rsidR="009952A2" w:rsidRPr="009952A2" w:rsidRDefault="009952A2">
      <w:pPr>
        <w:pStyle w:val="Standard"/>
        <w:tabs>
          <w:tab w:val="left" w:pos="720"/>
        </w:tabs>
        <w:rPr>
          <w:bCs/>
        </w:rPr>
      </w:pPr>
    </w:p>
    <w:p w14:paraId="5659649F" w14:textId="7EDE1BD2" w:rsidR="009822CC" w:rsidRDefault="00C258F3" w:rsidP="00EA472D">
      <w:pPr>
        <w:pStyle w:val="Standard"/>
        <w:tabs>
          <w:tab w:val="left" w:pos="720"/>
        </w:tabs>
      </w:pPr>
      <w:r>
        <w:rPr>
          <w:bCs/>
          <w:u w:val="single"/>
        </w:rPr>
        <w:t>City Superintendent James Perry</w:t>
      </w:r>
      <w:r w:rsidR="00D97989">
        <w:rPr>
          <w:bCs/>
          <w:u w:val="single"/>
        </w:rPr>
        <w:t xml:space="preserve">- </w:t>
      </w:r>
      <w:r w:rsidR="00B442F6">
        <w:t xml:space="preserve">James reported </w:t>
      </w:r>
      <w:r w:rsidR="00CE60C8">
        <w:t xml:space="preserve">that </w:t>
      </w:r>
      <w:r w:rsidR="00956C33">
        <w:t>they had performed hydrant flushing</w:t>
      </w:r>
      <w:r w:rsidR="00802B4D">
        <w:t xml:space="preserve"> and there was a main break on 4</w:t>
      </w:r>
      <w:r w:rsidR="00802B4D" w:rsidRPr="00802B4D">
        <w:rPr>
          <w:vertAlign w:val="superscript"/>
        </w:rPr>
        <w:t>th</w:t>
      </w:r>
      <w:r w:rsidR="00802B4D">
        <w:t xml:space="preserve"> street. The crew is working on getting the pool set up and ready to open. Everything is scheduled and ready for clean up day on May 2</w:t>
      </w:r>
      <w:r w:rsidR="00802B4D" w:rsidRPr="00802B4D">
        <w:rPr>
          <w:vertAlign w:val="superscript"/>
        </w:rPr>
        <w:t>nd</w:t>
      </w:r>
      <w:r w:rsidR="00802B4D">
        <w:t>.</w:t>
      </w:r>
    </w:p>
    <w:p w14:paraId="600B6061" w14:textId="77777777" w:rsidR="0021482B" w:rsidRDefault="0021482B" w:rsidP="00EA472D">
      <w:pPr>
        <w:pStyle w:val="Standard"/>
        <w:tabs>
          <w:tab w:val="left" w:pos="720"/>
        </w:tabs>
      </w:pPr>
    </w:p>
    <w:p w14:paraId="7599CFE1" w14:textId="0F46ED99" w:rsidR="0021482B" w:rsidRDefault="0021482B" w:rsidP="00EA472D">
      <w:pPr>
        <w:pStyle w:val="Standard"/>
        <w:tabs>
          <w:tab w:val="left" w:pos="720"/>
        </w:tabs>
      </w:pPr>
      <w:r w:rsidRPr="0021482B">
        <w:rPr>
          <w:u w:val="single"/>
        </w:rPr>
        <w:t>Wellness Director Tegan Meadors-</w:t>
      </w:r>
      <w:r w:rsidR="00802B4D">
        <w:t>Tegan stated that Rec soccer is wrapping up and moving on to summer ball. Positive pacers is also wrapping up and they had about 70 kids this year. They are prepping for the summer season. Ripples from the Well 5k is May 2</w:t>
      </w:r>
      <w:r w:rsidR="00802B4D" w:rsidRPr="00802B4D">
        <w:rPr>
          <w:vertAlign w:val="superscript"/>
        </w:rPr>
        <w:t>nd</w:t>
      </w:r>
      <w:r w:rsidR="00802B4D">
        <w:t>, with the rec being a sponsor it allows them to use the wellness center restrooms which brings people into the facility and they ask questions about memberships.</w:t>
      </w:r>
    </w:p>
    <w:p w14:paraId="6E3C7261" w14:textId="77777777" w:rsidR="00802B4D" w:rsidRDefault="00802B4D" w:rsidP="00EA472D">
      <w:pPr>
        <w:pStyle w:val="Standard"/>
        <w:tabs>
          <w:tab w:val="left" w:pos="720"/>
        </w:tabs>
      </w:pPr>
    </w:p>
    <w:p w14:paraId="44259E0B" w14:textId="3970E297" w:rsidR="00802B4D" w:rsidRDefault="00802B4D" w:rsidP="00EA472D">
      <w:pPr>
        <w:pStyle w:val="Standard"/>
        <w:tabs>
          <w:tab w:val="left" w:pos="720"/>
        </w:tabs>
      </w:pPr>
      <w:r w:rsidRPr="00802B4D">
        <w:rPr>
          <w:u w:val="single"/>
        </w:rPr>
        <w:t>Community Development Director Lauren Meadors</w:t>
      </w:r>
      <w:r>
        <w:rPr>
          <w:u w:val="single"/>
        </w:rPr>
        <w:t xml:space="preserve">- </w:t>
      </w:r>
      <w:r>
        <w:t>Lauren shared that Buhler Chamber hosted their last of the community meetings</w:t>
      </w:r>
      <w:r w:rsidR="00F6717C">
        <w:t>. She has applied for a few grants-one for Becker Park Trees and a new police vehicle. She also wanted to bring up the comprehensive plan and how it is out of date, not really wanting to tackle now but would like to update that. She is possibly looking into grants to help with that.</w:t>
      </w:r>
    </w:p>
    <w:p w14:paraId="4882CF45" w14:textId="77777777" w:rsidR="00F6717C" w:rsidRDefault="00F6717C" w:rsidP="00EA472D">
      <w:pPr>
        <w:pStyle w:val="Standard"/>
        <w:tabs>
          <w:tab w:val="left" w:pos="720"/>
        </w:tabs>
      </w:pPr>
    </w:p>
    <w:p w14:paraId="54B6DECD" w14:textId="7B0E66D2" w:rsidR="00F6717C" w:rsidRDefault="00F6717C" w:rsidP="00EA472D">
      <w:pPr>
        <w:pStyle w:val="Standard"/>
        <w:tabs>
          <w:tab w:val="left" w:pos="720"/>
        </w:tabs>
        <w:rPr>
          <w:b/>
          <w:bCs/>
          <w:u w:val="single"/>
        </w:rPr>
      </w:pPr>
      <w:r>
        <w:rPr>
          <w:b/>
          <w:bCs/>
          <w:u w:val="single"/>
        </w:rPr>
        <w:t>MAYOR AND COUNCILMEMBER COMMENTS</w:t>
      </w:r>
    </w:p>
    <w:p w14:paraId="6B4C3D32" w14:textId="77777777" w:rsidR="00F6717C" w:rsidRDefault="00F6717C" w:rsidP="00EA472D">
      <w:pPr>
        <w:pStyle w:val="Standard"/>
        <w:tabs>
          <w:tab w:val="left" w:pos="720"/>
        </w:tabs>
        <w:rPr>
          <w:b/>
          <w:bCs/>
          <w:u w:val="single"/>
        </w:rPr>
      </w:pPr>
    </w:p>
    <w:p w14:paraId="02518A82" w14:textId="37D52D9A" w:rsidR="00F6717C" w:rsidRDefault="00F6717C" w:rsidP="00EA472D">
      <w:pPr>
        <w:pStyle w:val="Standard"/>
        <w:tabs>
          <w:tab w:val="left" w:pos="720"/>
        </w:tabs>
      </w:pPr>
      <w:r>
        <w:t>Councilmember Epp</w:t>
      </w:r>
      <w:r w:rsidR="00A469D4">
        <w:t xml:space="preserve"> shared he loves attending High school baseball and softball games however he feels the ball diamonds need playground equipment for those with small children, kind of like fun valley. While Wheatland Park does have equipment it requires the kids to cross the parking lot to get to it and also receive a stamp so they can get back into the games</w:t>
      </w:r>
      <w:r w:rsidR="0046444F">
        <w:t>.</w:t>
      </w:r>
    </w:p>
    <w:p w14:paraId="67C222A8" w14:textId="77777777" w:rsidR="0046444F" w:rsidRDefault="0046444F" w:rsidP="00EA472D">
      <w:pPr>
        <w:pStyle w:val="Standard"/>
        <w:tabs>
          <w:tab w:val="left" w:pos="720"/>
        </w:tabs>
      </w:pPr>
    </w:p>
    <w:p w14:paraId="461874CB" w14:textId="250BE4F5" w:rsidR="0046444F" w:rsidRDefault="0046444F" w:rsidP="00EA472D">
      <w:pPr>
        <w:pStyle w:val="Standard"/>
        <w:tabs>
          <w:tab w:val="left" w:pos="720"/>
        </w:tabs>
      </w:pPr>
      <w:r>
        <w:t xml:space="preserve">Councilmember Brady brought up the event process and how it seems to be doing well however not everything needs to come to council that our staff could just start approving them. Councilmember Brady reached out to the nursery in Moundridge and requested a quote for replacing the willow tree that we lost a few years back. He also asked about possibly creating a </w:t>
      </w:r>
      <w:r>
        <w:lastRenderedPageBreak/>
        <w:t>tree board, which could allow us to receive grants by celebrating and/or hosting an event for Arbor Day.</w:t>
      </w:r>
    </w:p>
    <w:p w14:paraId="67FADC18" w14:textId="77777777" w:rsidR="0046444F" w:rsidRDefault="0046444F" w:rsidP="00EA472D">
      <w:pPr>
        <w:pStyle w:val="Standard"/>
        <w:tabs>
          <w:tab w:val="left" w:pos="720"/>
        </w:tabs>
      </w:pPr>
    </w:p>
    <w:p w14:paraId="60F3DCE2" w14:textId="4EA13696" w:rsidR="0046444F" w:rsidRPr="00F6717C" w:rsidRDefault="0046444F" w:rsidP="00EA472D">
      <w:pPr>
        <w:pStyle w:val="Standard"/>
        <w:tabs>
          <w:tab w:val="left" w:pos="720"/>
        </w:tabs>
      </w:pPr>
      <w:r>
        <w:t>Mayor Ryan Wray shared he is seeing excitement in the community, which is great to see. We are ready to welcome businesses that are ready to come to our community.</w:t>
      </w:r>
    </w:p>
    <w:p w14:paraId="18559508" w14:textId="77777777" w:rsidR="001A4FCD" w:rsidRPr="001A4FCD" w:rsidRDefault="001A4FCD">
      <w:pPr>
        <w:pStyle w:val="Standard"/>
        <w:tabs>
          <w:tab w:val="left" w:pos="720"/>
        </w:tabs>
        <w:rPr>
          <w:rFonts w:eastAsiaTheme="minorHAnsi"/>
        </w:rPr>
      </w:pPr>
    </w:p>
    <w:p w14:paraId="0D899AEC" w14:textId="407D9D34" w:rsidR="005804A4" w:rsidRDefault="006C6006">
      <w:pPr>
        <w:pStyle w:val="Standard"/>
        <w:tabs>
          <w:tab w:val="left" w:pos="720"/>
          <w:tab w:val="left" w:pos="4320"/>
        </w:tabs>
      </w:pPr>
      <w:r>
        <w:rPr>
          <w:b/>
        </w:rPr>
        <w:t>A motion w</w:t>
      </w:r>
      <w:r w:rsidR="00985551">
        <w:rPr>
          <w:b/>
        </w:rPr>
        <w:t>as made by Councilmembe</w:t>
      </w:r>
      <w:r w:rsidR="00EF7BE7">
        <w:rPr>
          <w:b/>
        </w:rPr>
        <w:t xml:space="preserve">r </w:t>
      </w:r>
      <w:r w:rsidR="0046444F">
        <w:rPr>
          <w:b/>
        </w:rPr>
        <w:t>Brady</w:t>
      </w:r>
      <w:r w:rsidR="001514D2">
        <w:rPr>
          <w:b/>
        </w:rPr>
        <w:t>,</w:t>
      </w:r>
      <w:r w:rsidR="006F6D5B">
        <w:rPr>
          <w:b/>
        </w:rPr>
        <w:t xml:space="preserve"> </w:t>
      </w:r>
      <w:r w:rsidR="000F63BD">
        <w:rPr>
          <w:b/>
        </w:rPr>
        <w:t xml:space="preserve">seconded by Councilmember </w:t>
      </w:r>
      <w:r w:rsidR="005E06ED">
        <w:rPr>
          <w:b/>
        </w:rPr>
        <w:t>Taylor</w:t>
      </w:r>
      <w:r w:rsidR="001A4FCD">
        <w:rPr>
          <w:b/>
        </w:rPr>
        <w:t xml:space="preserve"> </w:t>
      </w:r>
      <w:r>
        <w:rPr>
          <w:b/>
        </w:rPr>
        <w:t>to</w:t>
      </w:r>
      <w:r w:rsidR="006F6324">
        <w:rPr>
          <w:b/>
        </w:rPr>
        <w:t xml:space="preserve"> </w:t>
      </w:r>
      <w:r>
        <w:rPr>
          <w:b/>
        </w:rPr>
        <w:t>adjourn.</w:t>
      </w:r>
      <w:r w:rsidR="004C3309">
        <w:t xml:space="preserve"> Voice</w:t>
      </w:r>
      <w:r w:rsidR="006F6D5B">
        <w:t xml:space="preserve"> vote – </w:t>
      </w:r>
      <w:r w:rsidR="0046444F">
        <w:t>3</w:t>
      </w:r>
      <w:r>
        <w:t xml:space="preserve"> yea</w:t>
      </w:r>
      <w:r w:rsidR="0013641A">
        <w:t>,</w:t>
      </w:r>
      <w:r>
        <w:t xml:space="preserve"> </w:t>
      </w:r>
      <w:r w:rsidR="0013641A">
        <w:t>0</w:t>
      </w:r>
      <w:r>
        <w:t xml:space="preserve"> nay</w:t>
      </w:r>
      <w:r w:rsidR="00A05857">
        <w:t xml:space="preserve"> </w:t>
      </w:r>
      <w:r w:rsidR="0013641A">
        <w:t>- carried</w:t>
      </w:r>
    </w:p>
    <w:p w14:paraId="7308FC77" w14:textId="4C027FC2" w:rsidR="005804A4" w:rsidRDefault="00EF7BE7">
      <w:pPr>
        <w:pStyle w:val="Standard"/>
        <w:tabs>
          <w:tab w:val="left" w:pos="720"/>
          <w:tab w:val="left" w:pos="4320"/>
        </w:tabs>
      </w:pPr>
      <w:r>
        <w:t>Adjourne</w:t>
      </w:r>
      <w:r w:rsidR="000F63BD">
        <w:t>d at</w:t>
      </w:r>
      <w:r w:rsidR="00461E72">
        <w:t xml:space="preserve"> </w:t>
      </w:r>
      <w:r w:rsidR="0046444F">
        <w:t>7:56</w:t>
      </w:r>
      <w:r w:rsidR="00F76D51">
        <w:t xml:space="preserve"> </w:t>
      </w:r>
      <w:r w:rsidR="00631C48">
        <w:t>pm</w:t>
      </w:r>
      <w:r w:rsidR="00E74DCA">
        <w:t>.</w:t>
      </w:r>
    </w:p>
    <w:p w14:paraId="6C8DECF2" w14:textId="77777777" w:rsidR="00BC3D27" w:rsidRDefault="00BC3D27">
      <w:pPr>
        <w:pStyle w:val="Standard"/>
        <w:tabs>
          <w:tab w:val="left" w:pos="720"/>
          <w:tab w:val="left" w:pos="4320"/>
        </w:tabs>
      </w:pPr>
    </w:p>
    <w:p w14:paraId="3ACA4BEE" w14:textId="77777777" w:rsidR="008B1B2E" w:rsidRDefault="008B1B2E">
      <w:pPr>
        <w:pStyle w:val="Standard"/>
        <w:tabs>
          <w:tab w:val="left" w:pos="720"/>
          <w:tab w:val="left" w:pos="4320"/>
        </w:tabs>
      </w:pPr>
    </w:p>
    <w:p w14:paraId="7DCFB61C" w14:textId="77777777" w:rsidR="00092D75" w:rsidRDefault="006C6006" w:rsidP="00CB0BFA">
      <w:pPr>
        <w:pStyle w:val="Standard"/>
        <w:tabs>
          <w:tab w:val="left" w:pos="4320"/>
        </w:tabs>
      </w:pPr>
      <w:r>
        <w:tab/>
      </w:r>
    </w:p>
    <w:p w14:paraId="248A4968" w14:textId="77777777" w:rsidR="00092D75" w:rsidRDefault="00092D75" w:rsidP="00CB0BFA">
      <w:pPr>
        <w:pStyle w:val="Standard"/>
        <w:tabs>
          <w:tab w:val="left" w:pos="4320"/>
        </w:tabs>
      </w:pPr>
    </w:p>
    <w:p w14:paraId="4049BFC0" w14:textId="77777777" w:rsidR="00263318" w:rsidRDefault="00092D75" w:rsidP="00CB0BFA">
      <w:pPr>
        <w:pStyle w:val="Standard"/>
        <w:tabs>
          <w:tab w:val="left" w:pos="4320"/>
        </w:tabs>
      </w:pPr>
      <w:r>
        <w:tab/>
      </w:r>
    </w:p>
    <w:p w14:paraId="682EF0B9" w14:textId="684DF77F" w:rsidR="005804A4" w:rsidRDefault="00263318" w:rsidP="00CB0BFA">
      <w:pPr>
        <w:pStyle w:val="Standard"/>
        <w:tabs>
          <w:tab w:val="left" w:pos="4320"/>
        </w:tabs>
      </w:pPr>
      <w:r>
        <w:tab/>
      </w:r>
      <w:r w:rsidR="006C6006">
        <w:t>Respectfully submitted,</w:t>
      </w:r>
    </w:p>
    <w:p w14:paraId="6BD5D028" w14:textId="77777777" w:rsidR="005804A4" w:rsidRDefault="006C6006" w:rsidP="00CB0BFA">
      <w:pPr>
        <w:pStyle w:val="Standard"/>
        <w:tabs>
          <w:tab w:val="left" w:pos="5760"/>
        </w:tabs>
        <w:ind w:left="4320"/>
      </w:pPr>
      <w:r>
        <w:tab/>
      </w:r>
    </w:p>
    <w:p w14:paraId="049F7E67" w14:textId="77777777" w:rsidR="00CC0BDB" w:rsidRDefault="00CC0BDB" w:rsidP="00CB0BFA">
      <w:pPr>
        <w:pStyle w:val="Standard"/>
        <w:tabs>
          <w:tab w:val="left" w:pos="5760"/>
        </w:tabs>
        <w:ind w:left="4320"/>
      </w:pPr>
    </w:p>
    <w:p w14:paraId="75C0F03C" w14:textId="77777777" w:rsidR="00CC0BDB" w:rsidRDefault="00CC0BDB" w:rsidP="00CB0BFA">
      <w:pPr>
        <w:pStyle w:val="Standard"/>
        <w:tabs>
          <w:tab w:val="left" w:pos="5760"/>
        </w:tabs>
        <w:ind w:left="4320"/>
      </w:pPr>
    </w:p>
    <w:p w14:paraId="05CD1E31" w14:textId="77777777" w:rsidR="00CC0BDB" w:rsidRDefault="00CC0BDB" w:rsidP="00CB0BFA">
      <w:pPr>
        <w:pStyle w:val="Standard"/>
        <w:tabs>
          <w:tab w:val="left" w:pos="5760"/>
        </w:tabs>
        <w:ind w:left="4320"/>
      </w:pPr>
    </w:p>
    <w:p w14:paraId="290C02F6" w14:textId="081F0AB7" w:rsidR="005804A4" w:rsidRDefault="00CB0BFA">
      <w:pPr>
        <w:pStyle w:val="Standard"/>
        <w:tabs>
          <w:tab w:val="left" w:pos="4320"/>
        </w:tabs>
      </w:pPr>
      <w:r>
        <w:t xml:space="preserve">                                                                         </w:t>
      </w:r>
      <w:r w:rsidR="007B1F66">
        <w:t>Sarah Glass</w:t>
      </w:r>
      <w:r w:rsidR="00DA22BC">
        <w:t>,</w:t>
      </w:r>
      <w:r w:rsidR="007B1F66">
        <w:t xml:space="preserve"> </w:t>
      </w:r>
      <w:r w:rsidR="005B7312">
        <w:t>Deputy</w:t>
      </w:r>
      <w:r w:rsidR="006C6006">
        <w:t xml:space="preserve"> City Clerk</w:t>
      </w:r>
    </w:p>
    <w:p w14:paraId="4CDA63F2" w14:textId="77777777" w:rsidR="000F63BD" w:rsidRDefault="000F63BD">
      <w:pPr>
        <w:pStyle w:val="Standard"/>
        <w:tabs>
          <w:tab w:val="left" w:pos="4320"/>
        </w:tabs>
      </w:pPr>
    </w:p>
    <w:p w14:paraId="713906D0" w14:textId="77777777" w:rsidR="00E74DCA" w:rsidRDefault="00E74DCA">
      <w:pPr>
        <w:pStyle w:val="Standard"/>
        <w:tabs>
          <w:tab w:val="left" w:pos="4320"/>
        </w:tabs>
      </w:pPr>
    </w:p>
    <w:p w14:paraId="33C759D7" w14:textId="77777777" w:rsidR="008B2904" w:rsidRDefault="006C6006" w:rsidP="00DF05C9">
      <w:pPr>
        <w:pStyle w:val="Standard"/>
        <w:tabs>
          <w:tab w:val="left" w:pos="720"/>
          <w:tab w:val="left" w:pos="4320"/>
        </w:tabs>
      </w:pPr>
      <w:r>
        <w:t>PRESENT:</w:t>
      </w:r>
      <w:r>
        <w:tab/>
      </w:r>
      <w:r>
        <w:tab/>
      </w:r>
      <w:r>
        <w:tab/>
        <w:t>GUESTS:</w:t>
      </w:r>
      <w:r>
        <w:tab/>
      </w:r>
      <w:r w:rsidR="008F6741">
        <w:tab/>
      </w:r>
      <w:r w:rsidR="008F6741">
        <w:tab/>
      </w:r>
    </w:p>
    <w:p w14:paraId="01CE65C0" w14:textId="77777777" w:rsidR="00E74DCA" w:rsidRDefault="00A05857" w:rsidP="00DF05C9">
      <w:pPr>
        <w:pStyle w:val="Standard"/>
        <w:tabs>
          <w:tab w:val="left" w:pos="720"/>
          <w:tab w:val="left" w:pos="4320"/>
        </w:tabs>
      </w:pPr>
      <w:r>
        <w:tab/>
      </w:r>
      <w:r>
        <w:tab/>
      </w:r>
      <w:r w:rsidR="00032C04">
        <w:t xml:space="preserve">   </w:t>
      </w:r>
      <w:r w:rsidR="008F6741">
        <w:tab/>
      </w:r>
      <w:r w:rsidR="00032C04">
        <w:t xml:space="preserve"> </w:t>
      </w:r>
      <w:r w:rsidR="00D73C75">
        <w:tab/>
      </w:r>
      <w:r w:rsidR="00D73C75">
        <w:tab/>
        <w:t xml:space="preserve">   </w:t>
      </w:r>
      <w:r w:rsidR="00631C48">
        <w:t xml:space="preserve"> </w:t>
      </w:r>
    </w:p>
    <w:p w14:paraId="2020AF2A" w14:textId="20ECB434" w:rsidR="0046444F" w:rsidRDefault="00E74DCA">
      <w:pPr>
        <w:pStyle w:val="Standard"/>
        <w:tabs>
          <w:tab w:val="left" w:pos="4320"/>
        </w:tabs>
      </w:pPr>
      <w:r>
        <w:t>City Clerk Sara Howard</w:t>
      </w:r>
      <w:r w:rsidR="008B2904">
        <w:tab/>
      </w:r>
      <w:r w:rsidR="008B2904">
        <w:tab/>
      </w:r>
      <w:r w:rsidR="008B2904">
        <w:tab/>
      </w:r>
      <w:r w:rsidR="0046444F">
        <w:t>Kristen Brady</w:t>
      </w:r>
    </w:p>
    <w:p w14:paraId="3272481E" w14:textId="3171AF91" w:rsidR="007B1F66" w:rsidRDefault="00FD5C27">
      <w:pPr>
        <w:pStyle w:val="Standard"/>
        <w:tabs>
          <w:tab w:val="left" w:pos="4320"/>
        </w:tabs>
      </w:pPr>
      <w:r>
        <w:t>Deputy</w:t>
      </w:r>
      <w:r w:rsidR="007B1F66">
        <w:t xml:space="preserve"> City Clerk Sarah Glass</w:t>
      </w:r>
      <w:r>
        <w:tab/>
      </w:r>
      <w:r>
        <w:tab/>
      </w:r>
      <w:r>
        <w:tab/>
      </w:r>
      <w:r w:rsidR="0046444F">
        <w:t>Jake Schmidt</w:t>
      </w:r>
    </w:p>
    <w:p w14:paraId="2A75678B" w14:textId="43595BB6" w:rsidR="00907301" w:rsidRDefault="008B2904" w:rsidP="00703067">
      <w:pPr>
        <w:pStyle w:val="Standard"/>
        <w:tabs>
          <w:tab w:val="left" w:pos="4320"/>
        </w:tabs>
      </w:pPr>
      <w:r>
        <w:t>City Superintendent James Perry</w:t>
      </w:r>
      <w:r w:rsidR="002B170E">
        <w:tab/>
      </w:r>
      <w:r w:rsidR="002B170E">
        <w:tab/>
      </w:r>
      <w:r w:rsidR="002B170E">
        <w:tab/>
      </w:r>
      <w:r w:rsidR="0046444F">
        <w:t>Brad Voth</w:t>
      </w:r>
    </w:p>
    <w:p w14:paraId="08351CEE" w14:textId="77777777" w:rsidR="0046444F" w:rsidRDefault="00907301" w:rsidP="00703067">
      <w:pPr>
        <w:pStyle w:val="Standard"/>
        <w:tabs>
          <w:tab w:val="left" w:pos="4320"/>
        </w:tabs>
      </w:pPr>
      <w:r>
        <w:t>Chief Darrin Banning</w:t>
      </w:r>
      <w:r w:rsidR="002B170E">
        <w:tab/>
      </w:r>
      <w:r w:rsidR="002B170E">
        <w:tab/>
      </w:r>
      <w:r w:rsidR="002B170E">
        <w:tab/>
      </w:r>
      <w:r w:rsidR="00263318">
        <w:t>Brendan</w:t>
      </w:r>
      <w:r w:rsidR="00D369CD">
        <w:t>,</w:t>
      </w:r>
      <w:r w:rsidR="00D369CD" w:rsidRPr="00D369CD">
        <w:t xml:space="preserve"> Hutchinson Tribune</w:t>
      </w:r>
    </w:p>
    <w:p w14:paraId="1C536217" w14:textId="6280F49D" w:rsidR="00703067" w:rsidRDefault="00D369CD" w:rsidP="00703067">
      <w:pPr>
        <w:pStyle w:val="Standard"/>
        <w:tabs>
          <w:tab w:val="left" w:pos="4320"/>
        </w:tabs>
      </w:pPr>
      <w:r>
        <w:t>Officer John Brislin</w:t>
      </w:r>
      <w:r w:rsidR="005B7312">
        <w:tab/>
      </w:r>
      <w:r w:rsidR="00263318">
        <w:tab/>
      </w:r>
      <w:r w:rsidR="00263318">
        <w:tab/>
      </w:r>
    </w:p>
    <w:p w14:paraId="711BDF85" w14:textId="62ACACC4" w:rsidR="00C0603E" w:rsidRDefault="005E06ED" w:rsidP="00703067">
      <w:pPr>
        <w:pStyle w:val="Standard"/>
        <w:tabs>
          <w:tab w:val="left" w:pos="4320"/>
        </w:tabs>
      </w:pPr>
      <w:r>
        <w:t>Wellness Director Tegan Meadors</w:t>
      </w:r>
      <w:r w:rsidR="009952A2">
        <w:tab/>
      </w:r>
      <w:r w:rsidR="009952A2">
        <w:tab/>
      </w:r>
      <w:r w:rsidR="009952A2">
        <w:tab/>
      </w:r>
    </w:p>
    <w:p w14:paraId="159D99BE" w14:textId="156CD20B" w:rsidR="00624215" w:rsidRDefault="005E06ED">
      <w:pPr>
        <w:pStyle w:val="Standard"/>
        <w:tabs>
          <w:tab w:val="left" w:pos="4320"/>
        </w:tabs>
      </w:pPr>
      <w:r>
        <w:t>Community Development Director Lauren Meadors</w:t>
      </w:r>
      <w:r w:rsidR="00624215">
        <w:tab/>
      </w:r>
      <w:r>
        <w:tab/>
      </w:r>
    </w:p>
    <w:p w14:paraId="684B25BE" w14:textId="0AC2A69F" w:rsidR="009822CC" w:rsidRDefault="009822CC">
      <w:pPr>
        <w:pStyle w:val="Standard"/>
        <w:tabs>
          <w:tab w:val="left" w:pos="4320"/>
        </w:tabs>
      </w:pPr>
      <w:r>
        <w:tab/>
      </w:r>
      <w:r>
        <w:tab/>
      </w:r>
      <w:r>
        <w:tab/>
      </w:r>
    </w:p>
    <w:p w14:paraId="384DF4D4" w14:textId="687EE532" w:rsidR="009822CC" w:rsidRDefault="009822CC">
      <w:pPr>
        <w:pStyle w:val="Standard"/>
        <w:tabs>
          <w:tab w:val="left" w:pos="4320"/>
        </w:tabs>
      </w:pPr>
      <w:r>
        <w:tab/>
      </w:r>
      <w:r>
        <w:tab/>
      </w:r>
      <w:r>
        <w:tab/>
      </w:r>
    </w:p>
    <w:p w14:paraId="2096E78A" w14:textId="5A47AD68" w:rsidR="009822CC" w:rsidRDefault="009822CC">
      <w:pPr>
        <w:pStyle w:val="Standard"/>
        <w:tabs>
          <w:tab w:val="left" w:pos="4320"/>
        </w:tabs>
      </w:pPr>
      <w:r>
        <w:tab/>
      </w:r>
      <w:r>
        <w:tab/>
      </w:r>
      <w:r>
        <w:tab/>
      </w:r>
    </w:p>
    <w:p w14:paraId="0D228CBE" w14:textId="112574B5" w:rsidR="00624215" w:rsidRDefault="00B1173B">
      <w:pPr>
        <w:pStyle w:val="Standard"/>
        <w:tabs>
          <w:tab w:val="left" w:pos="4320"/>
        </w:tabs>
      </w:pPr>
      <w:r>
        <w:tab/>
      </w:r>
      <w:r>
        <w:tab/>
      </w:r>
      <w:r>
        <w:tab/>
      </w:r>
    </w:p>
    <w:p w14:paraId="6AC6FF70" w14:textId="266E7444" w:rsidR="005B7312" w:rsidRDefault="005B7312">
      <w:pPr>
        <w:pStyle w:val="Standard"/>
        <w:tabs>
          <w:tab w:val="left" w:pos="4320"/>
        </w:tabs>
      </w:pPr>
      <w:r>
        <w:tab/>
      </w:r>
      <w:r>
        <w:tab/>
      </w:r>
      <w:r>
        <w:tab/>
      </w:r>
      <w:r>
        <w:tab/>
      </w:r>
    </w:p>
    <w:sectPr w:rsidR="005B7312" w:rsidSect="005804A4">
      <w:footerReference w:type="default" r:id="rId7"/>
      <w:footnotePr>
        <w:numStart w:val="2"/>
      </w:footnotePr>
      <w:pgSz w:w="12240" w:h="15840"/>
      <w:pgMar w:top="1080" w:right="1080" w:bottom="1080" w:left="180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510D7D" w14:textId="77777777" w:rsidR="00152515" w:rsidRDefault="00152515" w:rsidP="005804A4">
      <w:r>
        <w:separator/>
      </w:r>
    </w:p>
  </w:endnote>
  <w:endnote w:type="continuationSeparator" w:id="0">
    <w:p w14:paraId="1870AD56" w14:textId="77777777" w:rsidR="00152515" w:rsidRDefault="00152515" w:rsidP="005804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F">
    <w:altName w:val="Times New Roman"/>
    <w:charset w:val="00"/>
    <w:family w:val="auto"/>
    <w:pitch w:val="variable"/>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5ECC0" w14:textId="77777777" w:rsidR="002978F3" w:rsidRDefault="0068304B">
    <w:pPr>
      <w:pStyle w:val="Footer"/>
    </w:pPr>
    <w:r>
      <w:rPr>
        <w:noProof/>
      </w:rPr>
      <mc:AlternateContent>
        <mc:Choice Requires="wps">
          <w:drawing>
            <wp:anchor distT="0" distB="0" distL="114300" distR="114300" simplePos="0" relativeHeight="251660288" behindDoc="0" locked="0" layoutInCell="1" allowOverlap="1" wp14:anchorId="7987A69F" wp14:editId="641025EF">
              <wp:simplePos x="0" y="0"/>
              <wp:positionH relativeFrom="margin">
                <wp:align>center</wp:align>
              </wp:positionH>
              <wp:positionV relativeFrom="paragraph">
                <wp:posOffset>635</wp:posOffset>
              </wp:positionV>
              <wp:extent cx="76835" cy="175260"/>
              <wp:effectExtent l="0" t="0" r="0" b="0"/>
              <wp:wrapSquare wrapText="bothSides"/>
              <wp:docPr id="147841669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835" cy="175260"/>
                      </a:xfrm>
                      <a:prstGeom prst="rect">
                        <a:avLst/>
                      </a:prstGeom>
                      <a:solidFill>
                        <a:srgbClr val="FFFFFF">
                          <a:alpha val="0"/>
                        </a:srgbClr>
                      </a:solidFill>
                      <a:ln>
                        <a:noFill/>
                      </a:ln>
                    </wps:spPr>
                    <wps:txbx>
                      <w:txbxContent>
                        <w:p w14:paraId="5A8C2B8C" w14:textId="77777777" w:rsidR="002978F3" w:rsidRDefault="007955E2">
                          <w:pPr>
                            <w:pStyle w:val="Footer"/>
                          </w:pPr>
                          <w:r>
                            <w:rPr>
                              <w:rStyle w:val="PageNumber"/>
                            </w:rPr>
                            <w:fldChar w:fldCharType="begin"/>
                          </w:r>
                          <w:r w:rsidR="002978F3">
                            <w:rPr>
                              <w:rStyle w:val="PageNumber"/>
                            </w:rPr>
                            <w:instrText xml:space="preserve"> PAGE </w:instrText>
                          </w:r>
                          <w:r>
                            <w:rPr>
                              <w:rStyle w:val="PageNumber"/>
                            </w:rPr>
                            <w:fldChar w:fldCharType="separate"/>
                          </w:r>
                          <w:r w:rsidR="00546124">
                            <w:rPr>
                              <w:rStyle w:val="PageNumber"/>
                              <w:noProof/>
                            </w:rPr>
                            <w:t>2</w:t>
                          </w:r>
                          <w:r>
                            <w:rPr>
                              <w:rStyle w:val="PageNumber"/>
                            </w:rPr>
                            <w:fldChar w:fldCharType="end"/>
                          </w:r>
                        </w:p>
                      </w:txbxContent>
                    </wps:txbx>
                    <wps:bodyPr rot="0" vert="horz" wrap="none" lIns="0" tIns="0" rIns="0" bIns="0" anchor="t" anchorCtr="0">
                      <a:spAutoFit/>
                    </wps:bodyPr>
                  </wps:wsp>
                </a:graphicData>
              </a:graphic>
              <wp14:sizeRelH relativeFrom="page">
                <wp14:pctWidth>0</wp14:pctWidth>
              </wp14:sizeRelH>
              <wp14:sizeRelV relativeFrom="page">
                <wp14:pctHeight>0</wp14:pctHeight>
              </wp14:sizeRelV>
            </wp:anchor>
          </w:drawing>
        </mc:Choice>
        <mc:Fallback>
          <w:pict>
            <v:shapetype w14:anchorId="7987A69F" id="_x0000_t202" coordsize="21600,21600" o:spt="202" path="m,l,21600r21600,l21600,xe">
              <v:stroke joinstyle="miter"/>
              <v:path gradientshapeok="t" o:connecttype="rect"/>
            </v:shapetype>
            <v:shape id="Text Box 1" o:spid="_x0000_s1026" type="#_x0000_t202" style="position:absolute;margin-left:0;margin-top:.05pt;width:6.05pt;height:13.8pt;z-index:251660288;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" stroked="f">
              <v:fill opacity="0"/>
              <v:textbox style="mso-fit-shape-to-text:t" inset="0,0,0,0">
                <w:txbxContent>
                  <w:p w14:paraId="5A8C2B8C" w14:textId="77777777" w:rsidR="002978F3" w:rsidRDefault="007955E2">
                    <w:pPr>
                      <w:pStyle w:val="Footer"/>
                    </w:pPr>
                    <w:r>
                      <w:rPr>
                        <w:rStyle w:val="PageNumber"/>
                      </w:rPr>
                      <w:fldChar w:fldCharType="begin"/>
                    </w:r>
                    <w:r w:rsidR="002978F3">
                      <w:rPr>
                        <w:rStyle w:val="PageNumber"/>
                      </w:rPr>
                      <w:instrText xml:space="preserve"> PAGE </w:instrText>
                    </w:r>
                    <w:r>
                      <w:rPr>
                        <w:rStyle w:val="PageNumber"/>
                      </w:rPr>
                      <w:fldChar w:fldCharType="separate"/>
                    </w:r>
                    <w:r w:rsidR="00546124">
                      <w:rPr>
                        <w:rStyle w:val="PageNumber"/>
                        <w:noProof/>
                      </w:rPr>
                      <w:t>2</w:t>
                    </w:r>
                    <w:r>
                      <w:rPr>
                        <w:rStyle w:val="PageNumber"/>
                      </w:rPr>
                      <w:fldChar w:fldCharType="end"/>
                    </w:r>
                  </w:p>
                </w:txbxContent>
              </v:textbox>
              <w10:wrap type="square"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3F0311" w14:textId="77777777" w:rsidR="00152515" w:rsidRDefault="00152515" w:rsidP="005804A4">
      <w:r w:rsidRPr="005804A4">
        <w:rPr>
          <w:color w:val="000000"/>
        </w:rPr>
        <w:separator/>
      </w:r>
    </w:p>
  </w:footnote>
  <w:footnote w:type="continuationSeparator" w:id="0">
    <w:p w14:paraId="5785539B" w14:textId="77777777" w:rsidR="00152515" w:rsidRDefault="00152515" w:rsidP="005804A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0B3D1B"/>
    <w:multiLevelType w:val="multilevel"/>
    <w:tmpl w:val="DB5E2DC0"/>
    <w:styleLink w:val="WWNum1"/>
    <w:lvl w:ilvl="0">
      <w:start w:val="1"/>
      <w:numFmt w:val="lowerLetter"/>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 w15:restartNumberingAfterBreak="0">
    <w:nsid w:val="42AF7F66"/>
    <w:multiLevelType w:val="multilevel"/>
    <w:tmpl w:val="79AE67F2"/>
    <w:styleLink w:val="NoList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 w15:restartNumberingAfterBreak="0">
    <w:nsid w:val="4D3E7CBA"/>
    <w:multiLevelType w:val="multilevel"/>
    <w:tmpl w:val="6A10662C"/>
    <w:styleLink w:val="WWNum2"/>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numFmt w:val="bullet"/>
      <w:lvlText w:val="-"/>
      <w:lvlJc w:val="left"/>
      <w:rPr>
        <w:rFonts w:eastAsia="Times New Roman" w:cs="Times New Roman"/>
      </w:rPr>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3" w15:restartNumberingAfterBreak="0">
    <w:nsid w:val="5D6E7ED5"/>
    <w:multiLevelType w:val="hybridMultilevel"/>
    <w:tmpl w:val="C0785FD0"/>
    <w:lvl w:ilvl="0" w:tplc="2408CF6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916738428">
    <w:abstractNumId w:val="1"/>
  </w:num>
  <w:num w:numId="2" w16cid:durableId="2014064295">
    <w:abstractNumId w:val="0"/>
  </w:num>
  <w:num w:numId="3" w16cid:durableId="1772358364">
    <w:abstractNumId w:val="2"/>
  </w:num>
  <w:num w:numId="4" w16cid:durableId="15412792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autoHyphenation/>
  <w:characterSpacingControl w:val="doNotCompress"/>
  <w:hdrShapeDefaults>
    <o:shapedefaults v:ext="edit" spidmax="2050"/>
  </w:hdrShapeDefaults>
  <w:footnotePr>
    <w:numStart w:val="2"/>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04A4"/>
    <w:rsid w:val="00003EEB"/>
    <w:rsid w:val="00004FA5"/>
    <w:rsid w:val="000058BC"/>
    <w:rsid w:val="00006ED1"/>
    <w:rsid w:val="00007FC5"/>
    <w:rsid w:val="00010779"/>
    <w:rsid w:val="00011A6D"/>
    <w:rsid w:val="00014643"/>
    <w:rsid w:val="00016875"/>
    <w:rsid w:val="00021859"/>
    <w:rsid w:val="00032C04"/>
    <w:rsid w:val="00037B92"/>
    <w:rsid w:val="00042798"/>
    <w:rsid w:val="00050F24"/>
    <w:rsid w:val="00053A3E"/>
    <w:rsid w:val="00053E04"/>
    <w:rsid w:val="00054608"/>
    <w:rsid w:val="00055AE8"/>
    <w:rsid w:val="00074F9E"/>
    <w:rsid w:val="00076EC5"/>
    <w:rsid w:val="00082B2A"/>
    <w:rsid w:val="000910D0"/>
    <w:rsid w:val="00092D75"/>
    <w:rsid w:val="000B2A19"/>
    <w:rsid w:val="000B2AD4"/>
    <w:rsid w:val="000B3EED"/>
    <w:rsid w:val="000B51E2"/>
    <w:rsid w:val="000B7A3F"/>
    <w:rsid w:val="000C02DB"/>
    <w:rsid w:val="000C28A1"/>
    <w:rsid w:val="000C4A84"/>
    <w:rsid w:val="000C5C5F"/>
    <w:rsid w:val="000C6B24"/>
    <w:rsid w:val="000C7704"/>
    <w:rsid w:val="000E0213"/>
    <w:rsid w:val="000E1CD8"/>
    <w:rsid w:val="000E2454"/>
    <w:rsid w:val="000E2F38"/>
    <w:rsid w:val="000F056E"/>
    <w:rsid w:val="000F08B0"/>
    <w:rsid w:val="000F2086"/>
    <w:rsid w:val="000F259E"/>
    <w:rsid w:val="000F4F06"/>
    <w:rsid w:val="000F63BD"/>
    <w:rsid w:val="001005FF"/>
    <w:rsid w:val="00101C33"/>
    <w:rsid w:val="00101D63"/>
    <w:rsid w:val="001121AF"/>
    <w:rsid w:val="001141C3"/>
    <w:rsid w:val="00120AE6"/>
    <w:rsid w:val="00121202"/>
    <w:rsid w:val="00127007"/>
    <w:rsid w:val="00127E9F"/>
    <w:rsid w:val="0013641A"/>
    <w:rsid w:val="001430FF"/>
    <w:rsid w:val="00143B12"/>
    <w:rsid w:val="0014558F"/>
    <w:rsid w:val="001476AB"/>
    <w:rsid w:val="00150AF3"/>
    <w:rsid w:val="001514D2"/>
    <w:rsid w:val="00152515"/>
    <w:rsid w:val="00155C19"/>
    <w:rsid w:val="00156112"/>
    <w:rsid w:val="00156EFB"/>
    <w:rsid w:val="00162FD6"/>
    <w:rsid w:val="00163DF2"/>
    <w:rsid w:val="00164129"/>
    <w:rsid w:val="00166C77"/>
    <w:rsid w:val="0017159B"/>
    <w:rsid w:val="00182FCE"/>
    <w:rsid w:val="00187D52"/>
    <w:rsid w:val="00194C7B"/>
    <w:rsid w:val="00194D6F"/>
    <w:rsid w:val="001971E4"/>
    <w:rsid w:val="001A05BD"/>
    <w:rsid w:val="001A0E8A"/>
    <w:rsid w:val="001A4FCD"/>
    <w:rsid w:val="001A6E51"/>
    <w:rsid w:val="001B2630"/>
    <w:rsid w:val="001C707D"/>
    <w:rsid w:val="001E5653"/>
    <w:rsid w:val="001E6169"/>
    <w:rsid w:val="001F5993"/>
    <w:rsid w:val="001F6C93"/>
    <w:rsid w:val="001F792A"/>
    <w:rsid w:val="00206134"/>
    <w:rsid w:val="00211718"/>
    <w:rsid w:val="0021316E"/>
    <w:rsid w:val="002131C4"/>
    <w:rsid w:val="0021482B"/>
    <w:rsid w:val="00221811"/>
    <w:rsid w:val="00224D8A"/>
    <w:rsid w:val="00230281"/>
    <w:rsid w:val="00236D78"/>
    <w:rsid w:val="00236FDA"/>
    <w:rsid w:val="00240325"/>
    <w:rsid w:val="0024243A"/>
    <w:rsid w:val="00242D4D"/>
    <w:rsid w:val="002433E4"/>
    <w:rsid w:val="00246E79"/>
    <w:rsid w:val="0024776D"/>
    <w:rsid w:val="00252C62"/>
    <w:rsid w:val="00252FE3"/>
    <w:rsid w:val="002554DB"/>
    <w:rsid w:val="00256D6A"/>
    <w:rsid w:val="00262A43"/>
    <w:rsid w:val="00262D0F"/>
    <w:rsid w:val="00263318"/>
    <w:rsid w:val="002638E1"/>
    <w:rsid w:val="00271DDA"/>
    <w:rsid w:val="00277E86"/>
    <w:rsid w:val="00282C05"/>
    <w:rsid w:val="002836AC"/>
    <w:rsid w:val="002845A8"/>
    <w:rsid w:val="00285DAC"/>
    <w:rsid w:val="00287499"/>
    <w:rsid w:val="00290BCF"/>
    <w:rsid w:val="00292CC7"/>
    <w:rsid w:val="00295162"/>
    <w:rsid w:val="002978F3"/>
    <w:rsid w:val="00297A02"/>
    <w:rsid w:val="00297B09"/>
    <w:rsid w:val="002A144E"/>
    <w:rsid w:val="002A26B3"/>
    <w:rsid w:val="002B170E"/>
    <w:rsid w:val="002B1C04"/>
    <w:rsid w:val="002B1D67"/>
    <w:rsid w:val="002C0FCD"/>
    <w:rsid w:val="002C392B"/>
    <w:rsid w:val="002C673F"/>
    <w:rsid w:val="002C7F1D"/>
    <w:rsid w:val="002D0B31"/>
    <w:rsid w:val="002D2F9E"/>
    <w:rsid w:val="002E12F4"/>
    <w:rsid w:val="002F0EB9"/>
    <w:rsid w:val="002F3ADB"/>
    <w:rsid w:val="002F7844"/>
    <w:rsid w:val="003003AC"/>
    <w:rsid w:val="003031FD"/>
    <w:rsid w:val="00303DBA"/>
    <w:rsid w:val="0030564A"/>
    <w:rsid w:val="00315E9E"/>
    <w:rsid w:val="00316C72"/>
    <w:rsid w:val="00316F92"/>
    <w:rsid w:val="00324D75"/>
    <w:rsid w:val="003339A9"/>
    <w:rsid w:val="00336F30"/>
    <w:rsid w:val="003435BA"/>
    <w:rsid w:val="0034363E"/>
    <w:rsid w:val="0034434F"/>
    <w:rsid w:val="00352682"/>
    <w:rsid w:val="00353371"/>
    <w:rsid w:val="00373971"/>
    <w:rsid w:val="00373C83"/>
    <w:rsid w:val="00375047"/>
    <w:rsid w:val="00381383"/>
    <w:rsid w:val="00385BFB"/>
    <w:rsid w:val="003876CA"/>
    <w:rsid w:val="00397775"/>
    <w:rsid w:val="003A0171"/>
    <w:rsid w:val="003C6283"/>
    <w:rsid w:val="003C64DE"/>
    <w:rsid w:val="003C6670"/>
    <w:rsid w:val="003E226D"/>
    <w:rsid w:val="003F7D86"/>
    <w:rsid w:val="00402C11"/>
    <w:rsid w:val="004066C5"/>
    <w:rsid w:val="00411145"/>
    <w:rsid w:val="0041126F"/>
    <w:rsid w:val="00415A17"/>
    <w:rsid w:val="00416370"/>
    <w:rsid w:val="00416EF0"/>
    <w:rsid w:val="00434566"/>
    <w:rsid w:val="00436ED7"/>
    <w:rsid w:val="00443D87"/>
    <w:rsid w:val="00445D25"/>
    <w:rsid w:val="00460E1C"/>
    <w:rsid w:val="0046186F"/>
    <w:rsid w:val="00461E72"/>
    <w:rsid w:val="0046444F"/>
    <w:rsid w:val="004652E1"/>
    <w:rsid w:val="00467B19"/>
    <w:rsid w:val="00474F28"/>
    <w:rsid w:val="00475BEA"/>
    <w:rsid w:val="00477269"/>
    <w:rsid w:val="00484582"/>
    <w:rsid w:val="004938ED"/>
    <w:rsid w:val="00493C4F"/>
    <w:rsid w:val="00494A11"/>
    <w:rsid w:val="004A4D3A"/>
    <w:rsid w:val="004B340F"/>
    <w:rsid w:val="004B6076"/>
    <w:rsid w:val="004C3309"/>
    <w:rsid w:val="004C3E0E"/>
    <w:rsid w:val="004C4148"/>
    <w:rsid w:val="004C5AE7"/>
    <w:rsid w:val="004C7757"/>
    <w:rsid w:val="004C7C0D"/>
    <w:rsid w:val="004D06A1"/>
    <w:rsid w:val="004D0DFD"/>
    <w:rsid w:val="004D170A"/>
    <w:rsid w:val="004D29C8"/>
    <w:rsid w:val="004D2BCC"/>
    <w:rsid w:val="004D392A"/>
    <w:rsid w:val="004D7A83"/>
    <w:rsid w:val="004D7AA7"/>
    <w:rsid w:val="004E74ED"/>
    <w:rsid w:val="005058AC"/>
    <w:rsid w:val="00505AA1"/>
    <w:rsid w:val="00512B50"/>
    <w:rsid w:val="0051358E"/>
    <w:rsid w:val="00520A2C"/>
    <w:rsid w:val="00524532"/>
    <w:rsid w:val="005245D7"/>
    <w:rsid w:val="00524822"/>
    <w:rsid w:val="00533482"/>
    <w:rsid w:val="0053779D"/>
    <w:rsid w:val="00537D56"/>
    <w:rsid w:val="00546045"/>
    <w:rsid w:val="00546124"/>
    <w:rsid w:val="0054781D"/>
    <w:rsid w:val="00552014"/>
    <w:rsid w:val="00554BB5"/>
    <w:rsid w:val="0055597C"/>
    <w:rsid w:val="0056007A"/>
    <w:rsid w:val="00564179"/>
    <w:rsid w:val="00565291"/>
    <w:rsid w:val="005676C1"/>
    <w:rsid w:val="00573F4C"/>
    <w:rsid w:val="00575928"/>
    <w:rsid w:val="00576F73"/>
    <w:rsid w:val="00577EE1"/>
    <w:rsid w:val="005804A4"/>
    <w:rsid w:val="00580B08"/>
    <w:rsid w:val="00585270"/>
    <w:rsid w:val="005A09D9"/>
    <w:rsid w:val="005A1B86"/>
    <w:rsid w:val="005A389A"/>
    <w:rsid w:val="005A4F59"/>
    <w:rsid w:val="005A6974"/>
    <w:rsid w:val="005B1AAC"/>
    <w:rsid w:val="005B6CB7"/>
    <w:rsid w:val="005B7312"/>
    <w:rsid w:val="005C161A"/>
    <w:rsid w:val="005C45D8"/>
    <w:rsid w:val="005D1176"/>
    <w:rsid w:val="005E06ED"/>
    <w:rsid w:val="005E25C1"/>
    <w:rsid w:val="005F38CB"/>
    <w:rsid w:val="00601824"/>
    <w:rsid w:val="00605A2B"/>
    <w:rsid w:val="0061102B"/>
    <w:rsid w:val="006145FD"/>
    <w:rsid w:val="00615F32"/>
    <w:rsid w:val="00622B82"/>
    <w:rsid w:val="00623590"/>
    <w:rsid w:val="00624215"/>
    <w:rsid w:val="00625508"/>
    <w:rsid w:val="00626168"/>
    <w:rsid w:val="00627617"/>
    <w:rsid w:val="0063067C"/>
    <w:rsid w:val="0063167A"/>
    <w:rsid w:val="00631C48"/>
    <w:rsid w:val="00633D15"/>
    <w:rsid w:val="00636EF7"/>
    <w:rsid w:val="00637539"/>
    <w:rsid w:val="0064206A"/>
    <w:rsid w:val="006502A3"/>
    <w:rsid w:val="0065303A"/>
    <w:rsid w:val="00656AAF"/>
    <w:rsid w:val="006656CC"/>
    <w:rsid w:val="006662D9"/>
    <w:rsid w:val="00672F9F"/>
    <w:rsid w:val="00677758"/>
    <w:rsid w:val="006825BF"/>
    <w:rsid w:val="0068304B"/>
    <w:rsid w:val="006973E2"/>
    <w:rsid w:val="006A3A46"/>
    <w:rsid w:val="006B1968"/>
    <w:rsid w:val="006B1EA9"/>
    <w:rsid w:val="006B229B"/>
    <w:rsid w:val="006B5DF9"/>
    <w:rsid w:val="006C1D2C"/>
    <w:rsid w:val="006C6006"/>
    <w:rsid w:val="006D1FE3"/>
    <w:rsid w:val="006D47E7"/>
    <w:rsid w:val="006D68E9"/>
    <w:rsid w:val="006E019F"/>
    <w:rsid w:val="006E28FF"/>
    <w:rsid w:val="006E3A92"/>
    <w:rsid w:val="006E41D7"/>
    <w:rsid w:val="006F1300"/>
    <w:rsid w:val="006F57A1"/>
    <w:rsid w:val="006F6324"/>
    <w:rsid w:val="006F6D5B"/>
    <w:rsid w:val="00703067"/>
    <w:rsid w:val="00712AB0"/>
    <w:rsid w:val="00714521"/>
    <w:rsid w:val="00714BF2"/>
    <w:rsid w:val="00717D6B"/>
    <w:rsid w:val="00720C42"/>
    <w:rsid w:val="00721542"/>
    <w:rsid w:val="007215B3"/>
    <w:rsid w:val="007219E1"/>
    <w:rsid w:val="00736489"/>
    <w:rsid w:val="007518A0"/>
    <w:rsid w:val="00761419"/>
    <w:rsid w:val="00761C26"/>
    <w:rsid w:val="0077285F"/>
    <w:rsid w:val="00772E20"/>
    <w:rsid w:val="007813E3"/>
    <w:rsid w:val="007840A2"/>
    <w:rsid w:val="007915EC"/>
    <w:rsid w:val="0079358C"/>
    <w:rsid w:val="007955E2"/>
    <w:rsid w:val="00795E69"/>
    <w:rsid w:val="007A0045"/>
    <w:rsid w:val="007A4D44"/>
    <w:rsid w:val="007B1F66"/>
    <w:rsid w:val="007B2B5C"/>
    <w:rsid w:val="007C2A9F"/>
    <w:rsid w:val="007C2F0E"/>
    <w:rsid w:val="007C3C9E"/>
    <w:rsid w:val="007C5D34"/>
    <w:rsid w:val="007C6778"/>
    <w:rsid w:val="007D52E8"/>
    <w:rsid w:val="007D6647"/>
    <w:rsid w:val="007E0D02"/>
    <w:rsid w:val="007E368F"/>
    <w:rsid w:val="007F39A7"/>
    <w:rsid w:val="007F3B10"/>
    <w:rsid w:val="00802B4D"/>
    <w:rsid w:val="00812C8F"/>
    <w:rsid w:val="00825F07"/>
    <w:rsid w:val="008260E4"/>
    <w:rsid w:val="00826FD0"/>
    <w:rsid w:val="00830F4C"/>
    <w:rsid w:val="008334D4"/>
    <w:rsid w:val="008419DD"/>
    <w:rsid w:val="00841FD2"/>
    <w:rsid w:val="00844712"/>
    <w:rsid w:val="0085030A"/>
    <w:rsid w:val="0085224E"/>
    <w:rsid w:val="00852EC8"/>
    <w:rsid w:val="008605B7"/>
    <w:rsid w:val="00861CFE"/>
    <w:rsid w:val="008666E7"/>
    <w:rsid w:val="00867470"/>
    <w:rsid w:val="00875FC2"/>
    <w:rsid w:val="00881A08"/>
    <w:rsid w:val="00883E01"/>
    <w:rsid w:val="00891F87"/>
    <w:rsid w:val="008A4C10"/>
    <w:rsid w:val="008A4E23"/>
    <w:rsid w:val="008B1B2E"/>
    <w:rsid w:val="008B2904"/>
    <w:rsid w:val="008B5F7D"/>
    <w:rsid w:val="008B6BFB"/>
    <w:rsid w:val="008B79DC"/>
    <w:rsid w:val="008D609C"/>
    <w:rsid w:val="008E3B07"/>
    <w:rsid w:val="008F280B"/>
    <w:rsid w:val="008F4382"/>
    <w:rsid w:val="008F4879"/>
    <w:rsid w:val="008F6741"/>
    <w:rsid w:val="00904CE6"/>
    <w:rsid w:val="00906146"/>
    <w:rsid w:val="00906D22"/>
    <w:rsid w:val="00907301"/>
    <w:rsid w:val="00914203"/>
    <w:rsid w:val="00923B6A"/>
    <w:rsid w:val="009245BC"/>
    <w:rsid w:val="00926004"/>
    <w:rsid w:val="00926B55"/>
    <w:rsid w:val="009334DB"/>
    <w:rsid w:val="0094282D"/>
    <w:rsid w:val="00947430"/>
    <w:rsid w:val="00953CD9"/>
    <w:rsid w:val="00954938"/>
    <w:rsid w:val="00956C33"/>
    <w:rsid w:val="00960828"/>
    <w:rsid w:val="00962CA5"/>
    <w:rsid w:val="00971835"/>
    <w:rsid w:val="00972320"/>
    <w:rsid w:val="009800E6"/>
    <w:rsid w:val="009822CC"/>
    <w:rsid w:val="00985551"/>
    <w:rsid w:val="00986FA6"/>
    <w:rsid w:val="00991901"/>
    <w:rsid w:val="0099230A"/>
    <w:rsid w:val="009952A2"/>
    <w:rsid w:val="009A2307"/>
    <w:rsid w:val="009A54F9"/>
    <w:rsid w:val="009B15E1"/>
    <w:rsid w:val="009B5077"/>
    <w:rsid w:val="009B52C2"/>
    <w:rsid w:val="009B5604"/>
    <w:rsid w:val="009B7097"/>
    <w:rsid w:val="009C075D"/>
    <w:rsid w:val="009C0A7A"/>
    <w:rsid w:val="009C6BC4"/>
    <w:rsid w:val="009C7EF6"/>
    <w:rsid w:val="009D1258"/>
    <w:rsid w:val="009D39CA"/>
    <w:rsid w:val="009E290B"/>
    <w:rsid w:val="009E3FC4"/>
    <w:rsid w:val="009F00CE"/>
    <w:rsid w:val="009F2E85"/>
    <w:rsid w:val="009F349D"/>
    <w:rsid w:val="009F5B88"/>
    <w:rsid w:val="00A01BCB"/>
    <w:rsid w:val="00A0430A"/>
    <w:rsid w:val="00A04A37"/>
    <w:rsid w:val="00A05857"/>
    <w:rsid w:val="00A06AC9"/>
    <w:rsid w:val="00A07C5F"/>
    <w:rsid w:val="00A13858"/>
    <w:rsid w:val="00A13A9C"/>
    <w:rsid w:val="00A14B13"/>
    <w:rsid w:val="00A1692B"/>
    <w:rsid w:val="00A17F70"/>
    <w:rsid w:val="00A208B3"/>
    <w:rsid w:val="00A272B1"/>
    <w:rsid w:val="00A437F0"/>
    <w:rsid w:val="00A4446B"/>
    <w:rsid w:val="00A469D4"/>
    <w:rsid w:val="00A47659"/>
    <w:rsid w:val="00A62358"/>
    <w:rsid w:val="00A7024F"/>
    <w:rsid w:val="00A72DC4"/>
    <w:rsid w:val="00A82874"/>
    <w:rsid w:val="00A92DE1"/>
    <w:rsid w:val="00AA1B8B"/>
    <w:rsid w:val="00AA4453"/>
    <w:rsid w:val="00AA7B90"/>
    <w:rsid w:val="00AB1E04"/>
    <w:rsid w:val="00AB6746"/>
    <w:rsid w:val="00AC79D8"/>
    <w:rsid w:val="00AD07DC"/>
    <w:rsid w:val="00AD2A9C"/>
    <w:rsid w:val="00AD2B1E"/>
    <w:rsid w:val="00AD7C66"/>
    <w:rsid w:val="00AE28AD"/>
    <w:rsid w:val="00AE3CEA"/>
    <w:rsid w:val="00AE4853"/>
    <w:rsid w:val="00AF203C"/>
    <w:rsid w:val="00AF428E"/>
    <w:rsid w:val="00B06803"/>
    <w:rsid w:val="00B071F9"/>
    <w:rsid w:val="00B10D68"/>
    <w:rsid w:val="00B1173B"/>
    <w:rsid w:val="00B12A42"/>
    <w:rsid w:val="00B12A79"/>
    <w:rsid w:val="00B324DA"/>
    <w:rsid w:val="00B33F4A"/>
    <w:rsid w:val="00B36BA6"/>
    <w:rsid w:val="00B40126"/>
    <w:rsid w:val="00B40B11"/>
    <w:rsid w:val="00B425A5"/>
    <w:rsid w:val="00B42C6F"/>
    <w:rsid w:val="00B435D5"/>
    <w:rsid w:val="00B43C35"/>
    <w:rsid w:val="00B442F6"/>
    <w:rsid w:val="00B514A6"/>
    <w:rsid w:val="00B5274A"/>
    <w:rsid w:val="00B6073D"/>
    <w:rsid w:val="00B636F4"/>
    <w:rsid w:val="00B64A67"/>
    <w:rsid w:val="00B67E36"/>
    <w:rsid w:val="00B71EF9"/>
    <w:rsid w:val="00B86B4B"/>
    <w:rsid w:val="00B94E8B"/>
    <w:rsid w:val="00BA23C5"/>
    <w:rsid w:val="00BB14A5"/>
    <w:rsid w:val="00BB14DD"/>
    <w:rsid w:val="00BB6266"/>
    <w:rsid w:val="00BC066C"/>
    <w:rsid w:val="00BC3D27"/>
    <w:rsid w:val="00BD3D80"/>
    <w:rsid w:val="00BD56AA"/>
    <w:rsid w:val="00BF02F8"/>
    <w:rsid w:val="00BF5E23"/>
    <w:rsid w:val="00C052F3"/>
    <w:rsid w:val="00C0603E"/>
    <w:rsid w:val="00C10217"/>
    <w:rsid w:val="00C10930"/>
    <w:rsid w:val="00C179DF"/>
    <w:rsid w:val="00C204A1"/>
    <w:rsid w:val="00C210D0"/>
    <w:rsid w:val="00C258F3"/>
    <w:rsid w:val="00C35932"/>
    <w:rsid w:val="00C3799B"/>
    <w:rsid w:val="00C41871"/>
    <w:rsid w:val="00C56E59"/>
    <w:rsid w:val="00C741D6"/>
    <w:rsid w:val="00C87C5D"/>
    <w:rsid w:val="00C92363"/>
    <w:rsid w:val="00C9708A"/>
    <w:rsid w:val="00CA1489"/>
    <w:rsid w:val="00CA180F"/>
    <w:rsid w:val="00CA7FBF"/>
    <w:rsid w:val="00CB0BFA"/>
    <w:rsid w:val="00CB53B5"/>
    <w:rsid w:val="00CB70E4"/>
    <w:rsid w:val="00CC0BDB"/>
    <w:rsid w:val="00CD4A8B"/>
    <w:rsid w:val="00CD78E9"/>
    <w:rsid w:val="00CE5644"/>
    <w:rsid w:val="00CE60C8"/>
    <w:rsid w:val="00CF0A65"/>
    <w:rsid w:val="00CF199A"/>
    <w:rsid w:val="00CF1C2D"/>
    <w:rsid w:val="00CF2081"/>
    <w:rsid w:val="00D024D3"/>
    <w:rsid w:val="00D04910"/>
    <w:rsid w:val="00D04C92"/>
    <w:rsid w:val="00D06CA0"/>
    <w:rsid w:val="00D1192D"/>
    <w:rsid w:val="00D16603"/>
    <w:rsid w:val="00D22006"/>
    <w:rsid w:val="00D253AD"/>
    <w:rsid w:val="00D253C5"/>
    <w:rsid w:val="00D2592C"/>
    <w:rsid w:val="00D3071F"/>
    <w:rsid w:val="00D32274"/>
    <w:rsid w:val="00D32B23"/>
    <w:rsid w:val="00D33394"/>
    <w:rsid w:val="00D369CD"/>
    <w:rsid w:val="00D3796B"/>
    <w:rsid w:val="00D42EA7"/>
    <w:rsid w:val="00D520A8"/>
    <w:rsid w:val="00D54149"/>
    <w:rsid w:val="00D56908"/>
    <w:rsid w:val="00D60097"/>
    <w:rsid w:val="00D603C3"/>
    <w:rsid w:val="00D66B96"/>
    <w:rsid w:val="00D67DAD"/>
    <w:rsid w:val="00D70FAC"/>
    <w:rsid w:val="00D73C75"/>
    <w:rsid w:val="00D808BC"/>
    <w:rsid w:val="00D81A6D"/>
    <w:rsid w:val="00D83733"/>
    <w:rsid w:val="00D83F3F"/>
    <w:rsid w:val="00D9285F"/>
    <w:rsid w:val="00D9328A"/>
    <w:rsid w:val="00D97757"/>
    <w:rsid w:val="00D97989"/>
    <w:rsid w:val="00DA22BC"/>
    <w:rsid w:val="00DB266A"/>
    <w:rsid w:val="00DB2DA8"/>
    <w:rsid w:val="00DC5C92"/>
    <w:rsid w:val="00DD28D9"/>
    <w:rsid w:val="00DD64A3"/>
    <w:rsid w:val="00DE0D42"/>
    <w:rsid w:val="00DE2C90"/>
    <w:rsid w:val="00DE420D"/>
    <w:rsid w:val="00DF05C9"/>
    <w:rsid w:val="00DF3B9C"/>
    <w:rsid w:val="00DF4E36"/>
    <w:rsid w:val="00E022B4"/>
    <w:rsid w:val="00E1755F"/>
    <w:rsid w:val="00E20151"/>
    <w:rsid w:val="00E2185E"/>
    <w:rsid w:val="00E21D85"/>
    <w:rsid w:val="00E27335"/>
    <w:rsid w:val="00E40B9E"/>
    <w:rsid w:val="00E448A2"/>
    <w:rsid w:val="00E45103"/>
    <w:rsid w:val="00E4543F"/>
    <w:rsid w:val="00E47459"/>
    <w:rsid w:val="00E506EB"/>
    <w:rsid w:val="00E55B41"/>
    <w:rsid w:val="00E561D6"/>
    <w:rsid w:val="00E60D91"/>
    <w:rsid w:val="00E6113E"/>
    <w:rsid w:val="00E725AD"/>
    <w:rsid w:val="00E726F4"/>
    <w:rsid w:val="00E74DCA"/>
    <w:rsid w:val="00E818E6"/>
    <w:rsid w:val="00E84257"/>
    <w:rsid w:val="00E844C5"/>
    <w:rsid w:val="00E847F9"/>
    <w:rsid w:val="00E873AC"/>
    <w:rsid w:val="00E91974"/>
    <w:rsid w:val="00E9755D"/>
    <w:rsid w:val="00EA472D"/>
    <w:rsid w:val="00EA66D1"/>
    <w:rsid w:val="00EB1DBE"/>
    <w:rsid w:val="00EB2634"/>
    <w:rsid w:val="00EB47BE"/>
    <w:rsid w:val="00EC0411"/>
    <w:rsid w:val="00ED3FB9"/>
    <w:rsid w:val="00ED4262"/>
    <w:rsid w:val="00ED507F"/>
    <w:rsid w:val="00ED57CB"/>
    <w:rsid w:val="00EE5B50"/>
    <w:rsid w:val="00EF5975"/>
    <w:rsid w:val="00EF5C91"/>
    <w:rsid w:val="00EF73DB"/>
    <w:rsid w:val="00EF7BE7"/>
    <w:rsid w:val="00F144C6"/>
    <w:rsid w:val="00F31F8F"/>
    <w:rsid w:val="00F346C8"/>
    <w:rsid w:val="00F35006"/>
    <w:rsid w:val="00F430E1"/>
    <w:rsid w:val="00F50F98"/>
    <w:rsid w:val="00F52B95"/>
    <w:rsid w:val="00F56903"/>
    <w:rsid w:val="00F60643"/>
    <w:rsid w:val="00F625C9"/>
    <w:rsid w:val="00F62AB9"/>
    <w:rsid w:val="00F64D5F"/>
    <w:rsid w:val="00F6717C"/>
    <w:rsid w:val="00F6789E"/>
    <w:rsid w:val="00F67F70"/>
    <w:rsid w:val="00F7293A"/>
    <w:rsid w:val="00F74937"/>
    <w:rsid w:val="00F755BF"/>
    <w:rsid w:val="00F76D51"/>
    <w:rsid w:val="00F76EBB"/>
    <w:rsid w:val="00F82521"/>
    <w:rsid w:val="00F83A84"/>
    <w:rsid w:val="00F86CE5"/>
    <w:rsid w:val="00F9015F"/>
    <w:rsid w:val="00F97093"/>
    <w:rsid w:val="00F973D7"/>
    <w:rsid w:val="00F97C9F"/>
    <w:rsid w:val="00FA3D5B"/>
    <w:rsid w:val="00FB1047"/>
    <w:rsid w:val="00FB104C"/>
    <w:rsid w:val="00FB139A"/>
    <w:rsid w:val="00FB160B"/>
    <w:rsid w:val="00FB1707"/>
    <w:rsid w:val="00FC07A5"/>
    <w:rsid w:val="00FC1837"/>
    <w:rsid w:val="00FC2B15"/>
    <w:rsid w:val="00FC6111"/>
    <w:rsid w:val="00FD2FBB"/>
    <w:rsid w:val="00FD4592"/>
    <w:rsid w:val="00FD5C27"/>
    <w:rsid w:val="00FD7E3B"/>
    <w:rsid w:val="00FE2442"/>
    <w:rsid w:val="00FF010C"/>
    <w:rsid w:val="00FF4B05"/>
    <w:rsid w:val="00FF61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4AA4B7"/>
  <w15:docId w15:val="{7DA0CB34-8658-4D3F-8E97-A285771BA5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F"/>
        <w:sz w:val="24"/>
        <w:szCs w:val="22"/>
        <w:lang w:val="en-US" w:eastAsia="en-US" w:bidi="ar-SA"/>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199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rsid w:val="005804A4"/>
    <w:pPr>
      <w:widowControl/>
    </w:pPr>
    <w:rPr>
      <w:rFonts w:ascii="Times New Roman" w:eastAsia="Times New Roman" w:hAnsi="Times New Roman" w:cs="Times New Roman"/>
      <w:szCs w:val="24"/>
    </w:rPr>
  </w:style>
  <w:style w:type="paragraph" w:customStyle="1" w:styleId="Heading">
    <w:name w:val="Heading"/>
    <w:basedOn w:val="Standard"/>
    <w:next w:val="Textbody"/>
    <w:rsid w:val="005804A4"/>
    <w:pPr>
      <w:keepNext/>
      <w:spacing w:before="240" w:after="120"/>
    </w:pPr>
    <w:rPr>
      <w:rFonts w:ascii="Arial" w:eastAsia="Microsoft YaHei" w:hAnsi="Arial" w:cs="Arial"/>
      <w:sz w:val="28"/>
      <w:szCs w:val="28"/>
    </w:rPr>
  </w:style>
  <w:style w:type="paragraph" w:customStyle="1" w:styleId="Textbody">
    <w:name w:val="Text body"/>
    <w:basedOn w:val="Standard"/>
    <w:rsid w:val="005804A4"/>
    <w:pPr>
      <w:spacing w:after="140" w:line="276" w:lineRule="auto"/>
    </w:pPr>
  </w:style>
  <w:style w:type="paragraph" w:styleId="List">
    <w:name w:val="List"/>
    <w:basedOn w:val="Textbody"/>
    <w:rsid w:val="005804A4"/>
    <w:rPr>
      <w:rFonts w:cs="Arial"/>
    </w:rPr>
  </w:style>
  <w:style w:type="paragraph" w:styleId="Caption">
    <w:name w:val="caption"/>
    <w:basedOn w:val="Standard"/>
    <w:rsid w:val="005804A4"/>
    <w:pPr>
      <w:suppressLineNumbers/>
      <w:spacing w:before="120" w:after="120"/>
    </w:pPr>
    <w:rPr>
      <w:rFonts w:cs="Arial"/>
      <w:i/>
      <w:iCs/>
    </w:rPr>
  </w:style>
  <w:style w:type="paragraph" w:customStyle="1" w:styleId="Index">
    <w:name w:val="Index"/>
    <w:basedOn w:val="Standard"/>
    <w:rsid w:val="005804A4"/>
    <w:pPr>
      <w:suppressLineNumbers/>
    </w:pPr>
    <w:rPr>
      <w:rFonts w:cs="Arial"/>
    </w:rPr>
  </w:style>
  <w:style w:type="paragraph" w:styleId="Footer">
    <w:name w:val="footer"/>
    <w:basedOn w:val="Standard"/>
    <w:rsid w:val="005804A4"/>
    <w:pPr>
      <w:tabs>
        <w:tab w:val="center" w:pos="4320"/>
        <w:tab w:val="right" w:pos="8640"/>
      </w:tabs>
    </w:pPr>
  </w:style>
  <w:style w:type="paragraph" w:styleId="BalloonText">
    <w:name w:val="Balloon Text"/>
    <w:basedOn w:val="Standard"/>
    <w:rsid w:val="005804A4"/>
    <w:rPr>
      <w:rFonts w:ascii="Tahoma" w:hAnsi="Tahoma" w:cs="Tahoma"/>
      <w:sz w:val="16"/>
      <w:szCs w:val="16"/>
    </w:rPr>
  </w:style>
  <w:style w:type="paragraph" w:styleId="Header">
    <w:name w:val="header"/>
    <w:basedOn w:val="Standard"/>
    <w:rsid w:val="005804A4"/>
    <w:pPr>
      <w:tabs>
        <w:tab w:val="center" w:pos="4680"/>
        <w:tab w:val="right" w:pos="9360"/>
      </w:tabs>
    </w:pPr>
  </w:style>
  <w:style w:type="paragraph" w:styleId="NoSpacing">
    <w:name w:val="No Spacing"/>
    <w:rsid w:val="005804A4"/>
    <w:pPr>
      <w:widowControl/>
    </w:pPr>
    <w:rPr>
      <w:rFonts w:ascii="Times New Roman" w:eastAsia="Times New Roman" w:hAnsi="Times New Roman" w:cs="Times New Roman"/>
      <w:szCs w:val="24"/>
    </w:rPr>
  </w:style>
  <w:style w:type="paragraph" w:styleId="ListParagraph">
    <w:name w:val="List Paragraph"/>
    <w:basedOn w:val="Standard"/>
    <w:rsid w:val="005804A4"/>
    <w:pPr>
      <w:ind w:left="720"/>
    </w:pPr>
  </w:style>
  <w:style w:type="paragraph" w:customStyle="1" w:styleId="Framecontents">
    <w:name w:val="Frame contents"/>
    <w:basedOn w:val="Standard"/>
    <w:rsid w:val="005804A4"/>
  </w:style>
  <w:style w:type="character" w:customStyle="1" w:styleId="FooterChar">
    <w:name w:val="Footer Char"/>
    <w:basedOn w:val="DefaultParagraphFont"/>
    <w:rsid w:val="005804A4"/>
    <w:rPr>
      <w:rFonts w:ascii="Times New Roman" w:eastAsia="Times New Roman" w:hAnsi="Times New Roman" w:cs="Times New Roman"/>
      <w:sz w:val="24"/>
      <w:szCs w:val="24"/>
    </w:rPr>
  </w:style>
  <w:style w:type="character" w:styleId="PageNumber">
    <w:name w:val="page number"/>
    <w:basedOn w:val="DefaultParagraphFont"/>
    <w:rsid w:val="005804A4"/>
  </w:style>
  <w:style w:type="character" w:customStyle="1" w:styleId="BalloonTextChar">
    <w:name w:val="Balloon Text Char"/>
    <w:basedOn w:val="DefaultParagraphFont"/>
    <w:rsid w:val="005804A4"/>
    <w:rPr>
      <w:rFonts w:ascii="Tahoma" w:eastAsia="Times New Roman" w:hAnsi="Tahoma" w:cs="Tahoma"/>
      <w:sz w:val="16"/>
      <w:szCs w:val="16"/>
    </w:rPr>
  </w:style>
  <w:style w:type="character" w:customStyle="1" w:styleId="HeaderChar">
    <w:name w:val="Header Char"/>
    <w:basedOn w:val="DefaultParagraphFont"/>
    <w:rsid w:val="005804A4"/>
    <w:rPr>
      <w:rFonts w:ascii="Times New Roman" w:eastAsia="Times New Roman" w:hAnsi="Times New Roman" w:cs="Times New Roman"/>
      <w:sz w:val="24"/>
      <w:szCs w:val="24"/>
    </w:rPr>
  </w:style>
  <w:style w:type="character" w:customStyle="1" w:styleId="storypagephoto">
    <w:name w:val="storypagephoto"/>
    <w:basedOn w:val="DefaultParagraphFont"/>
    <w:rsid w:val="005804A4"/>
  </w:style>
  <w:style w:type="character" w:customStyle="1" w:styleId="bodycopy2">
    <w:name w:val="bodycopy2"/>
    <w:basedOn w:val="DefaultParagraphFont"/>
    <w:rsid w:val="005804A4"/>
  </w:style>
  <w:style w:type="character" w:customStyle="1" w:styleId="ListLabel1">
    <w:name w:val="ListLabel 1"/>
    <w:rsid w:val="005804A4"/>
    <w:rPr>
      <w:rFonts w:eastAsia="Times New Roman" w:cs="Times New Roman"/>
    </w:rPr>
  </w:style>
  <w:style w:type="character" w:customStyle="1" w:styleId="FootnoteSymbol">
    <w:name w:val="Footnote Symbol"/>
    <w:rsid w:val="005804A4"/>
  </w:style>
  <w:style w:type="numbering" w:customStyle="1" w:styleId="NoList1">
    <w:name w:val="No List_1"/>
    <w:basedOn w:val="NoList"/>
    <w:rsid w:val="005804A4"/>
    <w:pPr>
      <w:numPr>
        <w:numId w:val="1"/>
      </w:numPr>
    </w:pPr>
  </w:style>
  <w:style w:type="numbering" w:customStyle="1" w:styleId="WWNum1">
    <w:name w:val="WWNum1"/>
    <w:basedOn w:val="NoList"/>
    <w:rsid w:val="005804A4"/>
    <w:pPr>
      <w:numPr>
        <w:numId w:val="2"/>
      </w:numPr>
    </w:pPr>
  </w:style>
  <w:style w:type="numbering" w:customStyle="1" w:styleId="WWNum2">
    <w:name w:val="WWNum2"/>
    <w:basedOn w:val="NoList"/>
    <w:rsid w:val="005804A4"/>
    <w:pPr>
      <w:numPr>
        <w:numId w:val="3"/>
      </w:numPr>
    </w:pPr>
  </w:style>
  <w:style w:type="character" w:styleId="Emphasis">
    <w:name w:val="Emphasis"/>
    <w:basedOn w:val="DefaultParagraphFont"/>
    <w:uiPriority w:val="20"/>
    <w:qFormat/>
    <w:rsid w:val="00A82874"/>
    <w:rPr>
      <w:i/>
      <w:iCs/>
    </w:rPr>
  </w:style>
  <w:style w:type="character" w:styleId="Strong">
    <w:name w:val="Strong"/>
    <w:basedOn w:val="DefaultParagraphFont"/>
    <w:uiPriority w:val="22"/>
    <w:qFormat/>
    <w:rsid w:val="00FC2B15"/>
    <w:rPr>
      <w:b/>
      <w:bCs/>
    </w:rPr>
  </w:style>
  <w:style w:type="paragraph" w:styleId="NormalWeb">
    <w:name w:val="Normal (Web)"/>
    <w:basedOn w:val="Normal"/>
    <w:uiPriority w:val="99"/>
    <w:unhideWhenUsed/>
    <w:rsid w:val="0053779D"/>
    <w:pPr>
      <w:widowControl/>
      <w:suppressAutoHyphens w:val="0"/>
      <w:autoSpaceDN/>
      <w:spacing w:before="100" w:beforeAutospacing="1" w:after="100" w:afterAutospacing="1"/>
      <w:textAlignment w:val="auto"/>
    </w:pPr>
    <w:rPr>
      <w:rFonts w:ascii="Times New Roman" w:eastAsia="Times New Roman"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120</TotalTime>
  <Pages>3</Pages>
  <Words>936</Words>
  <Characters>5339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Unknown</Company>
  <LinksUpToDate>false</LinksUpToDate>
  <CharactersWithSpaces>6263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City of Buhler</dc:creator>
  <cp:lastModifiedBy>Sarah Glass</cp:lastModifiedBy>
  <cp:revision>4</cp:revision>
  <cp:lastPrinted>2026-05-06T20:41:00Z</cp:lastPrinted>
  <dcterms:created xsi:type="dcterms:W3CDTF">2026-05-06T19:01:00Z</dcterms:created>
  <dcterms:modified xsi:type="dcterms:W3CDTF">2026-05-06T20:52:00Z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Unknown</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